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8C" w:rsidRDefault="00AD6018">
      <w:pPr>
        <w:spacing w:after="0" w:line="408" w:lineRule="auto"/>
        <w:ind w:left="120" w:firstLine="0"/>
        <w:jc w:val="center"/>
        <w:rPr>
          <w:b/>
          <w:sz w:val="28"/>
        </w:rPr>
      </w:pPr>
      <w:r>
        <w:rPr>
          <w:b/>
          <w:sz w:val="28"/>
        </w:rPr>
        <w:t>МИНИСТЕРСТВО ПРО</w:t>
      </w:r>
      <w:r w:rsidR="00DA1FE2">
        <w:rPr>
          <w:b/>
          <w:sz w:val="28"/>
        </w:rPr>
        <w:t>СВЕЩЕНИЯ РОССИЙСКОЙ ФЕДЕРАЦИИ</w:t>
      </w:r>
    </w:p>
    <w:p w:rsidR="000D558C" w:rsidRDefault="00DA1FE2">
      <w:pPr>
        <w:spacing w:after="0" w:line="408" w:lineRule="auto"/>
        <w:ind w:left="120" w:firstLine="0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Оренбургской области</w:t>
      </w:r>
    </w:p>
    <w:p w:rsidR="000D558C" w:rsidRDefault="00DA1FE2">
      <w:pPr>
        <w:spacing w:after="0" w:line="408" w:lineRule="auto"/>
        <w:ind w:left="120" w:firstLine="0"/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0D558C" w:rsidRDefault="00DA1FE2">
      <w:pPr>
        <w:spacing w:after="0" w:line="408" w:lineRule="auto"/>
        <w:ind w:left="120" w:firstLine="0"/>
        <w:jc w:val="center"/>
      </w:pPr>
      <w:r>
        <w:rPr>
          <w:b/>
          <w:sz w:val="28"/>
        </w:rPr>
        <w:t xml:space="preserve"> «</w:t>
      </w:r>
      <w:proofErr w:type="spellStart"/>
      <w:r>
        <w:rPr>
          <w:b/>
          <w:sz w:val="28"/>
        </w:rPr>
        <w:t>Новосергиевский</w:t>
      </w:r>
      <w:proofErr w:type="spellEnd"/>
      <w:r>
        <w:rPr>
          <w:b/>
          <w:sz w:val="28"/>
        </w:rPr>
        <w:t xml:space="preserve"> район Оренбургской области»</w:t>
      </w:r>
    </w:p>
    <w:p w:rsidR="000D558C" w:rsidRDefault="00DA1FE2">
      <w:pPr>
        <w:spacing w:after="0" w:line="408" w:lineRule="auto"/>
        <w:ind w:left="120" w:firstLine="0"/>
        <w:jc w:val="center"/>
      </w:pPr>
      <w:r>
        <w:rPr>
          <w:b/>
          <w:sz w:val="28"/>
        </w:rPr>
        <w:t>‌</w:t>
      </w:r>
    </w:p>
    <w:p w:rsidR="000D558C" w:rsidRDefault="00DA1FE2">
      <w:pPr>
        <w:spacing w:after="0" w:line="408" w:lineRule="auto"/>
        <w:ind w:left="120" w:firstLine="0"/>
        <w:jc w:val="center"/>
      </w:pPr>
      <w:r>
        <w:rPr>
          <w:b/>
          <w:sz w:val="28"/>
        </w:rPr>
        <w:t xml:space="preserve">МОБУ " </w:t>
      </w:r>
      <w:proofErr w:type="spellStart"/>
      <w:r>
        <w:rPr>
          <w:b/>
          <w:sz w:val="28"/>
        </w:rPr>
        <w:t>Ахмеровская</w:t>
      </w:r>
      <w:proofErr w:type="spellEnd"/>
      <w:r>
        <w:rPr>
          <w:b/>
          <w:sz w:val="28"/>
        </w:rPr>
        <w:t xml:space="preserve"> ООШ"</w:t>
      </w:r>
    </w:p>
    <w:p w:rsidR="000D558C" w:rsidRDefault="000D558C">
      <w:pPr>
        <w:spacing w:after="0"/>
        <w:ind w:left="120" w:firstLine="0"/>
      </w:pPr>
    </w:p>
    <w:p w:rsidR="000D558C" w:rsidRDefault="000D558C">
      <w:pPr>
        <w:spacing w:after="0"/>
        <w:ind w:left="120" w:firstLine="0"/>
      </w:pPr>
    </w:p>
    <w:p w:rsidR="000D558C" w:rsidRDefault="000D558C">
      <w:pPr>
        <w:spacing w:after="0"/>
        <w:ind w:firstLine="0"/>
      </w:pPr>
    </w:p>
    <w:p w:rsidR="000D558C" w:rsidRDefault="000D558C">
      <w:pPr>
        <w:spacing w:after="0"/>
        <w:ind w:left="120" w:firstLine="0"/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5670"/>
        <w:gridCol w:w="4815"/>
      </w:tblGrid>
      <w:tr w:rsidR="000D558C">
        <w:tc>
          <w:tcPr>
            <w:tcW w:w="5670" w:type="dxa"/>
          </w:tcPr>
          <w:p w:rsidR="000D558C" w:rsidRDefault="00DA1FE2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0D558C" w:rsidRDefault="00DA1FE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ШМО:</w:t>
            </w:r>
          </w:p>
          <w:p w:rsidR="000D558C" w:rsidRDefault="00DA1FE2">
            <w:pPr>
              <w:spacing w:after="120" w:line="240" w:lineRule="auto"/>
              <w:rPr>
                <w:szCs w:val="24"/>
                <w:u w:val="single"/>
              </w:rPr>
            </w:pPr>
            <w:proofErr w:type="spellStart"/>
            <w:r>
              <w:rPr>
                <w:szCs w:val="24"/>
                <w:u w:val="single"/>
              </w:rPr>
              <w:t>Халитова</w:t>
            </w:r>
            <w:proofErr w:type="spellEnd"/>
            <w:r>
              <w:rPr>
                <w:szCs w:val="24"/>
                <w:u w:val="single"/>
              </w:rPr>
              <w:t xml:space="preserve"> Ф.А. </w:t>
            </w:r>
          </w:p>
          <w:p w:rsidR="000D558C" w:rsidRDefault="000D558C">
            <w:pPr>
              <w:spacing w:after="0" w:line="240" w:lineRule="auto"/>
              <w:jc w:val="right"/>
              <w:rPr>
                <w:szCs w:val="24"/>
              </w:rPr>
            </w:pPr>
          </w:p>
          <w:p w:rsidR="000D558C" w:rsidRDefault="00DA1FE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Протокол №</w:t>
            </w:r>
            <w:proofErr w:type="gramStart"/>
            <w:r>
              <w:rPr>
                <w:szCs w:val="24"/>
              </w:rPr>
              <w:t>1  от</w:t>
            </w:r>
            <w:proofErr w:type="gramEnd"/>
            <w:r w:rsidR="00C82523">
              <w:rPr>
                <w:szCs w:val="24"/>
              </w:rPr>
              <w:t xml:space="preserve"> « _30__» __08____202</w:t>
            </w:r>
            <w:r w:rsidR="00C82523"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 xml:space="preserve"> г.</w:t>
            </w:r>
          </w:p>
          <w:p w:rsidR="000D558C" w:rsidRDefault="000D558C">
            <w:pPr>
              <w:spacing w:after="120" w:line="240" w:lineRule="auto"/>
              <w:jc w:val="both"/>
              <w:rPr>
                <w:szCs w:val="24"/>
              </w:rPr>
            </w:pPr>
          </w:p>
        </w:tc>
        <w:tc>
          <w:tcPr>
            <w:tcW w:w="4815" w:type="dxa"/>
          </w:tcPr>
          <w:p w:rsidR="000D558C" w:rsidRDefault="00DA1FE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0D558C" w:rsidRDefault="00DA1FE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школы:</w:t>
            </w:r>
          </w:p>
          <w:p w:rsidR="000D558C" w:rsidRDefault="00DA1FE2">
            <w:pPr>
              <w:spacing w:after="120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Магадеева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А.Т.</w:t>
            </w:r>
          </w:p>
          <w:p w:rsidR="000D558C" w:rsidRDefault="00DA1FE2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П</w:t>
            </w:r>
            <w:r w:rsidR="00C82523">
              <w:rPr>
                <w:szCs w:val="24"/>
              </w:rPr>
              <w:t>риказ № 1 от «_30__» __08__ 202</w:t>
            </w:r>
            <w:r w:rsidR="00C82523">
              <w:rPr>
                <w:szCs w:val="24"/>
                <w:lang w:val="en-US"/>
              </w:rPr>
              <w:t>4</w:t>
            </w:r>
            <w:r>
              <w:rPr>
                <w:szCs w:val="24"/>
              </w:rPr>
              <w:t xml:space="preserve"> г.</w:t>
            </w:r>
          </w:p>
          <w:p w:rsidR="000D558C" w:rsidRDefault="000D558C">
            <w:pPr>
              <w:spacing w:after="120" w:line="240" w:lineRule="auto"/>
              <w:jc w:val="both"/>
              <w:rPr>
                <w:szCs w:val="24"/>
              </w:rPr>
            </w:pPr>
          </w:p>
        </w:tc>
      </w:tr>
    </w:tbl>
    <w:p w:rsidR="000D558C" w:rsidRDefault="000D558C">
      <w:pPr>
        <w:spacing w:after="0"/>
        <w:ind w:left="120" w:firstLine="0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tbl>
      <w:tblPr>
        <w:tblStyle w:val="TableGrid"/>
        <w:tblW w:w="10344" w:type="dxa"/>
        <w:tblInd w:w="7" w:type="dxa"/>
        <w:tblCellMar>
          <w:top w:w="14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10344"/>
      </w:tblGrid>
      <w:tr w:rsidR="000D558C">
        <w:trPr>
          <w:trHeight w:val="643"/>
        </w:trPr>
        <w:tc>
          <w:tcPr>
            <w:tcW w:w="10344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  <w:shd w:val="clear" w:color="auto" w:fill="66FFCC"/>
          </w:tcPr>
          <w:p w:rsidR="000D558C" w:rsidRDefault="00DA1FE2">
            <w:pPr>
              <w:spacing w:after="59" w:line="259" w:lineRule="auto"/>
              <w:ind w:left="0" w:right="101" w:firstLine="0"/>
              <w:jc w:val="center"/>
              <w:rPr>
                <w:highlight w:val="yellow"/>
              </w:rPr>
            </w:pPr>
            <w:r>
              <w:rPr>
                <w:b/>
                <w:highlight w:val="yellow"/>
              </w:rPr>
              <w:t xml:space="preserve">КАЛЕНДАРНЫЙ </w:t>
            </w:r>
            <w:proofErr w:type="gramStart"/>
            <w:r>
              <w:rPr>
                <w:b/>
                <w:highlight w:val="yellow"/>
              </w:rPr>
              <w:t>ПЛАН  ВОСПИТАТЕЛЬНОЙ</w:t>
            </w:r>
            <w:proofErr w:type="gramEnd"/>
            <w:r>
              <w:rPr>
                <w:b/>
                <w:highlight w:val="yellow"/>
              </w:rPr>
              <w:t xml:space="preserve"> РАБОТЫ  </w:t>
            </w:r>
          </w:p>
          <w:p w:rsidR="000D558C" w:rsidRDefault="00DA1FE2">
            <w:pPr>
              <w:spacing w:after="0" w:line="259" w:lineRule="auto"/>
              <w:ind w:left="0" w:right="98" w:firstLine="0"/>
              <w:jc w:val="center"/>
              <w:rPr>
                <w:highlight w:val="yellow"/>
              </w:rPr>
            </w:pPr>
            <w:r>
              <w:rPr>
                <w:b/>
                <w:highlight w:val="yellow"/>
              </w:rPr>
              <w:t>МОБУ «</w:t>
            </w:r>
            <w:proofErr w:type="spellStart"/>
            <w:r>
              <w:rPr>
                <w:b/>
                <w:highlight w:val="yellow"/>
              </w:rPr>
              <w:t>Ахмеровская</w:t>
            </w:r>
            <w:proofErr w:type="spellEnd"/>
            <w:r>
              <w:rPr>
                <w:b/>
                <w:highlight w:val="yellow"/>
              </w:rPr>
              <w:t xml:space="preserve"> ООШ»</w:t>
            </w:r>
          </w:p>
          <w:p w:rsidR="000D558C" w:rsidRDefault="00C82523">
            <w:pPr>
              <w:spacing w:after="0" w:line="259" w:lineRule="auto"/>
              <w:ind w:left="0" w:right="98" w:firstLine="0"/>
              <w:jc w:val="center"/>
              <w:rPr>
                <w:highlight w:val="yellow"/>
              </w:rPr>
            </w:pPr>
            <w:r>
              <w:rPr>
                <w:b/>
                <w:highlight w:val="yellow"/>
              </w:rPr>
              <w:t>НА 202</w:t>
            </w:r>
            <w:r>
              <w:rPr>
                <w:b/>
                <w:highlight w:val="yellow"/>
                <w:lang w:val="en-US"/>
              </w:rPr>
              <w:t>4</w:t>
            </w:r>
            <w:r>
              <w:rPr>
                <w:b/>
                <w:highlight w:val="yellow"/>
              </w:rPr>
              <w:t xml:space="preserve">-2025 </w:t>
            </w:r>
            <w:r w:rsidR="00DA1FE2">
              <w:rPr>
                <w:b/>
                <w:highlight w:val="yellow"/>
              </w:rPr>
              <w:t xml:space="preserve">УЧЕБНЫЙ ГОД </w:t>
            </w:r>
          </w:p>
        </w:tc>
      </w:tr>
    </w:tbl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p w:rsidR="000D558C" w:rsidRDefault="000D558C">
      <w:pPr>
        <w:spacing w:after="0" w:line="259" w:lineRule="auto"/>
        <w:ind w:left="0" w:right="0" w:firstLine="0"/>
        <w:jc w:val="both"/>
      </w:pPr>
    </w:p>
    <w:tbl>
      <w:tblPr>
        <w:tblStyle w:val="TableGrid"/>
        <w:tblW w:w="10344" w:type="dxa"/>
        <w:tblInd w:w="7" w:type="dxa"/>
        <w:tblCellMar>
          <w:top w:w="14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4675"/>
        <w:gridCol w:w="992"/>
        <w:gridCol w:w="1840"/>
        <w:gridCol w:w="2837"/>
      </w:tblGrid>
      <w:tr w:rsidR="000D558C">
        <w:trPr>
          <w:trHeight w:val="643"/>
        </w:trPr>
        <w:tc>
          <w:tcPr>
            <w:tcW w:w="103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  <w:shd w:val="clear" w:color="auto" w:fill="66FFCC"/>
          </w:tcPr>
          <w:p w:rsidR="000D558C" w:rsidRDefault="000D558C">
            <w:pPr>
              <w:spacing w:after="59" w:line="259" w:lineRule="auto"/>
              <w:ind w:left="0" w:right="101" w:firstLine="0"/>
              <w:jc w:val="center"/>
              <w:rPr>
                <w:b/>
              </w:rPr>
            </w:pPr>
          </w:p>
        </w:tc>
      </w:tr>
      <w:tr w:rsidR="000D558C">
        <w:trPr>
          <w:trHeight w:val="380"/>
        </w:trPr>
        <w:tc>
          <w:tcPr>
            <w:tcW w:w="10343" w:type="dxa"/>
            <w:gridSpan w:val="4"/>
            <w:tcBorders>
              <w:top w:val="single" w:sz="2" w:space="0" w:color="66FFCC"/>
              <w:left w:val="single" w:sz="2" w:space="0" w:color="000000"/>
              <w:bottom w:val="single" w:sz="2" w:space="0" w:color="66FFCC"/>
              <w:right w:val="single" w:sz="2" w:space="0" w:color="000000"/>
            </w:tcBorders>
            <w:shd w:val="clear" w:color="auto" w:fill="66FFCC"/>
          </w:tcPr>
          <w:p w:rsidR="000D558C" w:rsidRDefault="00DA1FE2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  <w:sz w:val="28"/>
              </w:rPr>
              <w:t xml:space="preserve">Начальная школа (1-4 классы) </w:t>
            </w:r>
          </w:p>
        </w:tc>
      </w:tr>
      <w:tr w:rsidR="000D558C">
        <w:trPr>
          <w:trHeight w:val="282"/>
        </w:trPr>
        <w:tc>
          <w:tcPr>
            <w:tcW w:w="10343" w:type="dxa"/>
            <w:gridSpan w:val="4"/>
            <w:tcBorders>
              <w:top w:val="single" w:sz="2" w:space="0" w:color="66FF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CC"/>
          </w:tcPr>
          <w:p w:rsidR="000D558C" w:rsidRDefault="00DA1FE2">
            <w:pPr>
              <w:spacing w:after="0" w:line="259" w:lineRule="auto"/>
              <w:ind w:left="615" w:right="0" w:firstLine="0"/>
              <w:jc w:val="center"/>
            </w:pPr>
            <w:r>
              <w:rPr>
                <w:b/>
              </w:rPr>
              <w:t>Модуль «Основные школьные дела»</w:t>
            </w:r>
          </w:p>
        </w:tc>
      </w:tr>
      <w:tr w:rsidR="000D558C">
        <w:trPr>
          <w:trHeight w:val="289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98" w:firstLine="0"/>
              <w:jc w:val="center"/>
            </w:pPr>
            <w:r>
              <w:rPr>
                <w:i/>
              </w:rPr>
              <w:t xml:space="preserve">Дела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  <w:jc w:val="both"/>
            </w:pPr>
            <w:r>
              <w:rPr>
                <w:i/>
              </w:rPr>
              <w:t xml:space="preserve">Классы 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8" w:firstLine="0"/>
              <w:jc w:val="center"/>
            </w:pPr>
            <w:r>
              <w:rPr>
                <w:i/>
              </w:rPr>
              <w:t xml:space="preserve">Дата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rPr>
                <w:i/>
              </w:rPr>
              <w:t xml:space="preserve">Ответственные </w:t>
            </w: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 w:rsidP="00C82523">
            <w:pPr>
              <w:spacing w:after="0" w:line="259" w:lineRule="auto"/>
              <w:ind w:left="2" w:right="0" w:firstLine="0"/>
            </w:pPr>
            <w:r>
              <w:t>Общешкольная линейка, посвященная «Первому звонку – 202</w:t>
            </w:r>
            <w:r w:rsidR="00C82523" w:rsidRPr="00C82523">
              <w:t>4</w:t>
            </w:r>
            <w:r>
              <w:t xml:space="preserve"> </w:t>
            </w:r>
            <w:proofErr w:type="gramStart"/>
            <w:r>
              <w:t xml:space="preserve">года»  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 сентября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4" w:right="0" w:firstLine="0"/>
            </w:pPr>
          </w:p>
        </w:tc>
      </w:tr>
      <w:tr w:rsidR="000D558C">
        <w:trPr>
          <w:trHeight w:val="56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Классный час «Россия, устремленная в будущее»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 сентября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4" w:right="0" w:firstLine="0"/>
            </w:pP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  <w:jc w:val="both"/>
            </w:pPr>
            <w:r>
              <w:t xml:space="preserve">Подъем Флага РФ и исполнение Гимна РФ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Каждый понедельник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4" w:right="0" w:firstLine="0"/>
            </w:pPr>
          </w:p>
        </w:tc>
      </w:tr>
      <w:tr w:rsidR="000D558C">
        <w:trPr>
          <w:trHeight w:val="40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«Разговоры о важном»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  <w:jc w:val="both"/>
            </w:pPr>
            <w:r>
              <w:t xml:space="preserve">Каждый </w:t>
            </w:r>
            <w:proofErr w:type="spellStart"/>
            <w:r>
              <w:t>понед</w:t>
            </w:r>
            <w:proofErr w:type="spellEnd"/>
            <w:r>
              <w:t xml:space="preserve">.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42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Общешкольный «День </w:t>
            </w:r>
            <w:proofErr w:type="gramStart"/>
            <w:r>
              <w:t xml:space="preserve">здоровья»  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8 сентября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Учитель физкультуры </w:t>
            </w:r>
          </w:p>
        </w:tc>
      </w:tr>
      <w:tr w:rsidR="000D558C">
        <w:trPr>
          <w:trHeight w:val="836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Театральный фестиваль «Спектакль для мамы»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302" w:firstLine="0"/>
            </w:pPr>
            <w:r>
              <w:t xml:space="preserve">18-19 октября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 </w:t>
            </w:r>
          </w:p>
        </w:tc>
      </w:tr>
      <w:tr w:rsidR="000D558C">
        <w:trPr>
          <w:trHeight w:val="56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Школьный этап сдачи норм ГТО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2-4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Сентябрь- декабрь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391" w:firstLine="0"/>
            </w:pPr>
            <w:proofErr w:type="gramStart"/>
            <w:r>
              <w:t>Учитель  физкультуры</w:t>
            </w:r>
            <w:proofErr w:type="gramEnd"/>
            <w:r>
              <w:t xml:space="preserve"> </w:t>
            </w: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Конкурс рисунков «Болдинская осень»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с 15 сентября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4" w:right="0" w:firstLine="0"/>
            </w:pPr>
          </w:p>
        </w:tc>
      </w:tr>
      <w:tr w:rsidR="000D558C">
        <w:trPr>
          <w:trHeight w:val="56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Конкурс чтецов «Болдинская осень»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20 сентября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4" w:right="0" w:firstLine="0"/>
            </w:pP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Праздник для 1-х классов «Посвящение в </w:t>
            </w:r>
            <w:proofErr w:type="gramStart"/>
            <w:r>
              <w:t xml:space="preserve">первоклассники»  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28 сентября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28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«День Дублера»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2-4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5 октября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4" w:right="0" w:firstLine="0"/>
            </w:pP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Классные часы, </w:t>
            </w:r>
            <w:proofErr w:type="spellStart"/>
            <w:r>
              <w:t>посв</w:t>
            </w:r>
            <w:proofErr w:type="spellEnd"/>
            <w:r>
              <w:t xml:space="preserve">. «Дню правовой помощи детям»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13-20 ноября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4" w:right="0" w:firstLine="0"/>
            </w:pPr>
          </w:p>
        </w:tc>
      </w:tr>
      <w:tr w:rsidR="000D558C">
        <w:trPr>
          <w:trHeight w:val="56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22" w:line="259" w:lineRule="auto"/>
              <w:ind w:left="2" w:right="0" w:firstLine="0"/>
            </w:pPr>
            <w:r>
              <w:t xml:space="preserve">Мастерская Деда Мороза: </w:t>
            </w:r>
          </w:p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Изготовление новогоднего оформления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Декабрь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>Классные руководители</w:t>
            </w:r>
          </w:p>
        </w:tc>
      </w:tr>
      <w:tr w:rsidR="000D558C">
        <w:trPr>
          <w:trHeight w:val="561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Новогодние Ёлки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27-29 декабря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115" w:firstLine="0"/>
            </w:pPr>
            <w:r>
              <w:t xml:space="preserve">Кл. рук. 9-11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</w:tr>
      <w:tr w:rsidR="000D558C">
        <w:trPr>
          <w:trHeight w:val="56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«Неделя школьных наук», посвященная М.В. Ломоносову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С 16 января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414" w:firstLine="0"/>
            </w:pPr>
            <w:r>
              <w:t xml:space="preserve">Праздник для 1-х </w:t>
            </w:r>
            <w:proofErr w:type="gramStart"/>
            <w:r>
              <w:t>классов  «</w:t>
            </w:r>
            <w:proofErr w:type="gramEnd"/>
            <w:r>
              <w:t xml:space="preserve">Посвящение в читатели»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9 февраля 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7" w:firstLine="0"/>
            </w:pPr>
            <w:r>
              <w:t xml:space="preserve">-Библиотекарь Кл. руководители 4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</w:tr>
      <w:tr w:rsidR="000D558C">
        <w:trPr>
          <w:trHeight w:val="28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Конкурс юных чтецов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24 января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Библиотекарь </w:t>
            </w: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26" w:line="259" w:lineRule="auto"/>
              <w:ind w:left="2" w:right="0" w:firstLine="0"/>
            </w:pPr>
            <w:r>
              <w:t xml:space="preserve">Мероприятия к 23 февраля </w:t>
            </w:r>
          </w:p>
          <w:p w:rsidR="000D558C" w:rsidRDefault="00DA1FE2">
            <w:pPr>
              <w:spacing w:after="0" w:line="259" w:lineRule="auto"/>
              <w:ind w:left="2" w:right="0" w:firstLine="0"/>
            </w:pPr>
            <w:r>
              <w:rPr>
                <w:b/>
                <w:i/>
              </w:rPr>
              <w:t>Темы планировать для своего класса!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19-21 февраля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56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26" w:line="259" w:lineRule="auto"/>
              <w:ind w:left="2" w:right="0" w:firstLine="0"/>
            </w:pPr>
            <w:r>
              <w:t xml:space="preserve">Мероприятия к 8 марта </w:t>
            </w:r>
          </w:p>
          <w:p w:rsidR="000D558C" w:rsidRDefault="00DA1FE2">
            <w:pPr>
              <w:spacing w:after="0" w:line="259" w:lineRule="auto"/>
              <w:ind w:left="2" w:right="0" w:firstLine="0"/>
            </w:pPr>
            <w:r>
              <w:rPr>
                <w:b/>
                <w:i/>
              </w:rPr>
              <w:t>Темы планировать для своего класса!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4-6 марта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Экскурсия </w:t>
            </w:r>
            <w:proofErr w:type="gramStart"/>
            <w:r>
              <w:t>в  музей</w:t>
            </w:r>
            <w:proofErr w:type="gramEnd"/>
            <w:r>
              <w:t xml:space="preserve"> в </w:t>
            </w:r>
            <w:proofErr w:type="spellStart"/>
            <w:r>
              <w:t>Судьбодаровской</w:t>
            </w:r>
            <w:proofErr w:type="spellEnd"/>
            <w:r>
              <w:t xml:space="preserve"> школы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>1-9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 15 марта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 Национальный праздник «Каша для ворон»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>1-9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>март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 </w:t>
            </w:r>
          </w:p>
        </w:tc>
      </w:tr>
      <w:tr w:rsidR="000D558C">
        <w:trPr>
          <w:trHeight w:val="28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КВЕСТ-Игра «Экологическая тропа»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2-3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22 Апреля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Акция «Письмо </w:t>
            </w:r>
            <w:proofErr w:type="gramStart"/>
            <w:r>
              <w:t xml:space="preserve">водителю»  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3-4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Апрель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 </w:t>
            </w:r>
          </w:p>
        </w:tc>
      </w:tr>
      <w:tr w:rsidR="000D558C">
        <w:trPr>
          <w:trHeight w:val="56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lastRenderedPageBreak/>
              <w:t xml:space="preserve">Участие в Районной выставке Детского творчества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апрель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Мероприятие «По страницам великой отечественной войны»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3-4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6 мая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>Праздник «Детский сабантуй»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>1-9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>16 мая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 </w:t>
            </w:r>
          </w:p>
        </w:tc>
      </w:tr>
      <w:tr w:rsidR="000D558C">
        <w:trPr>
          <w:trHeight w:val="28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Участие в акции «Окна Победы»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1-9 мая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Актив класса </w:t>
            </w:r>
          </w:p>
        </w:tc>
      </w:tr>
      <w:tr w:rsidR="000D558C">
        <w:trPr>
          <w:trHeight w:val="28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>Мероприятие «Герои башкирского народа»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0D558C">
            <w:pPr>
              <w:spacing w:after="0" w:line="259" w:lineRule="auto"/>
              <w:ind w:left="0" w:right="0" w:firstLine="0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0D558C">
            <w:pPr>
              <w:spacing w:after="0" w:line="259" w:lineRule="auto"/>
              <w:ind w:left="0" w:right="0" w:firstLine="0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0D558C">
            <w:pPr>
              <w:spacing w:after="0" w:line="259" w:lineRule="auto"/>
              <w:ind w:left="4" w:right="0" w:firstLine="0"/>
            </w:pPr>
          </w:p>
        </w:tc>
      </w:tr>
      <w:tr w:rsidR="000D558C">
        <w:trPr>
          <w:trHeight w:val="28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Прощание с начальной школой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17 мая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 </w:t>
            </w:r>
          </w:p>
        </w:tc>
      </w:tr>
    </w:tbl>
    <w:p w:rsidR="000D558C" w:rsidRDefault="000D558C">
      <w:pPr>
        <w:spacing w:after="0" w:line="259" w:lineRule="auto"/>
        <w:ind w:left="-720" w:right="155" w:firstLine="0"/>
      </w:pPr>
    </w:p>
    <w:tbl>
      <w:tblPr>
        <w:tblStyle w:val="TableGrid"/>
        <w:tblW w:w="10344" w:type="dxa"/>
        <w:tblInd w:w="7" w:type="dxa"/>
        <w:tblCellMar>
          <w:top w:w="14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4675"/>
        <w:gridCol w:w="992"/>
        <w:gridCol w:w="1840"/>
        <w:gridCol w:w="2837"/>
      </w:tblGrid>
      <w:tr w:rsidR="000D558C">
        <w:trPr>
          <w:trHeight w:val="561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Конкурс рисунков на асфальте: «Соблюдая ПДД –не окажешься в беде»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2-4 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15 мая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4" w:right="0" w:firstLine="0"/>
            </w:pPr>
          </w:p>
        </w:tc>
      </w:tr>
      <w:tr w:rsidR="000D558C">
        <w:trPr>
          <w:trHeight w:val="28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C82523">
            <w:pPr>
              <w:spacing w:after="0" w:line="259" w:lineRule="auto"/>
              <w:ind w:left="2" w:right="0" w:firstLine="0"/>
            </w:pPr>
            <w:r>
              <w:t>Линейка «Последний звонок -2025</w:t>
            </w:r>
            <w:r w:rsidR="00DA1FE2">
              <w:t xml:space="preserve">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20 мая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4" w:right="0" w:firstLine="0"/>
            </w:pPr>
          </w:p>
        </w:tc>
      </w:tr>
      <w:tr w:rsidR="000D558C">
        <w:trPr>
          <w:trHeight w:val="28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Экскурсия в места исчезнувшего села </w:t>
            </w:r>
            <w:proofErr w:type="spellStart"/>
            <w:r>
              <w:t>Искужа</w:t>
            </w:r>
            <w:proofErr w:type="spellEnd"/>
            <w:r>
              <w:t>. Посещение памятника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>1-9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>28 мая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 </w:t>
            </w:r>
          </w:p>
        </w:tc>
      </w:tr>
      <w:tr w:rsidR="000D558C">
        <w:trPr>
          <w:trHeight w:val="35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Итоговые классные часы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20 мая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557"/>
        </w:trPr>
        <w:tc>
          <w:tcPr>
            <w:tcW w:w="10343" w:type="dxa"/>
            <w:gridSpan w:val="4"/>
            <w:tcBorders>
              <w:top w:val="single" w:sz="2" w:space="0" w:color="66FF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CC"/>
          </w:tcPr>
          <w:p w:rsidR="000D558C" w:rsidRDefault="00DA1FE2">
            <w:pPr>
              <w:spacing w:after="26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Модуль «Классное руководство» </w:t>
            </w:r>
          </w:p>
          <w:p w:rsidR="000D558C" w:rsidRDefault="00DA1FE2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  <w:i/>
              </w:rPr>
              <w:t xml:space="preserve">(согласно индивидуальным планам классных руководителей) </w:t>
            </w:r>
          </w:p>
        </w:tc>
      </w:tr>
      <w:tr w:rsidR="000D558C">
        <w:trPr>
          <w:trHeight w:val="449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Заседание МО классных рук-ей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7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6" w:firstLine="0"/>
              <w:jc w:val="center"/>
            </w:pPr>
            <w:r>
              <w:t xml:space="preserve">30 августа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4" w:right="0" w:firstLine="0"/>
            </w:pP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>Планирование воспита</w:t>
            </w:r>
            <w:r w:rsidR="00C82523">
              <w:t>тельной работы с классов на 2024-2025</w:t>
            </w:r>
            <w:r>
              <w:t xml:space="preserve"> учебный год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7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36" w:right="0" w:firstLine="0"/>
            </w:pPr>
            <w:r>
              <w:t xml:space="preserve">До 20 сентября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0" w:right="39" w:firstLine="0"/>
              <w:jc w:val="center"/>
            </w:pPr>
          </w:p>
        </w:tc>
      </w:tr>
      <w:tr w:rsidR="000D558C">
        <w:trPr>
          <w:trHeight w:val="496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Проведение УО, </w:t>
            </w:r>
            <w:proofErr w:type="spellStart"/>
            <w:r>
              <w:t>кл</w:t>
            </w:r>
            <w:proofErr w:type="spellEnd"/>
            <w:r>
              <w:t xml:space="preserve">. часов.  </w:t>
            </w:r>
          </w:p>
          <w:p w:rsidR="000D558C" w:rsidRDefault="00DA1FE2">
            <w:pPr>
              <w:spacing w:after="0" w:line="259" w:lineRule="auto"/>
              <w:ind w:left="2" w:right="0" w:firstLine="0"/>
            </w:pPr>
            <w:r>
              <w:rPr>
                <w:b/>
                <w:i/>
                <w:sz w:val="18"/>
              </w:rPr>
              <w:t xml:space="preserve">Даты и темы планируете для своего класса на год!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7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98" w:firstLine="0"/>
              <w:jc w:val="center"/>
            </w:pPr>
            <w:r>
              <w:t xml:space="preserve">раз в неделю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836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313" w:firstLine="0"/>
              <w:jc w:val="both"/>
            </w:pPr>
            <w:r>
              <w:t xml:space="preserve">Планирование Индивидуальной работы с учащимися: Активом, «Группой риска», «ВШУ», «ОВЗ»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7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36" w:right="0" w:firstLine="0"/>
            </w:pPr>
            <w:r>
              <w:t xml:space="preserve">До 20 сентября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0" w:right="39" w:firstLine="0"/>
              <w:jc w:val="center"/>
            </w:pPr>
          </w:p>
        </w:tc>
      </w:tr>
      <w:tr w:rsidR="000D558C">
        <w:trPr>
          <w:trHeight w:val="84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>Организация занятости учащихся во внеурочное время в кружках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7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36" w:right="0" w:firstLine="0"/>
            </w:pPr>
            <w:r>
              <w:t xml:space="preserve">До 15 сентября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4" w:right="0" w:firstLine="0"/>
            </w:pPr>
          </w:p>
        </w:tc>
      </w:tr>
      <w:tr w:rsidR="000D558C">
        <w:trPr>
          <w:trHeight w:val="44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Проведение социометрии в классе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7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36" w:right="0" w:firstLine="0"/>
            </w:pPr>
            <w:r>
              <w:t xml:space="preserve">До 15 сентября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44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Оформление классных уголков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7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36" w:right="0" w:firstLine="0"/>
            </w:pPr>
            <w:r>
              <w:t xml:space="preserve">До 15 сентября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Проверка Планов воспитательной работы с классами на учебный год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7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3" w:firstLine="0"/>
              <w:jc w:val="center"/>
            </w:pPr>
            <w:r>
              <w:t xml:space="preserve">с 21 сентября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4" w:right="0" w:firstLine="0"/>
            </w:pPr>
          </w:p>
        </w:tc>
      </w:tr>
      <w:tr w:rsidR="000D558C">
        <w:trPr>
          <w:trHeight w:val="44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Заседание МО классных рук-ей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7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2" w:firstLine="0"/>
              <w:jc w:val="center"/>
            </w:pPr>
            <w:r>
              <w:t xml:space="preserve">26 марта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0" w:right="94" w:firstLine="0"/>
              <w:jc w:val="center"/>
            </w:pPr>
          </w:p>
        </w:tc>
      </w:tr>
      <w:tr w:rsidR="000D558C">
        <w:trPr>
          <w:trHeight w:val="44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Педсовет по воспитательной работе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7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2" w:firstLine="0"/>
              <w:jc w:val="center"/>
            </w:pPr>
            <w:r>
              <w:t xml:space="preserve">27 марта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0" w:right="95" w:firstLine="0"/>
              <w:jc w:val="center"/>
            </w:pPr>
          </w:p>
        </w:tc>
      </w:tr>
      <w:tr w:rsidR="000D558C">
        <w:trPr>
          <w:trHeight w:val="445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Прогноз летней занятости учащихся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7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4" w:firstLine="0"/>
              <w:jc w:val="center"/>
            </w:pPr>
            <w:r>
              <w:t xml:space="preserve">Март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76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56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>Экскурсия в поле.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7" w:firstLine="0"/>
              <w:jc w:val="center"/>
            </w:pPr>
            <w:r>
              <w:t xml:space="preserve">2-4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98" w:firstLine="0"/>
              <w:jc w:val="center"/>
            </w:pPr>
            <w:r>
              <w:t xml:space="preserve"> 17 мая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0" w:right="96" w:firstLine="0"/>
              <w:jc w:val="center"/>
            </w:pP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22" w:line="259" w:lineRule="auto"/>
              <w:ind w:left="2" w:right="0" w:firstLine="0"/>
            </w:pPr>
            <w:r>
              <w:t xml:space="preserve">Отчет по ВР за 4 четверть  </w:t>
            </w:r>
          </w:p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Анализ ВР с классом за уч. год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7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98" w:firstLine="0"/>
              <w:jc w:val="center"/>
            </w:pPr>
            <w:r>
              <w:t xml:space="preserve">До 23 мая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76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451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Организация летней занятости учащихся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7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 Май- июнь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76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356"/>
        </w:trPr>
        <w:tc>
          <w:tcPr>
            <w:tcW w:w="10343" w:type="dxa"/>
            <w:gridSpan w:val="4"/>
            <w:tcBorders>
              <w:top w:val="single" w:sz="2" w:space="0" w:color="66FF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CC"/>
          </w:tcPr>
          <w:p w:rsidR="000D558C" w:rsidRDefault="00DA1FE2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Модуль «Внеурочной деятельность» </w:t>
            </w:r>
          </w:p>
        </w:tc>
      </w:tr>
      <w:tr w:rsidR="000D558C">
        <w:trPr>
          <w:trHeight w:val="566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1600" w:firstLine="0"/>
              <w:jc w:val="both"/>
            </w:pPr>
            <w:r>
              <w:rPr>
                <w:b/>
                <w:i/>
              </w:rPr>
              <w:t xml:space="preserve">Название </w:t>
            </w:r>
            <w:proofErr w:type="gramStart"/>
            <w:r>
              <w:rPr>
                <w:b/>
                <w:i/>
              </w:rPr>
              <w:t>курса  внеурочной</w:t>
            </w:r>
            <w:proofErr w:type="gramEnd"/>
            <w:r>
              <w:rPr>
                <w:b/>
                <w:i/>
              </w:rPr>
              <w:t xml:space="preserve"> деятельности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  <w:jc w:val="both"/>
            </w:pPr>
            <w:r>
              <w:rPr>
                <w:i/>
              </w:rPr>
              <w:t xml:space="preserve">Классы 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proofErr w:type="gramStart"/>
            <w:r>
              <w:rPr>
                <w:i/>
              </w:rPr>
              <w:t>Количество  часов</w:t>
            </w:r>
            <w:proofErr w:type="gramEnd"/>
            <w:r>
              <w:rPr>
                <w:i/>
              </w:rPr>
              <w:t xml:space="preserve"> в неделю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rPr>
                <w:i/>
              </w:rPr>
              <w:t xml:space="preserve">Ответственные </w:t>
            </w:r>
          </w:p>
        </w:tc>
      </w:tr>
      <w:tr w:rsidR="000D558C">
        <w:trPr>
          <w:trHeight w:val="28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lastRenderedPageBreak/>
              <w:t>«Разговоры о важном»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28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«Смысловое чтение»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>1 -4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4" w:right="0" w:firstLine="0"/>
            </w:pPr>
          </w:p>
        </w:tc>
      </w:tr>
      <w:tr w:rsidR="000D558C">
        <w:trPr>
          <w:trHeight w:val="28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«Устный счет»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>3-4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proofErr w:type="spellStart"/>
            <w:r>
              <w:t>Раскулова</w:t>
            </w:r>
            <w:proofErr w:type="spellEnd"/>
            <w:r>
              <w:t xml:space="preserve"> Р.И</w:t>
            </w:r>
          </w:p>
        </w:tc>
      </w:tr>
      <w:tr w:rsidR="000D558C">
        <w:trPr>
          <w:trHeight w:val="28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«Мое Оренбуржье»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>1-4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proofErr w:type="spellStart"/>
            <w:r>
              <w:t>Зианбетова</w:t>
            </w:r>
            <w:proofErr w:type="spellEnd"/>
            <w:r>
              <w:t xml:space="preserve"> Л.М</w:t>
            </w:r>
          </w:p>
        </w:tc>
      </w:tr>
      <w:tr w:rsidR="000D558C">
        <w:trPr>
          <w:trHeight w:val="28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«Шахматная Азбука»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proofErr w:type="spellStart"/>
            <w:r>
              <w:t>Юмакаев</w:t>
            </w:r>
            <w:proofErr w:type="spellEnd"/>
            <w:r>
              <w:t xml:space="preserve"> И.Р</w:t>
            </w:r>
          </w:p>
        </w:tc>
      </w:tr>
      <w:tr w:rsidR="000D558C">
        <w:trPr>
          <w:trHeight w:val="285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«Театральные ступеньки»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>1-4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. </w:t>
            </w:r>
            <w:proofErr w:type="spellStart"/>
            <w:r>
              <w:t>Зианбетова</w:t>
            </w:r>
            <w:proofErr w:type="spellEnd"/>
            <w:r>
              <w:t xml:space="preserve"> Л.М</w:t>
            </w:r>
          </w:p>
        </w:tc>
      </w:tr>
      <w:tr w:rsidR="000D558C">
        <w:trPr>
          <w:trHeight w:val="316"/>
        </w:trPr>
        <w:tc>
          <w:tcPr>
            <w:tcW w:w="10343" w:type="dxa"/>
            <w:gridSpan w:val="4"/>
            <w:tcBorders>
              <w:top w:val="single" w:sz="2" w:space="0" w:color="00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FF"/>
          </w:tcPr>
          <w:p w:rsidR="000D558C" w:rsidRDefault="00DA1FE2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«Взаимодействие с родителями (законными представителями)» </w:t>
            </w:r>
          </w:p>
        </w:tc>
      </w:tr>
      <w:tr w:rsidR="000D558C">
        <w:trPr>
          <w:trHeight w:val="285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rPr>
                <w:i/>
              </w:rPr>
              <w:t xml:space="preserve">Дела, события, мероприятия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  <w:jc w:val="both"/>
            </w:pPr>
            <w:r>
              <w:rPr>
                <w:i/>
              </w:rPr>
              <w:t xml:space="preserve">Классы 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0" w:firstLine="0"/>
              <w:jc w:val="center"/>
            </w:pPr>
            <w:r>
              <w:rPr>
                <w:i/>
              </w:rPr>
              <w:t xml:space="preserve">Дата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rPr>
                <w:i/>
              </w:rPr>
              <w:t xml:space="preserve">Ответственные </w:t>
            </w:r>
          </w:p>
        </w:tc>
      </w:tr>
      <w:tr w:rsidR="000D558C">
        <w:trPr>
          <w:trHeight w:val="28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Заседания Родительских комитетов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В течении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Председатели </w:t>
            </w:r>
          </w:p>
        </w:tc>
      </w:tr>
    </w:tbl>
    <w:p w:rsidR="000D558C" w:rsidRDefault="000D558C">
      <w:pPr>
        <w:spacing w:after="0" w:line="259" w:lineRule="auto"/>
        <w:ind w:left="-720" w:right="155" w:firstLine="0"/>
      </w:pPr>
    </w:p>
    <w:tbl>
      <w:tblPr>
        <w:tblStyle w:val="TableGrid"/>
        <w:tblW w:w="10344" w:type="dxa"/>
        <w:tblInd w:w="7" w:type="dxa"/>
        <w:tblCellMar>
          <w:top w:w="14" w:type="dxa"/>
          <w:left w:w="104" w:type="dxa"/>
          <w:right w:w="108" w:type="dxa"/>
        </w:tblCellMar>
        <w:tblLook w:val="04A0" w:firstRow="1" w:lastRow="0" w:firstColumn="1" w:lastColumn="0" w:noHBand="0" w:noVBand="1"/>
      </w:tblPr>
      <w:tblGrid>
        <w:gridCol w:w="4675"/>
        <w:gridCol w:w="992"/>
        <w:gridCol w:w="1840"/>
        <w:gridCol w:w="2837"/>
      </w:tblGrid>
      <w:tr w:rsidR="000D558C">
        <w:trPr>
          <w:trHeight w:val="28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классов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0D558C">
            <w:pPr>
              <w:spacing w:after="160" w:line="259" w:lineRule="auto"/>
              <w:ind w:left="0" w:right="0" w:firstLine="0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учебного года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родительских комитетов </w:t>
            </w:r>
          </w:p>
        </w:tc>
      </w:tr>
      <w:tr w:rsidR="000D558C">
        <w:trPr>
          <w:trHeight w:val="565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Взаимодействие с   внештатным </w:t>
            </w:r>
            <w:proofErr w:type="gramStart"/>
            <w:r>
              <w:t>инспектором  школы</w:t>
            </w:r>
            <w:proofErr w:type="gramEnd"/>
            <w: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Сентябрь - май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 </w:t>
            </w:r>
          </w:p>
        </w:tc>
      </w:tr>
      <w:tr w:rsidR="000D558C">
        <w:trPr>
          <w:trHeight w:val="516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  <w:jc w:val="both"/>
            </w:pPr>
            <w:r>
              <w:t xml:space="preserve">Родительские собрания - </w:t>
            </w:r>
            <w:r>
              <w:rPr>
                <w:b/>
                <w:i/>
                <w:sz w:val="20"/>
              </w:rPr>
              <w:t xml:space="preserve">Даты и темы </w:t>
            </w:r>
            <w:proofErr w:type="spellStart"/>
            <w:r>
              <w:rPr>
                <w:b/>
                <w:i/>
                <w:sz w:val="20"/>
              </w:rPr>
              <w:t>планироватье</w:t>
            </w:r>
            <w:proofErr w:type="spellEnd"/>
            <w:r>
              <w:rPr>
                <w:b/>
                <w:i/>
                <w:sz w:val="20"/>
              </w:rPr>
              <w:t xml:space="preserve"> для своего класса на год!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 раз в четверть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 </w:t>
            </w:r>
          </w:p>
        </w:tc>
      </w:tr>
      <w:tr w:rsidR="000D558C">
        <w:trPr>
          <w:trHeight w:val="166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46" w:firstLine="0"/>
            </w:pPr>
            <w:r>
              <w:t xml:space="preserve"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 правонарушений и т.д.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В течении года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381" w:firstLine="0"/>
            </w:pPr>
            <w:r>
              <w:t xml:space="preserve">Классные руководители  </w:t>
            </w:r>
          </w:p>
        </w:tc>
      </w:tr>
      <w:tr w:rsidR="000D558C">
        <w:trPr>
          <w:trHeight w:val="1116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Индивидуальная работа с семьями: в трудной жизненной ситуации, малообеспеченными и многодетными, «Группы риска»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В течении года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Работа с родителями по организации горячего питания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5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Сентябрь - май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0D558C">
            <w:pPr>
              <w:spacing w:after="22" w:line="259" w:lineRule="auto"/>
              <w:ind w:left="4" w:right="0" w:firstLine="0"/>
            </w:pPr>
          </w:p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380"/>
        </w:trPr>
        <w:tc>
          <w:tcPr>
            <w:tcW w:w="10343" w:type="dxa"/>
            <w:gridSpan w:val="4"/>
            <w:tcBorders>
              <w:top w:val="single" w:sz="2" w:space="0" w:color="66FF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CC"/>
          </w:tcPr>
          <w:p w:rsidR="000D558C" w:rsidRDefault="00DA1FE2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>Модуль «Детские общественные объединения»</w:t>
            </w:r>
          </w:p>
        </w:tc>
      </w:tr>
      <w:tr w:rsidR="000D558C">
        <w:trPr>
          <w:trHeight w:val="289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3" w:firstLine="0"/>
              <w:jc w:val="center"/>
            </w:pPr>
            <w:r>
              <w:rPr>
                <w:i/>
              </w:rPr>
              <w:t xml:space="preserve">Дела, события, мероприятия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  <w:jc w:val="both"/>
            </w:pPr>
            <w:r>
              <w:rPr>
                <w:i/>
              </w:rPr>
              <w:t xml:space="preserve">Классы 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8" w:firstLine="0"/>
              <w:jc w:val="center"/>
            </w:pPr>
            <w:r>
              <w:rPr>
                <w:i/>
              </w:rPr>
              <w:t xml:space="preserve">Дата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6" w:firstLine="0"/>
              <w:jc w:val="center"/>
            </w:pPr>
            <w:r>
              <w:rPr>
                <w:i/>
              </w:rPr>
              <w:t xml:space="preserve">Ответственные </w:t>
            </w:r>
          </w:p>
        </w:tc>
      </w:tr>
      <w:tr w:rsidR="000D558C">
        <w:trPr>
          <w:trHeight w:val="4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Всероссийская акция «Кросс наций»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5" w:firstLine="0"/>
              <w:jc w:val="center"/>
            </w:pPr>
            <w:r>
              <w:t xml:space="preserve">3-4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1" w:firstLine="0"/>
              <w:jc w:val="center"/>
            </w:pPr>
            <w:r>
              <w:t xml:space="preserve">16 сентября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Учитель физкультуры </w:t>
            </w:r>
          </w:p>
        </w:tc>
      </w:tr>
      <w:tr w:rsidR="000D558C">
        <w:trPr>
          <w:trHeight w:val="56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Участие в патриотических мероприятиях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5" w:firstLine="0"/>
              <w:jc w:val="center"/>
            </w:pPr>
            <w:r>
              <w:t xml:space="preserve">2-4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36" w:right="0" w:firstLine="0"/>
            </w:pPr>
            <w:r>
              <w:t xml:space="preserve">В течении года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 </w:t>
            </w:r>
          </w:p>
        </w:tc>
      </w:tr>
      <w:tr w:rsidR="000D558C">
        <w:trPr>
          <w:trHeight w:val="44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Участие в благотворительных акциях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5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36" w:right="0" w:firstLine="0"/>
            </w:pPr>
            <w:r>
              <w:t xml:space="preserve">В течении года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76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719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Участие в движении «Орлята России» - </w:t>
            </w:r>
          </w:p>
          <w:p w:rsidR="000D558C" w:rsidRDefault="00B16DFB">
            <w:pPr>
              <w:spacing w:after="0" w:line="259" w:lineRule="auto"/>
              <w:ind w:left="2" w:right="0" w:firstLine="0"/>
            </w:pPr>
            <w:hyperlink r:id="rId7">
              <w:r w:rsidR="00DA1FE2">
                <w:rPr>
                  <w:color w:val="954F72"/>
                  <w:u w:val="single" w:color="954F72"/>
                </w:rPr>
                <w:t>https://orlyatarussia.ru/</w:t>
              </w:r>
            </w:hyperlink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5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36" w:right="0" w:firstLine="0"/>
            </w:pPr>
            <w:r>
              <w:t xml:space="preserve">В течении года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76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393"/>
        </w:trPr>
        <w:tc>
          <w:tcPr>
            <w:tcW w:w="10343" w:type="dxa"/>
            <w:gridSpan w:val="4"/>
            <w:tcBorders>
              <w:top w:val="single" w:sz="2" w:space="0" w:color="66FF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CC"/>
          </w:tcPr>
          <w:p w:rsidR="000D558C" w:rsidRDefault="00DA1FE2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>Модуль «Профориентация»</w:t>
            </w:r>
          </w:p>
        </w:tc>
      </w:tr>
      <w:tr w:rsidR="000D558C">
        <w:trPr>
          <w:trHeight w:val="289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3" w:firstLine="0"/>
              <w:jc w:val="center"/>
            </w:pPr>
            <w:r>
              <w:rPr>
                <w:i/>
              </w:rPr>
              <w:t xml:space="preserve">Дела, события, мероприятия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  <w:jc w:val="both"/>
            </w:pPr>
            <w:r>
              <w:rPr>
                <w:i/>
              </w:rPr>
              <w:t xml:space="preserve">Классы 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8" w:firstLine="0"/>
              <w:jc w:val="center"/>
            </w:pPr>
            <w:r>
              <w:rPr>
                <w:i/>
              </w:rPr>
              <w:t xml:space="preserve">Дата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6" w:firstLine="0"/>
              <w:jc w:val="center"/>
            </w:pPr>
            <w:r>
              <w:rPr>
                <w:i/>
              </w:rPr>
              <w:t xml:space="preserve">Ответственные </w:t>
            </w: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180" w:firstLine="0"/>
              <w:jc w:val="both"/>
            </w:pPr>
            <w:r>
              <w:t>Классные часы «Азбука профессий</w:t>
            </w:r>
            <w:proofErr w:type="gramStart"/>
            <w:r>
              <w:rPr>
                <w:sz w:val="20"/>
              </w:rPr>
              <w:t xml:space="preserve">»,  </w:t>
            </w:r>
            <w:r>
              <w:rPr>
                <w:b/>
                <w:i/>
                <w:sz w:val="20"/>
              </w:rPr>
              <w:t>темы</w:t>
            </w:r>
            <w:proofErr w:type="gram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планироватье</w:t>
            </w:r>
            <w:proofErr w:type="spellEnd"/>
            <w:r>
              <w:rPr>
                <w:b/>
                <w:i/>
                <w:sz w:val="20"/>
              </w:rPr>
              <w:t xml:space="preserve"> для своего класса на год!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5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1 раз в четверть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4" w:right="0" w:firstLine="0"/>
            </w:pPr>
          </w:p>
        </w:tc>
      </w:tr>
      <w:tr w:rsidR="000D558C">
        <w:trPr>
          <w:trHeight w:val="566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306" w:firstLine="0"/>
            </w:pPr>
            <w:r>
              <w:t xml:space="preserve">Тематические экскурсии </w:t>
            </w:r>
            <w:proofErr w:type="gramStart"/>
            <w:r>
              <w:t>на  предприятия</w:t>
            </w:r>
            <w:proofErr w:type="gramEnd"/>
            <w:r>
              <w:t xml:space="preserve"> поселка, округа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5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100" w:right="0" w:firstLine="0"/>
            </w:pPr>
            <w:r>
              <w:t xml:space="preserve">Сентябрь-май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4" w:right="0" w:firstLine="0"/>
            </w:pPr>
          </w:p>
        </w:tc>
      </w:tr>
      <w:tr w:rsidR="000D558C">
        <w:trPr>
          <w:trHeight w:val="393"/>
        </w:trPr>
        <w:tc>
          <w:tcPr>
            <w:tcW w:w="10343" w:type="dxa"/>
            <w:gridSpan w:val="4"/>
            <w:tcBorders>
              <w:top w:val="single" w:sz="2" w:space="0" w:color="66FF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CC"/>
          </w:tcPr>
          <w:p w:rsidR="000D558C" w:rsidRDefault="00DA1FE2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Модуль «Профилактика и безопасность» </w:t>
            </w:r>
          </w:p>
        </w:tc>
      </w:tr>
      <w:tr w:rsidR="000D558C">
        <w:trPr>
          <w:trHeight w:val="397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3" w:firstLine="0"/>
              <w:jc w:val="center"/>
            </w:pPr>
            <w:r>
              <w:rPr>
                <w:i/>
              </w:rPr>
              <w:t xml:space="preserve">Дела, события, мероприятия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  <w:jc w:val="both"/>
            </w:pPr>
            <w:r>
              <w:rPr>
                <w:i/>
              </w:rPr>
              <w:t xml:space="preserve">Классы 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8" w:firstLine="0"/>
              <w:jc w:val="center"/>
            </w:pPr>
            <w:r>
              <w:rPr>
                <w:i/>
              </w:rPr>
              <w:t xml:space="preserve">Дата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6" w:firstLine="0"/>
              <w:jc w:val="center"/>
            </w:pPr>
            <w:r>
              <w:rPr>
                <w:i/>
              </w:rPr>
              <w:t xml:space="preserve">Ответственные </w:t>
            </w:r>
          </w:p>
        </w:tc>
      </w:tr>
      <w:tr w:rsidR="000D558C">
        <w:trPr>
          <w:trHeight w:val="1392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lastRenderedPageBreak/>
              <w:t xml:space="preserve">Неделя безопасности </w:t>
            </w:r>
          </w:p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Беседы о правилах ПДД, ППБ, </w:t>
            </w:r>
            <w:proofErr w:type="gramStart"/>
            <w:r>
              <w:t>правилах поведения</w:t>
            </w:r>
            <w:proofErr w:type="gramEnd"/>
            <w:r>
              <w:t xml:space="preserve"> учащихся в школе, общественных местах. Вводные инструктажи.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5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1" w:firstLine="0"/>
              <w:jc w:val="center"/>
            </w:pPr>
            <w:r>
              <w:t xml:space="preserve">4-9 сентября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 </w:t>
            </w:r>
          </w:p>
        </w:tc>
      </w:tr>
      <w:tr w:rsidR="000D558C">
        <w:trPr>
          <w:trHeight w:val="561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Учебная эвакуация «Угроза теракта»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5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t>Начало  сентября</w:t>
            </w:r>
            <w:proofErr w:type="gramEnd"/>
            <w:r>
              <w:t xml:space="preserve">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23" w:line="259" w:lineRule="auto"/>
              <w:ind w:left="4" w:right="0" w:firstLine="0"/>
            </w:pPr>
            <w:r>
              <w:t xml:space="preserve">Директор </w:t>
            </w:r>
          </w:p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 </w:t>
            </w:r>
          </w:p>
        </w:tc>
      </w:tr>
      <w:tr w:rsidR="000D558C">
        <w:trPr>
          <w:trHeight w:val="56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  <w:jc w:val="both"/>
            </w:pPr>
            <w:r>
              <w:t xml:space="preserve">«15 минут о безопасности», </w:t>
            </w:r>
            <w:r>
              <w:rPr>
                <w:b/>
                <w:i/>
                <w:sz w:val="20"/>
              </w:rPr>
              <w:t xml:space="preserve">Даты и темы </w:t>
            </w:r>
            <w:proofErr w:type="spellStart"/>
            <w:r>
              <w:rPr>
                <w:b/>
                <w:i/>
                <w:sz w:val="20"/>
              </w:rPr>
              <w:t>планироватье</w:t>
            </w:r>
            <w:proofErr w:type="spellEnd"/>
            <w:r>
              <w:rPr>
                <w:b/>
                <w:i/>
                <w:sz w:val="20"/>
              </w:rPr>
              <w:t xml:space="preserve"> для своего класса на год!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5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9" w:firstLine="0"/>
              <w:jc w:val="center"/>
            </w:pPr>
            <w:r>
              <w:t xml:space="preserve">1 раз в месяц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56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Целевая профилактическая Операция «Здоровье»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5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1" w:firstLine="0"/>
              <w:jc w:val="center"/>
            </w:pPr>
            <w:r>
              <w:t xml:space="preserve">Октябрь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 </w:t>
            </w:r>
          </w:p>
        </w:tc>
      </w:tr>
      <w:tr w:rsidR="000D558C">
        <w:trPr>
          <w:trHeight w:val="837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21" w:line="259" w:lineRule="auto"/>
              <w:ind w:left="2" w:right="0" w:firstLine="0"/>
            </w:pPr>
            <w:r>
              <w:t xml:space="preserve">составление с учащимися Схемы </w:t>
            </w:r>
          </w:p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безопасного пути «Дом-школа-дом» </w:t>
            </w:r>
          </w:p>
          <w:p w:rsidR="000D558C" w:rsidRDefault="000D558C">
            <w:pPr>
              <w:spacing w:after="0" w:line="259" w:lineRule="auto"/>
              <w:ind w:left="2" w:right="0" w:firstLine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7" w:firstLine="0"/>
              <w:jc w:val="center"/>
            </w:pPr>
            <w:r>
              <w:t xml:space="preserve">4-8 сентября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 </w:t>
            </w:r>
          </w:p>
        </w:tc>
      </w:tr>
      <w:tr w:rsidR="000D558C">
        <w:trPr>
          <w:trHeight w:val="84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853" w:firstLine="0"/>
            </w:pPr>
            <w:r>
              <w:t xml:space="preserve">Неделя профилактики ДТП Встречи сотрудников ГИБДД с учащимися, беседы по </w:t>
            </w:r>
            <w:proofErr w:type="gramStart"/>
            <w:r>
              <w:t xml:space="preserve">ПДД,  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0" w:firstLine="0"/>
              <w:jc w:val="center"/>
            </w:pPr>
            <w:r>
              <w:t xml:space="preserve">сентябрь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Совет профилактики правонарушений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1 раз в четверть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 </w:t>
            </w:r>
          </w:p>
        </w:tc>
      </w:tr>
      <w:tr w:rsidR="000D558C">
        <w:trPr>
          <w:trHeight w:val="56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70" w:firstLine="0"/>
            </w:pPr>
            <w:r>
              <w:t xml:space="preserve">Беседы по безопасности учащихся в период осенних каникул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48" w:firstLine="0"/>
              <w:jc w:val="center"/>
            </w:pPr>
            <w:r>
              <w:t xml:space="preserve">Конец 1 четвери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4" w:right="0" w:firstLine="0"/>
            </w:pP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Неделя правовых знаний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6" w:firstLine="0"/>
              <w:jc w:val="center"/>
            </w:pPr>
            <w:r>
              <w:t xml:space="preserve">13-20 ноября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социальный педагог </w:t>
            </w:r>
          </w:p>
        </w:tc>
      </w:tr>
      <w:tr w:rsidR="000D558C">
        <w:trPr>
          <w:trHeight w:val="1116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Беседы по пожарной безопасности, правилах безопасности на водоемах в зимний период, поведение на школьных Елках.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72" w:right="377" w:firstLine="0"/>
              <w:jc w:val="center"/>
            </w:pPr>
            <w:proofErr w:type="gramStart"/>
            <w:r>
              <w:t>Конец  2</w:t>
            </w:r>
            <w:proofErr w:type="gramEnd"/>
            <w:r>
              <w:t xml:space="preserve"> четверти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4" w:right="0" w:firstLine="0"/>
            </w:pP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86" w:firstLine="0"/>
            </w:pPr>
            <w:r>
              <w:t xml:space="preserve">Тренировка по экстренному выводу детей и персонала из школы.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8" w:firstLine="0"/>
              <w:jc w:val="center"/>
            </w:pPr>
            <w:r>
              <w:t xml:space="preserve">Декабрь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  <w:jc w:val="both"/>
            </w:pPr>
            <w:r>
              <w:t xml:space="preserve">классные руководители </w:t>
            </w:r>
          </w:p>
        </w:tc>
      </w:tr>
      <w:tr w:rsidR="000D558C">
        <w:trPr>
          <w:trHeight w:val="836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281" w:firstLine="0"/>
            </w:pPr>
            <w:r>
              <w:t xml:space="preserve">Беседы с учащимися по </w:t>
            </w:r>
            <w:proofErr w:type="gramStart"/>
            <w:r>
              <w:t>правилам  безопасности</w:t>
            </w:r>
            <w:proofErr w:type="gramEnd"/>
            <w:r>
              <w:t xml:space="preserve"> в период весенних  каникул и «Осторожно, гололед».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72" w:right="377" w:firstLine="0"/>
              <w:jc w:val="center"/>
            </w:pPr>
            <w:proofErr w:type="gramStart"/>
            <w:r>
              <w:t>Конец  3</w:t>
            </w:r>
            <w:proofErr w:type="gramEnd"/>
            <w:r>
              <w:t xml:space="preserve"> четверти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187" w:firstLine="0"/>
            </w:pPr>
            <w:r>
              <w:t xml:space="preserve">Классные руководители  </w:t>
            </w:r>
          </w:p>
        </w:tc>
      </w:tr>
      <w:tr w:rsidR="000D558C">
        <w:trPr>
          <w:trHeight w:val="50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>Месячник по профилактики ДТП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4" w:firstLine="0"/>
              <w:jc w:val="center"/>
            </w:pPr>
            <w:r>
              <w:t xml:space="preserve">май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 </w:t>
            </w:r>
          </w:p>
        </w:tc>
      </w:tr>
      <w:tr w:rsidR="000D558C">
        <w:trPr>
          <w:trHeight w:val="1115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51" w:firstLine="0"/>
            </w:pPr>
            <w:r>
              <w:t xml:space="preserve">Профилактика безопасного поведения на каникулах. Инструктажи по ПДД, ППБ, поведение на ж/д транспорте, на водоемах в летний период и т.п.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72" w:right="377" w:firstLine="0"/>
              <w:jc w:val="center"/>
            </w:pPr>
            <w:proofErr w:type="gramStart"/>
            <w:r>
              <w:t>Конец  4</w:t>
            </w:r>
            <w:proofErr w:type="gramEnd"/>
            <w:r>
              <w:t xml:space="preserve"> четверти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66FFCC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  <w:p w:rsidR="000D558C" w:rsidRDefault="000D558C">
            <w:pPr>
              <w:spacing w:after="0" w:line="259" w:lineRule="auto"/>
              <w:ind w:left="4" w:right="0" w:firstLine="0"/>
            </w:pPr>
          </w:p>
        </w:tc>
      </w:tr>
      <w:tr w:rsidR="000D558C">
        <w:trPr>
          <w:trHeight w:val="420"/>
        </w:trPr>
        <w:tc>
          <w:tcPr>
            <w:tcW w:w="10343" w:type="dxa"/>
            <w:gridSpan w:val="4"/>
            <w:tcBorders>
              <w:top w:val="single" w:sz="2" w:space="0" w:color="66FFCC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FFCC"/>
          </w:tcPr>
          <w:p w:rsidR="000D558C" w:rsidRDefault="00DA1FE2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 xml:space="preserve">Модуль «Организация предметно-пространственной среды» </w:t>
            </w:r>
          </w:p>
        </w:tc>
      </w:tr>
      <w:tr w:rsidR="000D558C">
        <w:trPr>
          <w:trHeight w:val="289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9" w:firstLine="0"/>
              <w:jc w:val="center"/>
            </w:pPr>
            <w:r>
              <w:rPr>
                <w:i/>
              </w:rPr>
              <w:t xml:space="preserve">Дела, события, мероприятия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  <w:jc w:val="both"/>
            </w:pPr>
            <w:r>
              <w:rPr>
                <w:i/>
              </w:rPr>
              <w:t xml:space="preserve">Классы 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4" w:firstLine="0"/>
              <w:jc w:val="center"/>
            </w:pPr>
            <w:r>
              <w:rPr>
                <w:i/>
              </w:rPr>
              <w:t xml:space="preserve">Дата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02" w:firstLine="0"/>
              <w:jc w:val="center"/>
            </w:pPr>
            <w:r>
              <w:rPr>
                <w:i/>
              </w:rPr>
              <w:t xml:space="preserve">Ответственные </w:t>
            </w:r>
          </w:p>
        </w:tc>
      </w:tr>
      <w:tr w:rsidR="000D558C">
        <w:trPr>
          <w:trHeight w:val="421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Оформление классных уголков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1-11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До 15 сентября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76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416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Выставка рисунков «Золотая осень»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с 15 сентября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76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56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Выставка театральных афиш «Спектакль для мамы», формат А3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с 2 октября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 </w:t>
            </w: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39" w:line="259" w:lineRule="auto"/>
              <w:ind w:left="2" w:right="0" w:firstLine="0"/>
            </w:pPr>
            <w:r>
              <w:t xml:space="preserve">Экологический Фото-Вернисаж «Красота </w:t>
            </w:r>
          </w:p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родного края», </w:t>
            </w:r>
            <w:r>
              <w:rPr>
                <w:sz w:val="20"/>
              </w:rPr>
              <w:t>5 фото от класса формат- А4, А5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с 23 октября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56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Тематические выставки в школьной библиотеке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Сентябрь -май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Библиотекарь </w:t>
            </w:r>
          </w:p>
        </w:tc>
      </w:tr>
      <w:tr w:rsidR="000D558C">
        <w:trPr>
          <w:trHeight w:val="56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1008" w:firstLine="0"/>
              <w:jc w:val="both"/>
            </w:pPr>
            <w:r>
              <w:lastRenderedPageBreak/>
              <w:t xml:space="preserve">Выставка Новогодних </w:t>
            </w:r>
            <w:proofErr w:type="gramStart"/>
            <w:r>
              <w:t>плакатов,  1</w:t>
            </w:r>
            <w:proofErr w:type="gramEnd"/>
            <w:r>
              <w:t xml:space="preserve"> от класса, формат А3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С 1 декабря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44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Новогоднее оформление кабинетов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С 10 декабря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 </w:t>
            </w:r>
          </w:p>
        </w:tc>
      </w:tr>
      <w:tr w:rsidR="000D558C">
        <w:trPr>
          <w:trHeight w:val="564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109" w:firstLine="0"/>
            </w:pPr>
            <w:r>
              <w:t xml:space="preserve">Тематическая выставка «М.В. Ломоносов – создатель Российской науки!»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с 15 января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737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  <w:jc w:val="both"/>
            </w:pPr>
            <w:r>
              <w:t xml:space="preserve">Фото Вернисаж: «Папа, мама, </w:t>
            </w:r>
            <w:proofErr w:type="gramStart"/>
            <w:r>
              <w:t>Я</w:t>
            </w:r>
            <w:proofErr w:type="gramEnd"/>
            <w:r>
              <w:t xml:space="preserve"> и книга – лучшие друзья!», </w:t>
            </w:r>
            <w:r>
              <w:rPr>
                <w:sz w:val="20"/>
              </w:rPr>
              <w:t>5 фото -  формат - А5, А4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с 26 февраля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44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</w:pPr>
            <w:r>
              <w:t xml:space="preserve">Тематическая выставка «Пионеры -Герои»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С 5 апреля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  <w:tr w:rsidR="000D558C">
        <w:trPr>
          <w:trHeight w:val="440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2" w:right="0" w:firstLine="0"/>
              <w:jc w:val="both"/>
            </w:pPr>
            <w:r>
              <w:t xml:space="preserve">Выставка рисунков «Мы – Орлята России»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112" w:firstLine="0"/>
              <w:jc w:val="center"/>
            </w:pPr>
            <w:r>
              <w:t xml:space="preserve">1-4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0" w:right="0" w:firstLine="0"/>
            </w:pPr>
            <w:r>
              <w:t xml:space="preserve">с 10 мая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558C" w:rsidRDefault="00DA1FE2">
            <w:pPr>
              <w:spacing w:after="0" w:line="259" w:lineRule="auto"/>
              <w:ind w:left="4" w:right="0" w:firstLine="0"/>
            </w:pPr>
            <w:r>
              <w:t xml:space="preserve">Классные руководители </w:t>
            </w:r>
          </w:p>
        </w:tc>
      </w:tr>
    </w:tbl>
    <w:p w:rsidR="000D558C" w:rsidRDefault="000D558C">
      <w:pPr>
        <w:spacing w:after="0" w:line="259" w:lineRule="auto"/>
        <w:ind w:left="0" w:right="13" w:firstLine="0"/>
      </w:pPr>
    </w:p>
    <w:p w:rsidR="000D558C" w:rsidRDefault="000D558C">
      <w:pPr>
        <w:spacing w:after="0" w:line="259" w:lineRule="auto"/>
        <w:ind w:left="-720" w:right="13" w:firstLine="0"/>
      </w:pPr>
    </w:p>
    <w:p w:rsidR="000D558C" w:rsidRDefault="00DA1FE2">
      <w:pPr>
        <w:pStyle w:val="a5"/>
        <w:spacing w:before="67"/>
        <w:ind w:left="3721" w:right="190" w:hanging="2149"/>
        <w:jc w:val="center"/>
        <w:rPr>
          <w:highlight w:val="green"/>
        </w:rPr>
      </w:pPr>
      <w:proofErr w:type="gramStart"/>
      <w:r>
        <w:rPr>
          <w:highlight w:val="green"/>
        </w:rPr>
        <w:t>Календарный  план</w:t>
      </w:r>
      <w:proofErr w:type="gramEnd"/>
      <w:r>
        <w:rPr>
          <w:spacing w:val="1"/>
          <w:highlight w:val="green"/>
        </w:rPr>
        <w:t xml:space="preserve"> </w:t>
      </w:r>
      <w:r>
        <w:rPr>
          <w:highlight w:val="green"/>
        </w:rPr>
        <w:t>воспитательной работы на</w:t>
      </w:r>
      <w:r>
        <w:rPr>
          <w:spacing w:val="1"/>
          <w:highlight w:val="green"/>
        </w:rPr>
        <w:t xml:space="preserve"> </w:t>
      </w:r>
      <w:r w:rsidR="00C82523">
        <w:rPr>
          <w:highlight w:val="green"/>
        </w:rPr>
        <w:t>2024-2025</w:t>
      </w:r>
      <w:r>
        <w:rPr>
          <w:highlight w:val="green"/>
        </w:rPr>
        <w:t xml:space="preserve"> на учебный год</w:t>
      </w:r>
    </w:p>
    <w:p w:rsidR="000D558C" w:rsidRDefault="00DA1FE2">
      <w:pPr>
        <w:pStyle w:val="a5"/>
        <w:spacing w:before="67"/>
        <w:ind w:left="3721" w:right="190" w:hanging="2149"/>
        <w:jc w:val="center"/>
        <w:rPr>
          <w:spacing w:val="-62"/>
          <w:highlight w:val="green"/>
        </w:rPr>
      </w:pPr>
      <w:r>
        <w:rPr>
          <w:highlight w:val="green"/>
        </w:rPr>
        <w:t>МОБУ «</w:t>
      </w:r>
      <w:proofErr w:type="spellStart"/>
      <w:r>
        <w:rPr>
          <w:highlight w:val="green"/>
        </w:rPr>
        <w:t>Ахмеровская</w:t>
      </w:r>
      <w:proofErr w:type="spellEnd"/>
      <w:r>
        <w:rPr>
          <w:highlight w:val="green"/>
        </w:rPr>
        <w:t xml:space="preserve"> ООШ»</w:t>
      </w:r>
    </w:p>
    <w:p w:rsidR="000D558C" w:rsidRDefault="00DA1FE2">
      <w:pPr>
        <w:pStyle w:val="a5"/>
        <w:spacing w:before="67"/>
        <w:ind w:right="190"/>
        <w:jc w:val="center"/>
        <w:rPr>
          <w:b/>
        </w:rPr>
      </w:pPr>
      <w:r>
        <w:rPr>
          <w:highlight w:val="green"/>
        </w:rPr>
        <w:t>(основного общего</w:t>
      </w:r>
      <w:r>
        <w:rPr>
          <w:spacing w:val="-1"/>
          <w:highlight w:val="green"/>
        </w:rPr>
        <w:t xml:space="preserve"> </w:t>
      </w:r>
      <w:r>
        <w:rPr>
          <w:highlight w:val="green"/>
        </w:rPr>
        <w:t xml:space="preserve">образования) </w:t>
      </w:r>
      <w:r>
        <w:rPr>
          <w:b/>
          <w:highlight w:val="green"/>
        </w:rPr>
        <w:t>7-9 классы</w:t>
      </w:r>
    </w:p>
    <w:p w:rsidR="000D558C" w:rsidRDefault="000D558C">
      <w:pPr>
        <w:pStyle w:val="a5"/>
        <w:spacing w:before="10" w:after="1"/>
        <w:jc w:val="center"/>
        <w:rPr>
          <w:b/>
        </w:rPr>
      </w:pPr>
    </w:p>
    <w:tbl>
      <w:tblPr>
        <w:tblStyle w:val="TableNormal"/>
        <w:tblW w:w="10566" w:type="dxa"/>
        <w:tblInd w:w="12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613"/>
        <w:gridCol w:w="113"/>
        <w:gridCol w:w="90"/>
        <w:gridCol w:w="21"/>
        <w:gridCol w:w="130"/>
        <w:gridCol w:w="1414"/>
        <w:gridCol w:w="15"/>
        <w:gridCol w:w="12"/>
        <w:gridCol w:w="521"/>
        <w:gridCol w:w="64"/>
        <w:gridCol w:w="662"/>
        <w:gridCol w:w="20"/>
        <w:gridCol w:w="365"/>
        <w:gridCol w:w="80"/>
        <w:gridCol w:w="2342"/>
        <w:gridCol w:w="104"/>
      </w:tblGrid>
      <w:tr w:rsidR="000D558C" w:rsidTr="008C2ED5">
        <w:trPr>
          <w:trHeight w:val="551"/>
        </w:trPr>
        <w:tc>
          <w:tcPr>
            <w:tcW w:w="105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73" w:lineRule="exact"/>
              <w:ind w:left="3381" w:right="3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highlight w:val="yellow"/>
              </w:rPr>
              <w:t>«</w:t>
            </w:r>
            <w:proofErr w:type="spellStart"/>
            <w:r>
              <w:rPr>
                <w:b/>
                <w:sz w:val="24"/>
                <w:highlight w:val="yellow"/>
              </w:rPr>
              <w:t>Основные</w:t>
            </w:r>
            <w:proofErr w:type="spellEnd"/>
            <w:r>
              <w:rPr>
                <w:b/>
                <w:spacing w:val="-3"/>
                <w:sz w:val="24"/>
                <w:highlight w:val="yellow"/>
              </w:rPr>
              <w:t xml:space="preserve"> </w:t>
            </w:r>
            <w:proofErr w:type="spellStart"/>
            <w:r>
              <w:rPr>
                <w:b/>
                <w:sz w:val="24"/>
                <w:highlight w:val="yellow"/>
              </w:rPr>
              <w:t>общешкольные</w:t>
            </w:r>
            <w:proofErr w:type="spellEnd"/>
            <w:r>
              <w:rPr>
                <w:b/>
                <w:spacing w:val="-3"/>
                <w:sz w:val="24"/>
                <w:highlight w:val="yellow"/>
              </w:rPr>
              <w:t xml:space="preserve"> </w:t>
            </w:r>
            <w:proofErr w:type="spellStart"/>
            <w:r>
              <w:rPr>
                <w:b/>
                <w:sz w:val="24"/>
                <w:highlight w:val="yellow"/>
              </w:rPr>
              <w:t>дела</w:t>
            </w:r>
            <w:proofErr w:type="spellEnd"/>
            <w:r>
              <w:rPr>
                <w:b/>
                <w:sz w:val="24"/>
                <w:highlight w:val="yellow"/>
              </w:rPr>
              <w:t>»</w:t>
            </w:r>
          </w:p>
        </w:tc>
      </w:tr>
      <w:tr w:rsidR="000D558C" w:rsidTr="008C2ED5">
        <w:trPr>
          <w:trHeight w:val="27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6" w:lineRule="exact"/>
              <w:ind w:left="8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6" w:lineRule="exact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6" w:lineRule="exact"/>
              <w:ind w:left="3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6" w:lineRule="exact"/>
              <w:ind w:left="4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0D558C" w:rsidTr="008C2ED5">
        <w:trPr>
          <w:trHeight w:val="551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0D558C" w:rsidP="00DA1FE2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0D558C" w:rsidRDefault="00DA1FE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</w:p>
        </w:tc>
      </w:tr>
      <w:tr w:rsidR="000D558C" w:rsidTr="008C2ED5">
        <w:trPr>
          <w:trHeight w:val="551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День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окончания.</w:t>
            </w:r>
            <w:r w:rsidRPr="00C82523">
              <w:rPr>
                <w:spacing w:val="5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Второй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мировой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войны,</w:t>
            </w:r>
          </w:p>
          <w:p w:rsidR="000D558C" w:rsidRPr="00C82523" w:rsidRDefault="00DA1FE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День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солидарности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борьбе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терроризмом.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51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Всероссийский</w:t>
            </w:r>
            <w:r w:rsidRPr="00C82523">
              <w:rPr>
                <w:spacing w:val="-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экологический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субботник</w:t>
            </w:r>
          </w:p>
          <w:p w:rsidR="000D558C" w:rsidRPr="00C82523" w:rsidRDefault="00DA1FE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«Зеленая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Россия»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65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58C" w:rsidRDefault="00DA1F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Кросс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C82523">
              <w:rPr>
                <w:sz w:val="24"/>
              </w:rPr>
              <w:t>нации</w:t>
            </w:r>
            <w:proofErr w:type="spellEnd"/>
            <w:r w:rsidR="00C82523">
              <w:rPr>
                <w:sz w:val="24"/>
              </w:rPr>
              <w:t xml:space="preserve"> 2024</w:t>
            </w:r>
            <w:r>
              <w:rPr>
                <w:sz w:val="24"/>
              </w:rPr>
              <w:t>»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58C" w:rsidRDefault="00DA1FE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58C" w:rsidRDefault="00DA1F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58C" w:rsidRDefault="00DA1FE2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ФК,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58C" w:rsidRPr="00C82523" w:rsidRDefault="00DA1FE2">
            <w:pPr>
              <w:pStyle w:val="TableParagraph"/>
              <w:spacing w:line="240" w:lineRule="auto"/>
              <w:ind w:right="712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Всероссийский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день</w:t>
            </w:r>
            <w:r w:rsidRPr="00C82523">
              <w:rPr>
                <w:spacing w:val="-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ходьбы «Мы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82523">
              <w:rPr>
                <w:sz w:val="24"/>
                <w:lang w:val="ru-RU"/>
              </w:rPr>
              <w:t>идѐм</w:t>
            </w:r>
            <w:proofErr w:type="spellEnd"/>
            <w:r w:rsidRPr="00C82523">
              <w:rPr>
                <w:sz w:val="24"/>
                <w:lang w:val="ru-RU"/>
              </w:rPr>
              <w:t>,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шагаем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 стране!»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58C" w:rsidRDefault="00C82523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28-29.09.2024</w:t>
            </w:r>
          </w:p>
        </w:tc>
      </w:tr>
      <w:tr w:rsidR="000D558C" w:rsidTr="008C2ED5">
        <w:trPr>
          <w:trHeight w:val="563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распространения</w:t>
            </w:r>
            <w:proofErr w:type="spellEnd"/>
          </w:p>
          <w:p w:rsidR="000D558C" w:rsidRDefault="00DA1FE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08.09.2024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82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Pr="00C82523" w:rsidRDefault="00DA1FE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Всероссийский</w:t>
            </w:r>
            <w:r w:rsidRPr="00C82523">
              <w:rPr>
                <w:spacing w:val="-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спортивный</w:t>
            </w:r>
            <w:r w:rsidRPr="00C82523">
              <w:rPr>
                <w:spacing w:val="-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фестиваль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«ГТО</w:t>
            </w:r>
          </w:p>
          <w:p w:rsidR="000D558C" w:rsidRPr="00C82523" w:rsidRDefault="00DA1FE2">
            <w:pPr>
              <w:pStyle w:val="TableParagraph"/>
              <w:spacing w:line="270" w:lineRule="atLeast"/>
              <w:ind w:right="1294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-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одна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страна,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одна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команда!», все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возрастные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категории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Default="00DA1FE2">
            <w:pPr>
              <w:pStyle w:val="TableParagraph"/>
              <w:spacing w:line="240" w:lineRule="auto"/>
              <w:ind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Default="00DA1FE2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ФК,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712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Международный день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пожилых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людей.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Акция</w:t>
            </w:r>
            <w:r w:rsidRPr="00C82523">
              <w:rPr>
                <w:spacing w:val="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«Милосердие»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4" w:right="107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0D558C" w:rsidTr="008C2ED5">
        <w:trPr>
          <w:trHeight w:val="56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05.10.2024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Зам.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директора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82523">
              <w:rPr>
                <w:sz w:val="24"/>
                <w:lang w:val="ru-RU"/>
              </w:rPr>
              <w:t>ВР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,</w:t>
            </w:r>
            <w:proofErr w:type="gramEnd"/>
          </w:p>
          <w:p w:rsidR="000D558C" w:rsidRPr="00C82523" w:rsidRDefault="00DA1FE2">
            <w:pPr>
              <w:pStyle w:val="TableParagraph"/>
              <w:spacing w:line="240" w:lineRule="auto"/>
              <w:ind w:left="104"/>
              <w:rPr>
                <w:sz w:val="24"/>
                <w:lang w:val="ru-RU"/>
              </w:rPr>
            </w:pPr>
            <w:proofErr w:type="spellStart"/>
            <w:r w:rsidRPr="00C82523">
              <w:rPr>
                <w:sz w:val="24"/>
                <w:lang w:val="ru-RU"/>
              </w:rPr>
              <w:t>кл</w:t>
            </w:r>
            <w:proofErr w:type="spellEnd"/>
            <w:r w:rsidRPr="00C82523">
              <w:rPr>
                <w:sz w:val="24"/>
                <w:lang w:val="ru-RU"/>
              </w:rPr>
              <w:t>.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рук</w:t>
            </w:r>
          </w:p>
        </w:tc>
      </w:tr>
      <w:tr w:rsidR="000D558C" w:rsidTr="008C2ED5">
        <w:trPr>
          <w:trHeight w:val="56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3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</w:p>
          <w:p w:rsidR="000D558C" w:rsidRDefault="00DA1FE2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</w:p>
        </w:tc>
      </w:tr>
      <w:tr w:rsidR="000D558C" w:rsidTr="008C2ED5">
        <w:trPr>
          <w:trHeight w:val="56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D558C" w:rsidRPr="00C82523" w:rsidRDefault="00DA1FE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Всероссийский</w:t>
            </w:r>
            <w:r w:rsidRPr="00C82523">
              <w:rPr>
                <w:spacing w:val="-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спортивный</w:t>
            </w:r>
            <w:r w:rsidRPr="00C82523">
              <w:rPr>
                <w:spacing w:val="-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фестиваль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«ГТО</w:t>
            </w:r>
          </w:p>
          <w:p w:rsidR="000D558C" w:rsidRPr="00C82523" w:rsidRDefault="00DA1FE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–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одна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страна, одна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команда!»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D558C" w:rsidRDefault="00DA1FE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D558C" w:rsidRDefault="00DA1FE2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Учит</w:t>
            </w:r>
            <w:proofErr w:type="spellEnd"/>
            <w:r>
              <w:rPr>
                <w:sz w:val="24"/>
              </w:rPr>
              <w:t xml:space="preserve"> ФК,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3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828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последнее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воскресенье</w:t>
            </w:r>
            <w:proofErr w:type="spellEnd"/>
          </w:p>
          <w:p w:rsidR="000D558C" w:rsidRDefault="00DA1FE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left="104" w:right="252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Зам.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директора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82523">
              <w:rPr>
                <w:sz w:val="24"/>
                <w:lang w:val="ru-RU"/>
              </w:rPr>
              <w:t>ВР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,</w:t>
            </w:r>
            <w:proofErr w:type="gramEnd"/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82523">
              <w:rPr>
                <w:sz w:val="24"/>
                <w:lang w:val="ru-RU"/>
              </w:rPr>
              <w:t>кл</w:t>
            </w:r>
            <w:proofErr w:type="spellEnd"/>
            <w:r w:rsidRPr="00C82523">
              <w:rPr>
                <w:sz w:val="24"/>
                <w:lang w:val="ru-RU"/>
              </w:rPr>
              <w:t>.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рук</w:t>
            </w:r>
          </w:p>
        </w:tc>
      </w:tr>
      <w:tr w:rsidR="000D558C" w:rsidTr="008C2ED5">
        <w:trPr>
          <w:trHeight w:val="56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Pr="00C82523" w:rsidRDefault="00DA1FE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День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Государственного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герба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Российской</w:t>
            </w:r>
          </w:p>
          <w:p w:rsidR="000D558C" w:rsidRPr="00C82523" w:rsidRDefault="00DA1FE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Федерации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DA1F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DA1F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DA1FE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>,</w:t>
            </w:r>
          </w:p>
          <w:p w:rsidR="000D558C" w:rsidRDefault="00DA1FE2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Акция «Сделай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домик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для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птиц»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82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D558C" w:rsidRPr="00C82523" w:rsidRDefault="00DA1FE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Летний</w:t>
            </w:r>
            <w:r w:rsidRPr="00C82523">
              <w:rPr>
                <w:spacing w:val="5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фестиваль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Всероссийского</w:t>
            </w:r>
          </w:p>
          <w:p w:rsidR="000D558C" w:rsidRPr="00C82523" w:rsidRDefault="00DA1FE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физкультурно-спортивного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комплекса</w:t>
            </w:r>
          </w:p>
          <w:p w:rsidR="000D558C" w:rsidRPr="00C82523" w:rsidRDefault="00DA1FE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«Готов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 труду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 обороне»</w:t>
            </w:r>
            <w:r w:rsidRPr="00C82523">
              <w:rPr>
                <w:spacing w:val="-8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(ГТО)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D558C" w:rsidRDefault="00DA1FE2">
            <w:pPr>
              <w:pStyle w:val="TableParagraph"/>
              <w:spacing w:line="240" w:lineRule="auto"/>
              <w:ind w:right="43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D558C" w:rsidRDefault="00DA1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D558C" w:rsidRDefault="00DA1FE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0D558C" w:rsidTr="008C2ED5">
        <w:trPr>
          <w:trHeight w:val="1653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Pr="00C82523" w:rsidRDefault="00DA1FE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Неделя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воинской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славы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(3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декабря –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День</w:t>
            </w:r>
          </w:p>
          <w:p w:rsidR="000D558C" w:rsidRPr="00C82523" w:rsidRDefault="00DA1FE2">
            <w:pPr>
              <w:pStyle w:val="TableParagraph"/>
              <w:spacing w:line="270" w:lineRule="atLeast"/>
              <w:ind w:right="361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Неизвестного Солдата, 5 декабря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- День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начала контрнаступления советских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войск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против немецко-фашистских войск в битве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под Москвой (1941 г.), 9 декабря – День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Героев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Отечества)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(классные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часы)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DA1FE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03.12,05.12,0</w:t>
            </w:r>
          </w:p>
          <w:p w:rsidR="000D558C" w:rsidRDefault="00DA1F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6.12,</w:t>
            </w:r>
          </w:p>
          <w:p w:rsidR="000D558C" w:rsidRDefault="00C8252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DA1FE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DA1FE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>,</w:t>
            </w:r>
          </w:p>
          <w:p w:rsidR="000D558C" w:rsidRDefault="00DA1FE2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инвалидов</w:t>
            </w:r>
            <w:proofErr w:type="spellEnd"/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добровольцев</w:t>
            </w:r>
            <w:proofErr w:type="spellEnd"/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художника</w:t>
            </w:r>
            <w:proofErr w:type="spellEnd"/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08.12.2024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3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C825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DA1FE2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Pr="00C82523" w:rsidRDefault="00DA1FE2">
            <w:pPr>
              <w:pStyle w:val="TableParagraph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День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герба,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флага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гимна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России.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C825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DA1FE2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3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спасателя</w:t>
            </w:r>
            <w:proofErr w:type="spellEnd"/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4" w:right="25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</w:p>
        </w:tc>
      </w:tr>
      <w:tr w:rsidR="000D558C" w:rsidTr="008C2ED5">
        <w:trPr>
          <w:trHeight w:val="563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Pr="00C82523" w:rsidRDefault="00DA1FE2">
            <w:pPr>
              <w:pStyle w:val="TableParagraph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Всероссийские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массовые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соревнования</w:t>
            </w:r>
          </w:p>
          <w:p w:rsidR="000D558C" w:rsidRPr="00C82523" w:rsidRDefault="00DA1FE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«Декада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спорта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 здоровья»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  <w:p w:rsidR="000D558C" w:rsidRDefault="00C8252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Default="00DA1FE2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ФК,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165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Pr="00C82523" w:rsidRDefault="00DA1FE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День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полного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освобождения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Ленинграда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от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фашистской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блокады</w:t>
            </w:r>
          </w:p>
          <w:p w:rsidR="000D558C" w:rsidRPr="00C82523" w:rsidRDefault="00DA1FE2">
            <w:pPr>
              <w:pStyle w:val="TableParagraph"/>
              <w:spacing w:line="240" w:lineRule="auto"/>
              <w:ind w:right="1041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День</w:t>
            </w:r>
            <w:r w:rsidRPr="00C82523">
              <w:rPr>
                <w:spacing w:val="-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освобождения</w:t>
            </w:r>
            <w:r w:rsidRPr="00C82523">
              <w:rPr>
                <w:spacing w:val="-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Красной</w:t>
            </w:r>
            <w:r w:rsidRPr="00C82523">
              <w:rPr>
                <w:spacing w:val="-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армией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крупнейшего</w:t>
            </w:r>
            <w:r w:rsidRPr="00C82523">
              <w:rPr>
                <w:spacing w:val="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«лагеря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смерти»</w:t>
            </w:r>
          </w:p>
          <w:p w:rsidR="000D558C" w:rsidRPr="00C82523" w:rsidRDefault="00DA1FE2">
            <w:pPr>
              <w:pStyle w:val="TableParagraph"/>
              <w:spacing w:line="270" w:lineRule="atLeast"/>
              <w:ind w:right="663"/>
              <w:rPr>
                <w:sz w:val="24"/>
                <w:lang w:val="ru-RU"/>
              </w:rPr>
            </w:pPr>
            <w:proofErr w:type="spellStart"/>
            <w:r w:rsidRPr="00C82523">
              <w:rPr>
                <w:sz w:val="24"/>
                <w:lang w:val="ru-RU"/>
              </w:rPr>
              <w:t>Аушвиц-Биркенау</w:t>
            </w:r>
            <w:proofErr w:type="spellEnd"/>
            <w:r w:rsidRPr="00C82523">
              <w:rPr>
                <w:sz w:val="24"/>
                <w:lang w:val="ru-RU"/>
              </w:rPr>
              <w:t xml:space="preserve"> (Освенцима) — День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памяти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жертв Холокоста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C825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DA1FE2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08.02.2025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827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Pr="00C82523" w:rsidRDefault="00DA1FE2">
            <w:pPr>
              <w:pStyle w:val="TableParagraph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Зимний</w:t>
            </w:r>
            <w:r w:rsidRPr="00C82523">
              <w:rPr>
                <w:spacing w:val="5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фестиваль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Всероссийского</w:t>
            </w:r>
          </w:p>
          <w:p w:rsidR="000D558C" w:rsidRPr="00C82523" w:rsidRDefault="00DA1FE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физкультурно-спортивного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комплекса</w:t>
            </w:r>
          </w:p>
          <w:p w:rsidR="000D558C" w:rsidRPr="00C82523" w:rsidRDefault="00DA1FE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«Готов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 труду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 обороне»</w:t>
            </w:r>
            <w:r w:rsidRPr="00C82523">
              <w:rPr>
                <w:spacing w:val="-8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(ГТО)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Default="00DA1FE2">
            <w:pPr>
              <w:pStyle w:val="TableParagraph"/>
              <w:spacing w:line="240" w:lineRule="auto"/>
              <w:ind w:right="348"/>
              <w:rPr>
                <w:sz w:val="24"/>
              </w:rPr>
            </w:pPr>
            <w:r>
              <w:rPr>
                <w:sz w:val="24"/>
              </w:rPr>
              <w:t>01.02 -</w:t>
            </w:r>
            <w:r>
              <w:rPr>
                <w:spacing w:val="1"/>
                <w:sz w:val="24"/>
              </w:rPr>
              <w:t xml:space="preserve"> </w:t>
            </w:r>
            <w:r w:rsidR="00C82523">
              <w:rPr>
                <w:sz w:val="24"/>
              </w:rPr>
              <w:t>15.02.2025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Default="00DA1FE2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ФК,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5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Pr="00C82523" w:rsidRDefault="00DA1FE2">
            <w:pPr>
              <w:pStyle w:val="TableParagraph"/>
              <w:spacing w:line="240" w:lineRule="auto"/>
              <w:ind w:right="607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День памяти о россиянах, исполнявших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служебный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долг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за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пределами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Отечества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C825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15.02.2025</w:t>
            </w:r>
          </w:p>
        </w:tc>
        <w:tc>
          <w:tcPr>
            <w:tcW w:w="1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DA1FE2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5"/>
        </w:trPr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6"/>
        </w:trPr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23.02.2025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1104"/>
        </w:trPr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lastRenderedPageBreak/>
              <w:t>Всемирный открытый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урок ОБЖ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(приуроченный к празднованию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Всемирного</w:t>
            </w:r>
            <w:r w:rsidRPr="00C82523">
              <w:rPr>
                <w:spacing w:val="-58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дня</w:t>
            </w:r>
            <w:r w:rsidRPr="00C82523">
              <w:rPr>
                <w:spacing w:val="58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гражданской обороны)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(классные</w:t>
            </w:r>
          </w:p>
          <w:p w:rsidR="000D558C" w:rsidRPr="00C82523" w:rsidRDefault="00DA1FE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мероприятия)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left="104" w:right="253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Классные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руководители,</w:t>
            </w:r>
            <w:r w:rsidRPr="00C82523">
              <w:rPr>
                <w:spacing w:val="-1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педагог</w:t>
            </w:r>
          </w:p>
          <w:p w:rsidR="000D558C" w:rsidRPr="00C82523" w:rsidRDefault="00DA1FE2">
            <w:pPr>
              <w:pStyle w:val="TableParagraph"/>
              <w:spacing w:line="240" w:lineRule="auto"/>
              <w:ind w:left="104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–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организатор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ОБЖ</w:t>
            </w:r>
          </w:p>
        </w:tc>
      </w:tr>
      <w:tr w:rsidR="000D558C" w:rsidTr="008C2ED5">
        <w:trPr>
          <w:trHeight w:val="565"/>
        </w:trPr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25.03.-</w:t>
            </w:r>
          </w:p>
          <w:p w:rsidR="000D558C" w:rsidRDefault="00C8252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Default="00DA1FE2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ФК,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4"/>
        </w:trPr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01-</w:t>
            </w:r>
          </w:p>
          <w:p w:rsidR="000D558C" w:rsidRDefault="00C8252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09.03.2025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5"/>
        </w:trPr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Pr="00C82523" w:rsidRDefault="00DA1F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День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присоединения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Крыма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России.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C825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0D558C" w:rsidRDefault="00DA1FE2">
            <w:pPr>
              <w:pStyle w:val="TableParagraph"/>
              <w:spacing w:line="240" w:lineRule="auto"/>
              <w:ind w:left="104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6"/>
        </w:trPr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27.03.2025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4" w:right="117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</w:p>
        </w:tc>
      </w:tr>
      <w:tr w:rsidR="000D558C" w:rsidTr="008C2ED5">
        <w:trPr>
          <w:trHeight w:val="563"/>
        </w:trPr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D558C" w:rsidRDefault="00C825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07.04.2025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:rsidR="000D558C" w:rsidRDefault="00DA1FE2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ФК,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5"/>
        </w:trPr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12.04.2025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3"/>
        </w:trPr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Pr="00C82523" w:rsidRDefault="00DA1FE2">
            <w:pPr>
              <w:pStyle w:val="TableParagraph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Всероссийская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массовая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лыжная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гонка</w:t>
            </w:r>
          </w:p>
          <w:p w:rsidR="000D558C" w:rsidRPr="00C82523" w:rsidRDefault="00DA1FE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82523">
              <w:rPr>
                <w:spacing w:val="-4"/>
                <w:sz w:val="24"/>
                <w:lang w:val="ru-RU"/>
              </w:rPr>
              <w:t>«Лыжня</w:t>
            </w:r>
            <w:r w:rsidRPr="00C82523">
              <w:rPr>
                <w:spacing w:val="-10"/>
                <w:sz w:val="24"/>
                <w:lang w:val="ru-RU"/>
              </w:rPr>
              <w:t xml:space="preserve"> </w:t>
            </w:r>
            <w:r w:rsidRPr="00C82523">
              <w:rPr>
                <w:spacing w:val="-4"/>
                <w:sz w:val="24"/>
                <w:lang w:val="ru-RU"/>
              </w:rPr>
              <w:t>России</w:t>
            </w:r>
            <w:r w:rsidRPr="00C82523">
              <w:rPr>
                <w:spacing w:val="-9"/>
                <w:sz w:val="24"/>
                <w:lang w:val="ru-RU"/>
              </w:rPr>
              <w:t xml:space="preserve"> </w:t>
            </w:r>
            <w:r w:rsidRPr="00C82523">
              <w:rPr>
                <w:spacing w:val="-4"/>
                <w:sz w:val="24"/>
                <w:lang w:val="ru-RU"/>
              </w:rPr>
              <w:t>-</w:t>
            </w:r>
            <w:r w:rsidRPr="00C82523">
              <w:rPr>
                <w:spacing w:val="-11"/>
                <w:sz w:val="24"/>
                <w:lang w:val="ru-RU"/>
              </w:rPr>
              <w:t xml:space="preserve"> </w:t>
            </w:r>
            <w:r w:rsidRPr="00C82523">
              <w:rPr>
                <w:spacing w:val="-4"/>
                <w:sz w:val="24"/>
                <w:lang w:val="ru-RU"/>
              </w:rPr>
              <w:t>2024»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D558C" w:rsidRDefault="00DA1FE2">
            <w:pPr>
              <w:pStyle w:val="TableParagraph"/>
              <w:spacing w:line="240" w:lineRule="auto"/>
              <w:ind w:left="104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ФК,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6"/>
        </w:trPr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827"/>
        </w:trPr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 w:rsidRPr="00DA1FE2">
              <w:rPr>
                <w:sz w:val="24"/>
              </w:rPr>
              <w:t>Всероссийский</w:t>
            </w:r>
            <w:proofErr w:type="spellEnd"/>
            <w:r w:rsidRPr="00DA1FE2">
              <w:rPr>
                <w:spacing w:val="-3"/>
                <w:sz w:val="24"/>
              </w:rPr>
              <w:t xml:space="preserve"> </w:t>
            </w:r>
            <w:proofErr w:type="spellStart"/>
            <w:r w:rsidRPr="00DA1FE2">
              <w:rPr>
                <w:sz w:val="24"/>
              </w:rPr>
              <w:t>открытый</w:t>
            </w:r>
            <w:proofErr w:type="spellEnd"/>
            <w:r w:rsidRPr="00DA1FE2">
              <w:rPr>
                <w:spacing w:val="55"/>
                <w:sz w:val="24"/>
              </w:rPr>
              <w:t xml:space="preserve"> </w:t>
            </w:r>
            <w:proofErr w:type="spellStart"/>
            <w:r w:rsidRPr="00DA1FE2">
              <w:rPr>
                <w:sz w:val="24"/>
              </w:rPr>
              <w:t>урок</w:t>
            </w:r>
            <w:proofErr w:type="spellEnd"/>
            <w:r w:rsidRPr="00DA1FE2">
              <w:rPr>
                <w:spacing w:val="-3"/>
                <w:sz w:val="24"/>
              </w:rPr>
              <w:t xml:space="preserve"> </w:t>
            </w:r>
            <w:r w:rsidRPr="00DA1FE2">
              <w:rPr>
                <w:sz w:val="24"/>
              </w:rPr>
              <w:t>ОБЖ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rPr>
                <w:sz w:val="24"/>
              </w:rPr>
            </w:pPr>
            <w:r w:rsidRPr="00DA1FE2"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left="104" w:right="346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Педагог- организатор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ОБЖ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классные</w:t>
            </w:r>
          </w:p>
          <w:p w:rsidR="000D558C" w:rsidRPr="00C82523" w:rsidRDefault="00DA1FE2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руководители</w:t>
            </w:r>
          </w:p>
        </w:tc>
      </w:tr>
      <w:tr w:rsidR="000D558C" w:rsidTr="008C2ED5">
        <w:trPr>
          <w:trHeight w:val="566"/>
        </w:trPr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 w:rsidRPr="00DA1FE2">
              <w:rPr>
                <w:sz w:val="24"/>
              </w:rPr>
              <w:t>Праздник</w:t>
            </w:r>
            <w:proofErr w:type="spellEnd"/>
            <w:r w:rsidRPr="00DA1FE2">
              <w:rPr>
                <w:spacing w:val="-3"/>
                <w:sz w:val="24"/>
              </w:rPr>
              <w:t xml:space="preserve"> </w:t>
            </w:r>
            <w:proofErr w:type="spellStart"/>
            <w:r w:rsidRPr="00DA1FE2">
              <w:rPr>
                <w:sz w:val="24"/>
              </w:rPr>
              <w:t>Весны</w:t>
            </w:r>
            <w:proofErr w:type="spellEnd"/>
            <w:r w:rsidRPr="00DA1FE2">
              <w:rPr>
                <w:spacing w:val="-3"/>
                <w:sz w:val="24"/>
              </w:rPr>
              <w:t xml:space="preserve"> </w:t>
            </w:r>
            <w:r w:rsidRPr="00DA1FE2">
              <w:rPr>
                <w:sz w:val="24"/>
              </w:rPr>
              <w:t>и</w:t>
            </w:r>
            <w:r w:rsidRPr="00DA1FE2">
              <w:rPr>
                <w:spacing w:val="-2"/>
                <w:sz w:val="24"/>
              </w:rPr>
              <w:t xml:space="preserve"> </w:t>
            </w:r>
            <w:proofErr w:type="spellStart"/>
            <w:r w:rsidRPr="00DA1FE2">
              <w:rPr>
                <w:sz w:val="24"/>
              </w:rPr>
              <w:t>Труда</w:t>
            </w:r>
            <w:proofErr w:type="spellEnd"/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 w:rsidRPr="00DA1FE2">
              <w:rPr>
                <w:sz w:val="24"/>
              </w:rPr>
              <w:t>01.05</w:t>
            </w:r>
            <w:r w:rsidR="00C82523">
              <w:rPr>
                <w:sz w:val="24"/>
              </w:rPr>
              <w:t>.2025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3"/>
        </w:trPr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C82523">
              <w:rPr>
                <w:sz w:val="24"/>
              </w:rPr>
              <w:t>2025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4" w:right="137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5"/>
        </w:trPr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right="526"/>
              <w:rPr>
                <w:sz w:val="24"/>
              </w:rPr>
            </w:pPr>
            <w:proofErr w:type="spellStart"/>
            <w:r w:rsidRPr="00DA1FE2">
              <w:rPr>
                <w:sz w:val="24"/>
              </w:rPr>
              <w:t>Международный</w:t>
            </w:r>
            <w:proofErr w:type="spellEnd"/>
            <w:r w:rsidRPr="00DA1FE2">
              <w:rPr>
                <w:sz w:val="24"/>
              </w:rPr>
              <w:t xml:space="preserve">  </w:t>
            </w:r>
            <w:r w:rsidRPr="00DA1FE2">
              <w:rPr>
                <w:spacing w:val="-57"/>
                <w:sz w:val="24"/>
              </w:rPr>
              <w:t xml:space="preserve">         </w:t>
            </w:r>
            <w:proofErr w:type="spellStart"/>
            <w:r w:rsidRPr="00DA1FE2">
              <w:rPr>
                <w:sz w:val="24"/>
              </w:rPr>
              <w:t>день</w:t>
            </w:r>
            <w:proofErr w:type="spellEnd"/>
            <w:r w:rsidRPr="00DA1FE2">
              <w:rPr>
                <w:sz w:val="24"/>
              </w:rPr>
              <w:t xml:space="preserve">  </w:t>
            </w:r>
            <w:r w:rsidRPr="00DA1FE2">
              <w:rPr>
                <w:spacing w:val="-1"/>
                <w:sz w:val="24"/>
              </w:rPr>
              <w:t xml:space="preserve"> </w:t>
            </w:r>
            <w:proofErr w:type="spellStart"/>
            <w:r w:rsidRPr="00DA1FE2">
              <w:rPr>
                <w:sz w:val="24"/>
              </w:rPr>
              <w:t>семьи</w:t>
            </w:r>
            <w:proofErr w:type="spellEnd"/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 w:rsidRPr="00DA1FE2">
              <w:rPr>
                <w:sz w:val="24"/>
              </w:rPr>
              <w:t>15</w:t>
            </w:r>
            <w:r w:rsidRPr="00DA1FE2">
              <w:rPr>
                <w:spacing w:val="-1"/>
                <w:sz w:val="24"/>
              </w:rPr>
              <w:t xml:space="preserve"> </w:t>
            </w:r>
            <w:proofErr w:type="spellStart"/>
            <w:r w:rsidRPr="00DA1FE2">
              <w:rPr>
                <w:sz w:val="24"/>
              </w:rPr>
              <w:t>мая</w:t>
            </w:r>
            <w:proofErr w:type="spellEnd"/>
            <w:r w:rsidRPr="00DA1FE2">
              <w:rPr>
                <w:spacing w:val="-1"/>
                <w:sz w:val="24"/>
              </w:rPr>
              <w:t xml:space="preserve"> </w:t>
            </w:r>
            <w:r w:rsidR="00C82523">
              <w:rPr>
                <w:sz w:val="24"/>
              </w:rPr>
              <w:t>2025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 w:rsidRPr="00DA1FE2"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 w:rsidP="00DA1FE2">
            <w:pPr>
              <w:pStyle w:val="TableParagraph"/>
              <w:spacing w:line="240" w:lineRule="auto"/>
              <w:ind w:left="0" w:right="294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spellEnd"/>
          </w:p>
        </w:tc>
      </w:tr>
      <w:tr w:rsidR="000D558C" w:rsidTr="008C2ED5">
        <w:trPr>
          <w:trHeight w:val="565"/>
        </w:trPr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518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День</w:t>
            </w:r>
            <w:r w:rsidRPr="00C82523">
              <w:rPr>
                <w:spacing w:val="-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детских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общественных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организаций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России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6"/>
        </w:trPr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День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славянской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письменности</w:t>
            </w:r>
            <w:r w:rsidRPr="00C82523">
              <w:rPr>
                <w:spacing w:val="5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культуры</w:t>
            </w:r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5"/>
        </w:trPr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01.06.2025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3"/>
        </w:trPr>
        <w:tc>
          <w:tcPr>
            <w:tcW w:w="4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06.06.2025</w:t>
            </w:r>
          </w:p>
        </w:tc>
        <w:tc>
          <w:tcPr>
            <w:tcW w:w="1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0D558C" w:rsidTr="008C2ED5">
        <w:trPr>
          <w:trHeight w:val="565"/>
        </w:trPr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12.06.2025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0D558C" w:rsidTr="008C2ED5">
        <w:trPr>
          <w:trHeight w:val="566"/>
        </w:trPr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скорби</w:t>
            </w:r>
            <w:proofErr w:type="spellEnd"/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22.06.2025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0D558C" w:rsidTr="008C2ED5">
        <w:trPr>
          <w:trHeight w:val="563"/>
        </w:trPr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27.06.2025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0D558C" w:rsidTr="008C2ED5">
        <w:trPr>
          <w:trHeight w:val="565"/>
        </w:trPr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День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семьи,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любви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верности</w:t>
            </w:r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08.07.2025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0D558C" w:rsidTr="008C2ED5">
        <w:trPr>
          <w:trHeight w:val="563"/>
        </w:trPr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Военно-морского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флота</w:t>
            </w:r>
            <w:proofErr w:type="spellEnd"/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30.07.2025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0D558C" w:rsidTr="008C2ED5">
        <w:trPr>
          <w:trHeight w:val="566"/>
        </w:trPr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физкультурника</w:t>
            </w:r>
            <w:proofErr w:type="spellEnd"/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12.08.2025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0D558C" w:rsidTr="008C2ED5">
        <w:trPr>
          <w:trHeight w:val="566"/>
        </w:trPr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473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День</w:t>
            </w:r>
            <w:r w:rsidRPr="00C82523">
              <w:rPr>
                <w:spacing w:val="-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Государственного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флага</w:t>
            </w:r>
            <w:r w:rsidRPr="00C82523">
              <w:rPr>
                <w:spacing w:val="-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Российской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Федерации</w:t>
            </w:r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C825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22.08.2025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0D558C" w:rsidTr="008C2ED5">
        <w:trPr>
          <w:trHeight w:val="828"/>
        </w:trPr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355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lastRenderedPageBreak/>
              <w:t>День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воинской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славы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России.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81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год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со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дня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победы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советских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войск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над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немецкой</w:t>
            </w:r>
          </w:p>
          <w:p w:rsidR="000D558C" w:rsidRPr="00C82523" w:rsidRDefault="00DA1FE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армией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битве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под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Курском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1943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году</w:t>
            </w:r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23.08.2025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0D558C" w:rsidTr="008C2ED5">
        <w:trPr>
          <w:trHeight w:val="563"/>
        </w:trPr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</w:t>
            </w:r>
            <w:proofErr w:type="spellEnd"/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27.08.2025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0D558C" w:rsidTr="008C2ED5">
        <w:trPr>
          <w:trHeight w:val="566"/>
        </w:trPr>
        <w:tc>
          <w:tcPr>
            <w:tcW w:w="105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ind w:left="3380" w:right="337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highlight w:val="darkYellow"/>
              </w:rPr>
              <w:t>Классное</w:t>
            </w:r>
            <w:proofErr w:type="spellEnd"/>
            <w:r>
              <w:rPr>
                <w:b/>
                <w:spacing w:val="-3"/>
                <w:sz w:val="24"/>
                <w:highlight w:val="darkYellow"/>
              </w:rPr>
              <w:t xml:space="preserve"> </w:t>
            </w:r>
            <w:proofErr w:type="spellStart"/>
            <w:r>
              <w:rPr>
                <w:b/>
                <w:sz w:val="24"/>
                <w:highlight w:val="darkYellow"/>
              </w:rPr>
              <w:t>руководство</w:t>
            </w:r>
            <w:proofErr w:type="spellEnd"/>
          </w:p>
        </w:tc>
      </w:tr>
      <w:tr w:rsidR="000D558C" w:rsidTr="008C2ED5">
        <w:trPr>
          <w:trHeight w:val="563"/>
        </w:trPr>
        <w:tc>
          <w:tcPr>
            <w:tcW w:w="4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0D558C" w:rsidTr="008C2ED5">
        <w:trPr>
          <w:trHeight w:val="1106"/>
        </w:trPr>
        <w:tc>
          <w:tcPr>
            <w:tcW w:w="4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Классные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часы</w:t>
            </w:r>
            <w:r w:rsidRPr="00C82523">
              <w:rPr>
                <w:spacing w:val="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«Разговоры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важном»</w:t>
            </w:r>
          </w:p>
        </w:tc>
        <w:tc>
          <w:tcPr>
            <w:tcW w:w="2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0D558C" w:rsidRDefault="00DA1FE2">
            <w:pPr>
              <w:pStyle w:val="TableParagraph"/>
              <w:spacing w:line="270" w:lineRule="atLeast"/>
              <w:ind w:left="105" w:right="828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3"/>
        </w:trPr>
        <w:tc>
          <w:tcPr>
            <w:tcW w:w="4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Составление</w:t>
            </w:r>
            <w:r w:rsidRPr="00C82523">
              <w:rPr>
                <w:spacing w:val="1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карты</w:t>
            </w:r>
            <w:r w:rsidRPr="00C82523">
              <w:rPr>
                <w:spacing w:val="1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интересов</w:t>
            </w:r>
            <w:r w:rsidRPr="00C82523">
              <w:rPr>
                <w:spacing w:val="1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учащихся</w:t>
            </w:r>
            <w:r w:rsidRPr="00C82523">
              <w:rPr>
                <w:spacing w:val="1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увлечений</w:t>
            </w:r>
          </w:p>
        </w:tc>
        <w:tc>
          <w:tcPr>
            <w:tcW w:w="2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827"/>
        </w:trPr>
        <w:tc>
          <w:tcPr>
            <w:tcW w:w="4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Анализ</w:t>
            </w:r>
            <w:r w:rsidRPr="00C82523">
              <w:rPr>
                <w:spacing w:val="39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занятости</w:t>
            </w:r>
            <w:r w:rsidRPr="00C82523">
              <w:rPr>
                <w:spacing w:val="4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учащихся</w:t>
            </w:r>
            <w:r w:rsidRPr="00C82523">
              <w:rPr>
                <w:spacing w:val="4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во</w:t>
            </w:r>
            <w:r w:rsidRPr="00C82523">
              <w:rPr>
                <w:spacing w:val="40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внеурочной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деятельности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 в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системе</w:t>
            </w:r>
          </w:p>
          <w:p w:rsidR="000D558C" w:rsidRDefault="00DA1FE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827"/>
        </w:trPr>
        <w:tc>
          <w:tcPr>
            <w:tcW w:w="4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0D558C" w:rsidRPr="00C82523" w:rsidRDefault="00DA1FE2">
            <w:pPr>
              <w:pStyle w:val="TableParagraph"/>
              <w:tabs>
                <w:tab w:val="left" w:pos="1312"/>
                <w:tab w:val="left" w:pos="2598"/>
                <w:tab w:val="left" w:pos="3788"/>
              </w:tabs>
              <w:spacing w:line="270" w:lineRule="atLeast"/>
              <w:ind w:right="101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развития</w:t>
            </w:r>
            <w:r w:rsidRPr="00C82523">
              <w:rPr>
                <w:sz w:val="24"/>
                <w:lang w:val="ru-RU"/>
              </w:rPr>
              <w:tab/>
              <w:t>учащихся</w:t>
            </w:r>
            <w:proofErr w:type="gramStart"/>
            <w:r w:rsidRPr="00C82523">
              <w:rPr>
                <w:sz w:val="24"/>
                <w:lang w:val="ru-RU"/>
              </w:rPr>
              <w:tab/>
              <w:t>(</w:t>
            </w:r>
            <w:proofErr w:type="gramEnd"/>
            <w:r w:rsidRPr="00C82523">
              <w:rPr>
                <w:sz w:val="24"/>
                <w:lang w:val="ru-RU"/>
              </w:rPr>
              <w:t>уровень</w:t>
            </w:r>
            <w:r w:rsidRPr="00C82523">
              <w:rPr>
                <w:sz w:val="24"/>
                <w:lang w:val="ru-RU"/>
              </w:rPr>
              <w:tab/>
            </w:r>
            <w:r w:rsidRPr="00C82523">
              <w:rPr>
                <w:spacing w:val="-1"/>
                <w:sz w:val="24"/>
                <w:lang w:val="ru-RU"/>
              </w:rPr>
              <w:t>мотивации,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тревожности,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степень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социализации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др.)</w:t>
            </w:r>
          </w:p>
        </w:tc>
        <w:tc>
          <w:tcPr>
            <w:tcW w:w="2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  <w:p w:rsidR="000D558C" w:rsidRDefault="00DA1FE2">
            <w:pPr>
              <w:pStyle w:val="TableParagraph"/>
              <w:spacing w:line="270" w:lineRule="atLeast"/>
              <w:ind w:left="106" w:right="69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5"/>
        </w:trPr>
        <w:tc>
          <w:tcPr>
            <w:tcW w:w="4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71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Традиционные</w:t>
            </w:r>
            <w:r w:rsidRPr="00C82523">
              <w:rPr>
                <w:spacing w:val="1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школьные</w:t>
            </w:r>
            <w:r w:rsidRPr="00C82523">
              <w:rPr>
                <w:spacing w:val="1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мероприятия</w:t>
            </w:r>
            <w:r w:rsidRPr="00C82523">
              <w:rPr>
                <w:spacing w:val="4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для</w:t>
            </w:r>
            <w:r w:rsidRPr="00C82523">
              <w:rPr>
                <w:spacing w:val="18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7-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9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классов</w:t>
            </w:r>
          </w:p>
        </w:tc>
        <w:tc>
          <w:tcPr>
            <w:tcW w:w="2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827"/>
        </w:trPr>
        <w:tc>
          <w:tcPr>
            <w:tcW w:w="4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tabs>
                <w:tab w:val="left" w:pos="1309"/>
                <w:tab w:val="left" w:pos="1844"/>
                <w:tab w:val="left" w:pos="2759"/>
                <w:tab w:val="left" w:pos="2916"/>
                <w:tab w:val="left" w:pos="3827"/>
                <w:tab w:val="left" w:pos="4330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Мероприятия</w:t>
            </w:r>
            <w:r w:rsidRPr="00C82523">
              <w:rPr>
                <w:sz w:val="24"/>
                <w:lang w:val="ru-RU"/>
              </w:rPr>
              <w:tab/>
            </w:r>
            <w:proofErr w:type="gramStart"/>
            <w:r w:rsidRPr="00C82523">
              <w:rPr>
                <w:sz w:val="24"/>
                <w:lang w:val="ru-RU"/>
              </w:rPr>
              <w:t>класса:</w:t>
            </w:r>
            <w:r w:rsidRPr="00C82523">
              <w:rPr>
                <w:sz w:val="24"/>
                <w:lang w:val="ru-RU"/>
              </w:rPr>
              <w:tab/>
            </w:r>
            <w:proofErr w:type="gramEnd"/>
            <w:r w:rsidRPr="00C82523">
              <w:rPr>
                <w:sz w:val="24"/>
                <w:lang w:val="ru-RU"/>
              </w:rPr>
              <w:tab/>
              <w:t>игры,</w:t>
            </w:r>
            <w:r w:rsidRPr="00C82523">
              <w:rPr>
                <w:sz w:val="24"/>
                <w:lang w:val="ru-RU"/>
              </w:rPr>
              <w:tab/>
            </w:r>
            <w:r w:rsidRPr="00C82523">
              <w:rPr>
                <w:spacing w:val="-1"/>
                <w:sz w:val="24"/>
                <w:lang w:val="ru-RU"/>
              </w:rPr>
              <w:t>праздники,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встречи,</w:t>
            </w:r>
            <w:r w:rsidRPr="00C82523">
              <w:rPr>
                <w:sz w:val="24"/>
                <w:lang w:val="ru-RU"/>
              </w:rPr>
              <w:tab/>
              <w:t>экскурсии,</w:t>
            </w:r>
            <w:r w:rsidRPr="00C82523">
              <w:rPr>
                <w:sz w:val="24"/>
                <w:lang w:val="ru-RU"/>
              </w:rPr>
              <w:tab/>
              <w:t>совместный</w:t>
            </w:r>
            <w:r w:rsidRPr="00C82523">
              <w:rPr>
                <w:sz w:val="24"/>
                <w:lang w:val="ru-RU"/>
              </w:rPr>
              <w:tab/>
              <w:t>досуг,</w:t>
            </w:r>
          </w:p>
          <w:p w:rsidR="000D558C" w:rsidRDefault="00DA1FE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социально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значимые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828"/>
        </w:trPr>
        <w:tc>
          <w:tcPr>
            <w:tcW w:w="4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2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5"/>
        </w:trPr>
        <w:tc>
          <w:tcPr>
            <w:tcW w:w="4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208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Контроль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за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успеваемостью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посещаемостью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учащихся</w:t>
            </w:r>
          </w:p>
        </w:tc>
        <w:tc>
          <w:tcPr>
            <w:tcW w:w="2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trHeight w:val="565"/>
        </w:trPr>
        <w:tc>
          <w:tcPr>
            <w:tcW w:w="4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Контроль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за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внешним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видом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учащихся</w:t>
            </w:r>
          </w:p>
        </w:tc>
        <w:tc>
          <w:tcPr>
            <w:tcW w:w="2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gridAfter w:val="1"/>
          <w:wAfter w:w="104" w:type="dxa"/>
          <w:trHeight w:val="565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</w:p>
        </w:tc>
        <w:tc>
          <w:tcPr>
            <w:tcW w:w="2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gridAfter w:val="1"/>
          <w:wAfter w:w="104" w:type="dxa"/>
          <w:trHeight w:val="566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Работа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учащимися,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состоящими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на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учете</w:t>
            </w:r>
          </w:p>
        </w:tc>
        <w:tc>
          <w:tcPr>
            <w:tcW w:w="2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gridAfter w:val="1"/>
          <w:wAfter w:w="104" w:type="dxa"/>
          <w:trHeight w:val="563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2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gridAfter w:val="1"/>
          <w:wAfter w:w="104" w:type="dxa"/>
          <w:trHeight w:val="565"/>
        </w:trPr>
        <w:tc>
          <w:tcPr>
            <w:tcW w:w="104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67" w:lineRule="exact"/>
              <w:ind w:left="1798" w:right="1798"/>
              <w:jc w:val="center"/>
              <w:rPr>
                <w:b/>
                <w:sz w:val="24"/>
                <w:highlight w:val="cyan"/>
                <w:lang w:val="ru-RU"/>
              </w:rPr>
            </w:pPr>
            <w:r w:rsidRPr="00C82523">
              <w:rPr>
                <w:b/>
                <w:sz w:val="24"/>
                <w:highlight w:val="cyan"/>
                <w:lang w:val="ru-RU"/>
              </w:rPr>
              <w:t>Работа</w:t>
            </w:r>
            <w:r w:rsidRPr="00C82523">
              <w:rPr>
                <w:b/>
                <w:spacing w:val="-3"/>
                <w:sz w:val="24"/>
                <w:highlight w:val="cyan"/>
                <w:lang w:val="ru-RU"/>
              </w:rPr>
              <w:t xml:space="preserve"> </w:t>
            </w:r>
            <w:r w:rsidRPr="00C82523">
              <w:rPr>
                <w:b/>
                <w:sz w:val="24"/>
                <w:highlight w:val="cyan"/>
                <w:lang w:val="ru-RU"/>
              </w:rPr>
              <w:t>с</w:t>
            </w:r>
            <w:r w:rsidRPr="00C82523">
              <w:rPr>
                <w:b/>
                <w:spacing w:val="-4"/>
                <w:sz w:val="24"/>
                <w:highlight w:val="cyan"/>
                <w:lang w:val="ru-RU"/>
              </w:rPr>
              <w:t xml:space="preserve"> </w:t>
            </w:r>
            <w:r w:rsidRPr="00C82523">
              <w:rPr>
                <w:b/>
                <w:sz w:val="24"/>
                <w:highlight w:val="cyan"/>
                <w:lang w:val="ru-RU"/>
              </w:rPr>
              <w:t>родителями</w:t>
            </w:r>
            <w:r w:rsidRPr="00C82523">
              <w:rPr>
                <w:b/>
                <w:spacing w:val="-3"/>
                <w:sz w:val="24"/>
                <w:highlight w:val="cyan"/>
                <w:lang w:val="ru-RU"/>
              </w:rPr>
              <w:t xml:space="preserve"> </w:t>
            </w:r>
            <w:r w:rsidRPr="00C82523">
              <w:rPr>
                <w:b/>
                <w:sz w:val="24"/>
                <w:highlight w:val="cyan"/>
                <w:lang w:val="ru-RU"/>
              </w:rPr>
              <w:t>(законными</w:t>
            </w:r>
            <w:r w:rsidRPr="00C82523">
              <w:rPr>
                <w:b/>
                <w:spacing w:val="-3"/>
                <w:sz w:val="24"/>
                <w:highlight w:val="cyan"/>
                <w:lang w:val="ru-RU"/>
              </w:rPr>
              <w:t xml:space="preserve"> </w:t>
            </w:r>
            <w:r w:rsidRPr="00C82523">
              <w:rPr>
                <w:b/>
                <w:sz w:val="24"/>
                <w:highlight w:val="cyan"/>
                <w:lang w:val="ru-RU"/>
              </w:rPr>
              <w:t>представителями)</w:t>
            </w:r>
            <w:r w:rsidRPr="00C82523">
              <w:rPr>
                <w:b/>
                <w:spacing w:val="-3"/>
                <w:sz w:val="24"/>
                <w:highlight w:val="cyan"/>
                <w:lang w:val="ru-RU"/>
              </w:rPr>
              <w:t xml:space="preserve"> </w:t>
            </w:r>
            <w:r w:rsidRPr="00C82523">
              <w:rPr>
                <w:b/>
                <w:sz w:val="24"/>
                <w:highlight w:val="cyan"/>
                <w:lang w:val="ru-RU"/>
              </w:rPr>
              <w:t>учащихся</w:t>
            </w:r>
          </w:p>
        </w:tc>
      </w:tr>
      <w:tr w:rsidR="000D558C" w:rsidTr="008C2ED5">
        <w:trPr>
          <w:gridAfter w:val="1"/>
          <w:wAfter w:w="104" w:type="dxa"/>
          <w:trHeight w:val="563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0D558C" w:rsidTr="008C2ED5">
        <w:trPr>
          <w:gridAfter w:val="1"/>
          <w:wAfter w:w="104" w:type="dxa"/>
          <w:trHeight w:val="830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right="54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общешкольных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</w:p>
        </w:tc>
        <w:tc>
          <w:tcPr>
            <w:tcW w:w="2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left="105" w:right="393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Сентябрь- май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два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раза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год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 w:rsidP="00E5097D">
            <w:pPr>
              <w:pStyle w:val="TableParagraph"/>
              <w:spacing w:line="240" w:lineRule="auto"/>
              <w:ind w:left="0" w:right="2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D558C" w:rsidRDefault="00DA1F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D558C" w:rsidTr="008C2ED5">
        <w:trPr>
          <w:gridAfter w:val="1"/>
          <w:wAfter w:w="104" w:type="dxa"/>
          <w:trHeight w:val="1932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362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lastRenderedPageBreak/>
              <w:t>Родительские собрания (тематические,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организационные, аналитические, итоговые,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комбинированные, совместно с учителями-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предметниками, совместно с детьми),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проводимые в режиме обсуждения наиболее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острых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проблем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обучения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воспитания</w:t>
            </w:r>
          </w:p>
          <w:p w:rsidR="000D558C" w:rsidRDefault="00DA1FE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школьников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gridAfter w:val="1"/>
          <w:wAfter w:w="104" w:type="dxa"/>
          <w:trHeight w:val="1103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right="992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экстренных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</w:p>
        </w:tc>
        <w:tc>
          <w:tcPr>
            <w:tcW w:w="2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0D558C" w:rsidRDefault="00DA1FE2">
            <w:pPr>
              <w:pStyle w:val="TableParagraph"/>
              <w:spacing w:line="270" w:lineRule="atLeast"/>
              <w:ind w:left="105" w:right="302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gridAfter w:val="1"/>
          <w:wAfter w:w="104" w:type="dxa"/>
          <w:trHeight w:val="827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Проведений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заседаний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общешкольного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родительского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комитета</w:t>
            </w:r>
          </w:p>
        </w:tc>
        <w:tc>
          <w:tcPr>
            <w:tcW w:w="2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left="105" w:right="393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Сентябрь- май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два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раза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год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0"/>
              <w:rPr>
                <w:sz w:val="24"/>
              </w:rPr>
            </w:pPr>
            <w:r w:rsidRPr="00C82523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7-9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2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0D558C" w:rsidRDefault="00DA1F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D558C" w:rsidTr="008C2ED5">
        <w:trPr>
          <w:gridAfter w:val="1"/>
          <w:wAfter w:w="104" w:type="dxa"/>
          <w:trHeight w:val="1932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181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Выбор родительского комитета и организация</w:t>
            </w:r>
            <w:r w:rsidRPr="00C82523">
              <w:rPr>
                <w:spacing w:val="-58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его работы (</w:t>
            </w:r>
            <w:proofErr w:type="spellStart"/>
            <w:r w:rsidRPr="00C82523">
              <w:rPr>
                <w:sz w:val="24"/>
                <w:lang w:val="ru-RU"/>
              </w:rPr>
              <w:t>участвие</w:t>
            </w:r>
            <w:proofErr w:type="spellEnd"/>
            <w:r w:rsidRPr="00C82523">
              <w:rPr>
                <w:sz w:val="24"/>
                <w:lang w:val="ru-RU"/>
              </w:rPr>
              <w:t xml:space="preserve"> в управлении школой и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решении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вопросов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воспитания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обучения</w:t>
            </w:r>
          </w:p>
          <w:p w:rsidR="000D558C" w:rsidRPr="00C82523" w:rsidRDefault="00DA1FE2">
            <w:pPr>
              <w:pStyle w:val="TableParagraph"/>
              <w:spacing w:line="270" w:lineRule="atLeast"/>
              <w:ind w:right="425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 xml:space="preserve">детей; </w:t>
            </w:r>
            <w:proofErr w:type="spellStart"/>
            <w:r w:rsidRPr="00C82523">
              <w:rPr>
                <w:sz w:val="24"/>
                <w:lang w:val="ru-RU"/>
              </w:rPr>
              <w:t>вебинаров</w:t>
            </w:r>
            <w:proofErr w:type="spellEnd"/>
            <w:r w:rsidRPr="00C82523">
              <w:rPr>
                <w:sz w:val="24"/>
                <w:lang w:val="ru-RU"/>
              </w:rPr>
              <w:t>. Привлечение родителей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(законных представителей) к просмотру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82523">
              <w:rPr>
                <w:sz w:val="24"/>
                <w:lang w:val="ru-RU"/>
              </w:rPr>
              <w:t>вебинаров</w:t>
            </w:r>
            <w:proofErr w:type="spellEnd"/>
            <w:r w:rsidRPr="00C82523">
              <w:rPr>
                <w:sz w:val="24"/>
                <w:lang w:val="ru-RU"/>
              </w:rPr>
              <w:t xml:space="preserve"> воспитательной направленности,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Всероссийского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родительского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собрания)</w:t>
            </w:r>
          </w:p>
        </w:tc>
        <w:tc>
          <w:tcPr>
            <w:tcW w:w="2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0D558C" w:rsidRDefault="00DA1FE2">
            <w:pPr>
              <w:pStyle w:val="TableParagraph"/>
              <w:spacing w:line="240" w:lineRule="auto"/>
              <w:ind w:left="105" w:right="775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gridAfter w:val="1"/>
          <w:wAfter w:w="104" w:type="dxa"/>
          <w:trHeight w:val="566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468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Опрос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анкетирование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родителей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рамках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независимой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оценки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качества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gridAfter w:val="1"/>
          <w:wAfter w:w="104" w:type="dxa"/>
          <w:trHeight w:val="563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101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Анализ</w:t>
            </w:r>
            <w:r w:rsidRPr="00C82523">
              <w:rPr>
                <w:spacing w:val="1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активности</w:t>
            </w:r>
            <w:r w:rsidRPr="00C82523">
              <w:rPr>
                <w:spacing w:val="1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родителей</w:t>
            </w:r>
            <w:r w:rsidRPr="00C82523">
              <w:rPr>
                <w:spacing w:val="18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</w:t>
            </w:r>
            <w:r w:rsidRPr="00C82523">
              <w:rPr>
                <w:spacing w:val="1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мероприятиях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класса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 школы.</w:t>
            </w:r>
          </w:p>
        </w:tc>
        <w:tc>
          <w:tcPr>
            <w:tcW w:w="2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gridAfter w:val="1"/>
          <w:wAfter w:w="104" w:type="dxa"/>
          <w:trHeight w:val="827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tabs>
                <w:tab w:val="left" w:pos="1697"/>
                <w:tab w:val="left" w:pos="2601"/>
                <w:tab w:val="left" w:pos="2917"/>
                <w:tab w:val="left" w:pos="4351"/>
              </w:tabs>
              <w:spacing w:line="240" w:lineRule="auto"/>
              <w:ind w:right="100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Родительская</w:t>
            </w:r>
            <w:r w:rsidRPr="00C82523">
              <w:rPr>
                <w:sz w:val="24"/>
                <w:lang w:val="ru-RU"/>
              </w:rPr>
              <w:tab/>
              <w:t>группа</w:t>
            </w:r>
            <w:r w:rsidRPr="00C82523">
              <w:rPr>
                <w:sz w:val="24"/>
                <w:lang w:val="ru-RU"/>
              </w:rPr>
              <w:tab/>
              <w:t>в</w:t>
            </w:r>
            <w:r w:rsidRPr="00C82523">
              <w:rPr>
                <w:sz w:val="24"/>
                <w:lang w:val="ru-RU"/>
              </w:rPr>
              <w:tab/>
              <w:t>социальных</w:t>
            </w:r>
            <w:r w:rsidRPr="00C82523">
              <w:rPr>
                <w:sz w:val="24"/>
                <w:lang w:val="ru-RU"/>
              </w:rPr>
              <w:tab/>
            </w:r>
            <w:r w:rsidRPr="00C82523">
              <w:rPr>
                <w:spacing w:val="-1"/>
                <w:sz w:val="24"/>
                <w:lang w:val="ru-RU"/>
              </w:rPr>
              <w:t>сетях,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оперативная</w:t>
            </w:r>
            <w:r w:rsidRPr="00C82523">
              <w:rPr>
                <w:spacing w:val="4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связь</w:t>
            </w:r>
            <w:r w:rsidRPr="00C82523">
              <w:rPr>
                <w:spacing w:val="4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</w:t>
            </w:r>
            <w:r w:rsidRPr="00C82523">
              <w:rPr>
                <w:spacing w:val="4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родителями</w:t>
            </w:r>
            <w:r w:rsidRPr="00C82523">
              <w:rPr>
                <w:spacing w:val="4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</w:t>
            </w:r>
            <w:r w:rsidRPr="00C82523">
              <w:rPr>
                <w:spacing w:val="4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режиме</w:t>
            </w:r>
          </w:p>
          <w:p w:rsidR="000D558C" w:rsidRDefault="00DA1FE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офлайн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</w:tc>
        <w:tc>
          <w:tcPr>
            <w:tcW w:w="2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gridAfter w:val="1"/>
          <w:wAfter w:w="104" w:type="dxa"/>
          <w:trHeight w:val="565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gridAfter w:val="1"/>
          <w:wAfter w:w="104" w:type="dxa"/>
          <w:trHeight w:val="564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дому</w:t>
            </w:r>
            <w:proofErr w:type="spellEnd"/>
          </w:p>
        </w:tc>
        <w:tc>
          <w:tcPr>
            <w:tcW w:w="2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0D55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 w:rsidTr="008C2ED5">
        <w:trPr>
          <w:gridAfter w:val="1"/>
          <w:wAfter w:w="104" w:type="dxa"/>
          <w:trHeight w:val="827"/>
        </w:trPr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Совместные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дела.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Организация</w:t>
            </w:r>
            <w:r w:rsidRPr="00C82523">
              <w:rPr>
                <w:spacing w:val="-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на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базе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класса</w:t>
            </w:r>
          </w:p>
          <w:p w:rsidR="000D558C" w:rsidRPr="00C82523" w:rsidRDefault="00DA1FE2">
            <w:pPr>
              <w:pStyle w:val="TableParagraph"/>
              <w:spacing w:line="270" w:lineRule="atLeast"/>
              <w:ind w:right="523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семейных праздников, конкурсов,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соревнований,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направленных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на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сплочение</w:t>
            </w:r>
          </w:p>
        </w:tc>
        <w:tc>
          <w:tcPr>
            <w:tcW w:w="2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</w:tbl>
    <w:p w:rsidR="000D558C" w:rsidRDefault="000D558C">
      <w:pPr>
        <w:sectPr w:rsidR="000D558C">
          <w:headerReference w:type="default" r:id="rId8"/>
          <w:pgSz w:w="11906" w:h="16838"/>
          <w:pgMar w:top="1120" w:right="360" w:bottom="280" w:left="840" w:header="0" w:footer="0" w:gutter="0"/>
          <w:pgBorders>
            <w:top w:val="double" w:sz="24" w:space="23" w:color="000000"/>
            <w:left w:val="double" w:sz="24" w:space="9" w:color="000000"/>
            <w:bottom w:val="double" w:sz="24" w:space="0" w:color="000000"/>
            <w:right w:val="double" w:sz="24" w:space="0" w:color="000000"/>
          </w:pgBorders>
          <w:cols w:space="720"/>
          <w:formProt w:val="0"/>
          <w:docGrid w:linePitch="100"/>
        </w:sectPr>
      </w:pPr>
    </w:p>
    <w:tbl>
      <w:tblPr>
        <w:tblStyle w:val="TableNormal"/>
        <w:tblW w:w="10462" w:type="dxa"/>
        <w:tblInd w:w="12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83"/>
        <w:gridCol w:w="141"/>
        <w:gridCol w:w="1983"/>
        <w:gridCol w:w="1133"/>
        <w:gridCol w:w="2422"/>
      </w:tblGrid>
      <w:tr w:rsidR="000D558C">
        <w:trPr>
          <w:trHeight w:val="565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семьи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0D55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0D55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0D55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558C">
        <w:trPr>
          <w:trHeight w:val="1103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неблагополучными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семьями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  <w:p w:rsidR="000D558C" w:rsidRDefault="00B16DF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0D558C" w:rsidRDefault="00DA1F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>
        <w:trPr>
          <w:trHeight w:val="275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  <w:highlight w:val="cyan"/>
              </w:rPr>
            </w:pPr>
            <w:proofErr w:type="spellStart"/>
            <w:r>
              <w:rPr>
                <w:b/>
                <w:sz w:val="24"/>
                <w:highlight w:val="cyan"/>
              </w:rPr>
              <w:t>Урочная</w:t>
            </w:r>
            <w:proofErr w:type="spellEnd"/>
            <w:r>
              <w:rPr>
                <w:b/>
                <w:spacing w:val="-3"/>
                <w:sz w:val="24"/>
                <w:highlight w:val="cyan"/>
              </w:rPr>
              <w:t xml:space="preserve"> </w:t>
            </w:r>
            <w:proofErr w:type="spellStart"/>
            <w:r>
              <w:rPr>
                <w:b/>
                <w:sz w:val="24"/>
                <w:highlight w:val="cyan"/>
              </w:rPr>
              <w:t>деятельность</w:t>
            </w:r>
            <w:proofErr w:type="spellEnd"/>
          </w:p>
        </w:tc>
      </w:tr>
      <w:tr w:rsidR="000D558C">
        <w:trPr>
          <w:trHeight w:val="364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0D558C">
        <w:trPr>
          <w:trHeight w:val="827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284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Формы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сотрудничества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на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уроке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группе,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команде,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паре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</w:t>
            </w:r>
            <w:r w:rsidRPr="00C82523">
              <w:rPr>
                <w:spacing w:val="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учеником,</w:t>
            </w:r>
            <w:r w:rsidRPr="00C82523">
              <w:rPr>
                <w:spacing w:val="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паре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</w:t>
            </w:r>
          </w:p>
          <w:p w:rsidR="000D558C" w:rsidRDefault="00DA1FE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учителем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0D558C">
        <w:trPr>
          <w:trHeight w:val="1103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389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Система оценки количественная и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качественная, оперативная обратная связь,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положительная</w:t>
            </w:r>
            <w:r w:rsidRPr="00C82523">
              <w:rPr>
                <w:spacing w:val="-8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динамика</w:t>
            </w:r>
            <w:r w:rsidRPr="00C82523">
              <w:rPr>
                <w:spacing w:val="-9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индивидуальных</w:t>
            </w:r>
          </w:p>
          <w:p w:rsidR="000D558C" w:rsidRDefault="00DA1FE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достижений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0D558C">
        <w:trPr>
          <w:trHeight w:val="1104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150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Отбор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текстов,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учебных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заданий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образцами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героических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поступков,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проявления</w:t>
            </w:r>
          </w:p>
          <w:p w:rsidR="000D558C" w:rsidRPr="00C82523" w:rsidRDefault="00DA1FE2">
            <w:pPr>
              <w:pStyle w:val="TableParagraph"/>
              <w:spacing w:line="270" w:lineRule="atLeast"/>
              <w:ind w:right="253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человеколюбия, сострадания, достоинства и</w:t>
            </w:r>
            <w:r w:rsidRPr="00C82523">
              <w:rPr>
                <w:spacing w:val="-58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чести.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0D558C">
        <w:trPr>
          <w:trHeight w:val="827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Дискуссии,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вопросы,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презентации,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реальные</w:t>
            </w:r>
          </w:p>
          <w:p w:rsidR="000D558C" w:rsidRPr="00C82523" w:rsidRDefault="00DA1FE2">
            <w:pPr>
              <w:pStyle w:val="TableParagraph"/>
              <w:spacing w:line="270" w:lineRule="atLeast"/>
              <w:ind w:right="945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сюжеты с постановкой нравственных</w:t>
            </w:r>
            <w:r w:rsidRPr="00C82523">
              <w:rPr>
                <w:spacing w:val="-58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проблем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0D558C">
        <w:trPr>
          <w:trHeight w:val="827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Метод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исследования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на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уроках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математики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</w:t>
            </w:r>
          </w:p>
          <w:p w:rsidR="000D558C" w:rsidRPr="00C82523" w:rsidRDefault="00DA1FE2">
            <w:pPr>
              <w:pStyle w:val="TableParagraph"/>
              <w:spacing w:line="270" w:lineRule="atLeast"/>
              <w:ind w:right="292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окружающего мира в реальных ситуациях и</w:t>
            </w:r>
            <w:r w:rsidRPr="00C82523">
              <w:rPr>
                <w:spacing w:val="-58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учебно-познавательных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задачах.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0D558C" w:rsidRDefault="00DA1F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0D558C">
        <w:trPr>
          <w:trHeight w:val="83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Уроки-экскурсии,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библиотечные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музейные</w:t>
            </w:r>
          </w:p>
          <w:p w:rsidR="000D558C" w:rsidRPr="00C82523" w:rsidRDefault="00DA1FE2">
            <w:pPr>
              <w:pStyle w:val="TableParagraph"/>
              <w:spacing w:line="270" w:lineRule="atLeast"/>
              <w:ind w:right="177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уроки,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практикумы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реальными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предметами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природы,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ролевые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игры,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урок-путешествие.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0D558C">
        <w:trPr>
          <w:trHeight w:val="3035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406"/>
              <w:rPr>
                <w:sz w:val="24"/>
                <w:lang w:val="ru-RU"/>
              </w:rPr>
            </w:pPr>
            <w:proofErr w:type="spellStart"/>
            <w:r w:rsidRPr="00C82523">
              <w:rPr>
                <w:sz w:val="24"/>
                <w:lang w:val="ru-RU"/>
              </w:rPr>
              <w:t>Интерактив</w:t>
            </w:r>
            <w:proofErr w:type="spellEnd"/>
            <w:r w:rsidRPr="00C82523">
              <w:rPr>
                <w:spacing w:val="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уроков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как</w:t>
            </w:r>
            <w:r w:rsidRPr="00C82523">
              <w:rPr>
                <w:spacing w:val="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ресурс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познавательной активности, мотивации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поиска информации и ее интерпретации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(использование ИКТ и дистанционных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образовательных технологий обучения,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обеспечивающих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современные</w:t>
            </w:r>
            <w:r w:rsidRPr="00C82523">
              <w:rPr>
                <w:spacing w:val="-9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активности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обучающихся (программы- тренажеры,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тесты, мультимедийные презентации,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научно-популярные передачи, фильмы,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обучающие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сайты, уроки онлайн,</w:t>
            </w:r>
          </w:p>
          <w:p w:rsidR="000D558C" w:rsidRDefault="00DA1FE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видеолекции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0D558C">
        <w:trPr>
          <w:trHeight w:val="827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Уроки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мужества, уроки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милосердия,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уроки</w:t>
            </w:r>
          </w:p>
          <w:p w:rsidR="000D558C" w:rsidRPr="00C82523" w:rsidRDefault="00DA1FE2">
            <w:pPr>
              <w:pStyle w:val="TableParagraph"/>
              <w:spacing w:line="270" w:lineRule="atLeast"/>
              <w:ind w:right="287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добра,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уроки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знаний,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уроки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мира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как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ресурс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эмоционально-нравственного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воспитания.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0D558C">
        <w:trPr>
          <w:trHeight w:val="165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117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lastRenderedPageBreak/>
              <w:t>Всероссийские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открытые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уроки</w:t>
            </w:r>
            <w:r w:rsidRPr="00C82523">
              <w:rPr>
                <w:spacing w:val="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«ОБЖ»: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подготовка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учащихся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действиям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условиях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различного</w:t>
            </w:r>
            <w:r w:rsidRPr="00C82523">
              <w:rPr>
                <w:spacing w:val="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рода</w:t>
            </w:r>
            <w:r w:rsidRPr="00C82523">
              <w:rPr>
                <w:spacing w:val="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чрезвычайных</w:t>
            </w:r>
            <w:r w:rsidRPr="00C82523">
              <w:rPr>
                <w:spacing w:val="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ситуаций</w:t>
            </w:r>
            <w:r w:rsidRPr="00C82523">
              <w:rPr>
                <w:spacing w:val="9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–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плану</w:t>
            </w:r>
            <w:r w:rsidRPr="00C82523">
              <w:rPr>
                <w:spacing w:val="-8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воспитательной работы в</w:t>
            </w:r>
          </w:p>
          <w:p w:rsidR="000D558C" w:rsidRPr="00C82523" w:rsidRDefault="00DA1FE2">
            <w:pPr>
              <w:pStyle w:val="TableParagraph"/>
              <w:spacing w:line="270" w:lineRule="atLeast"/>
              <w:ind w:right="114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соответствии с Общероссийским Календарем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событий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на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2023-2024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учебный год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757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0D558C">
        <w:trPr>
          <w:trHeight w:val="275"/>
        </w:trPr>
        <w:tc>
          <w:tcPr>
            <w:tcW w:w="104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6" w:lineRule="exact"/>
              <w:ind w:left="1798" w:right="17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highlight w:val="cyan"/>
              </w:rPr>
              <w:t>Внеурочная</w:t>
            </w:r>
            <w:proofErr w:type="spellEnd"/>
            <w:r>
              <w:rPr>
                <w:b/>
                <w:spacing w:val="-3"/>
                <w:sz w:val="24"/>
                <w:highlight w:val="cyan"/>
              </w:rPr>
              <w:t xml:space="preserve"> </w:t>
            </w:r>
            <w:proofErr w:type="spellStart"/>
            <w:r>
              <w:rPr>
                <w:b/>
                <w:sz w:val="24"/>
                <w:highlight w:val="cyan"/>
              </w:rPr>
              <w:t>деятельность</w:t>
            </w:r>
            <w:proofErr w:type="spellEnd"/>
            <w:r>
              <w:rPr>
                <w:b/>
                <w:sz w:val="24"/>
                <w:highlight w:val="cyan"/>
              </w:rPr>
              <w:t>/</w:t>
            </w:r>
            <w:r>
              <w:rPr>
                <w:b/>
                <w:spacing w:val="-2"/>
                <w:sz w:val="24"/>
                <w:highlight w:val="cyan"/>
              </w:rPr>
              <w:t xml:space="preserve"> </w:t>
            </w:r>
            <w:proofErr w:type="spellStart"/>
            <w:r>
              <w:rPr>
                <w:b/>
                <w:sz w:val="24"/>
                <w:highlight w:val="cyan"/>
              </w:rPr>
              <w:t>дополнительное</w:t>
            </w:r>
            <w:proofErr w:type="spellEnd"/>
            <w:r>
              <w:rPr>
                <w:b/>
                <w:spacing w:val="-6"/>
                <w:sz w:val="24"/>
                <w:highlight w:val="cyan"/>
              </w:rPr>
              <w:t xml:space="preserve"> </w:t>
            </w:r>
            <w:proofErr w:type="spellStart"/>
            <w:r>
              <w:rPr>
                <w:b/>
                <w:sz w:val="24"/>
                <w:highlight w:val="cyan"/>
              </w:rPr>
              <w:t>образование</w:t>
            </w:r>
            <w:proofErr w:type="spellEnd"/>
          </w:p>
        </w:tc>
      </w:tr>
      <w:tr w:rsidR="000D558C">
        <w:trPr>
          <w:trHeight w:val="56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right="1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</w:tbl>
    <w:p w:rsidR="000D558C" w:rsidRDefault="000D558C">
      <w:pPr>
        <w:spacing w:line="267" w:lineRule="exact"/>
        <w:sectPr w:rsidR="000D558C">
          <w:headerReference w:type="default" r:id="rId9"/>
          <w:pgSz w:w="11906" w:h="16838"/>
          <w:pgMar w:top="1120" w:right="360" w:bottom="280" w:left="840" w:header="0" w:footer="0" w:gutter="0"/>
          <w:pgBorders>
            <w:top w:val="double" w:sz="24" w:space="23" w:color="000000"/>
            <w:left w:val="double" w:sz="24" w:space="9" w:color="000000"/>
            <w:bottom w:val="double" w:sz="24" w:space="0" w:color="000000"/>
            <w:right w:val="double" w:sz="24" w:space="0" w:color="000000"/>
          </w:pgBorders>
          <w:cols w:space="720"/>
          <w:formProt w:val="0"/>
          <w:docGrid w:linePitch="100"/>
        </w:sectPr>
      </w:pPr>
    </w:p>
    <w:tbl>
      <w:tblPr>
        <w:tblStyle w:val="TableNormal"/>
        <w:tblW w:w="10462" w:type="dxa"/>
        <w:tblInd w:w="12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810"/>
        <w:gridCol w:w="2115"/>
        <w:gridCol w:w="1134"/>
        <w:gridCol w:w="2403"/>
      </w:tblGrid>
      <w:tr w:rsidR="000D558C">
        <w:trPr>
          <w:trHeight w:val="565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0D55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0D55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0D558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D558C">
        <w:trPr>
          <w:trHeight w:val="56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«</w:t>
            </w:r>
            <w:proofErr w:type="spellStart"/>
            <w:r>
              <w:rPr>
                <w:sz w:val="24"/>
              </w:rPr>
              <w:t>Шахматы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</w:tr>
      <w:tr w:rsidR="000D558C">
        <w:trPr>
          <w:trHeight w:val="563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</w:tc>
      </w:tr>
      <w:tr w:rsidR="000D558C">
        <w:trPr>
          <w:trHeight w:val="565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</w:p>
        </w:tc>
      </w:tr>
      <w:tr w:rsidR="000D558C">
        <w:trPr>
          <w:trHeight w:val="551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Оренбуржье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</w:p>
          <w:p w:rsidR="000D558C" w:rsidRDefault="000D558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</w:tr>
      <w:tr w:rsidR="000D558C">
        <w:trPr>
          <w:trHeight w:val="551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Истоки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0D558C">
        <w:trPr>
          <w:trHeight w:val="275"/>
        </w:trPr>
        <w:tc>
          <w:tcPr>
            <w:tcW w:w="10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6" w:lineRule="exact"/>
              <w:ind w:left="1798" w:right="1795"/>
              <w:jc w:val="center"/>
              <w:rPr>
                <w:b/>
                <w:sz w:val="24"/>
                <w:highlight w:val="cyan"/>
              </w:rPr>
            </w:pPr>
            <w:proofErr w:type="spellStart"/>
            <w:r>
              <w:rPr>
                <w:b/>
                <w:sz w:val="24"/>
                <w:highlight w:val="cyan"/>
              </w:rPr>
              <w:t>Самоуправление</w:t>
            </w:r>
            <w:proofErr w:type="spellEnd"/>
          </w:p>
        </w:tc>
      </w:tr>
      <w:tr w:rsidR="000D558C">
        <w:trPr>
          <w:trHeight w:val="278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0D558C">
        <w:trPr>
          <w:trHeight w:val="56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762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Деятельность выборного школьного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ученического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Совета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 xml:space="preserve">(РАШ Республика </w:t>
            </w:r>
            <w:proofErr w:type="spellStart"/>
            <w:r w:rsidRPr="00C82523">
              <w:rPr>
                <w:sz w:val="24"/>
                <w:lang w:val="ru-RU"/>
              </w:rPr>
              <w:t>Ахмеровских</w:t>
            </w:r>
            <w:proofErr w:type="spellEnd"/>
            <w:r w:rsidRPr="00C82523">
              <w:rPr>
                <w:sz w:val="24"/>
                <w:lang w:val="ru-RU"/>
              </w:rPr>
              <w:t xml:space="preserve"> Школьников)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</w:p>
        </w:tc>
      </w:tr>
      <w:tr w:rsidR="000D558C">
        <w:trPr>
          <w:trHeight w:val="5112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307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Через деятельность выборных органов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самоуправления, отвечающих за различные</w:t>
            </w:r>
            <w:r w:rsidRPr="00C82523">
              <w:rPr>
                <w:spacing w:val="-58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направления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работы класса:</w:t>
            </w:r>
          </w:p>
          <w:p w:rsidR="000D558C" w:rsidRPr="00C82523" w:rsidRDefault="00DA1FE2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35" w:lineRule="auto"/>
              <w:ind w:right="172" w:firstLine="0"/>
              <w:rPr>
                <w:sz w:val="24"/>
                <w:lang w:val="ru-RU"/>
              </w:rPr>
            </w:pPr>
            <w:r w:rsidRPr="00C82523">
              <w:rPr>
                <w:rFonts w:eastAsiaTheme="minorHAnsi"/>
                <w:sz w:val="24"/>
                <w:lang w:val="ru-RU"/>
              </w:rPr>
              <w:t>Планирование</w:t>
            </w:r>
            <w:r w:rsidRPr="00C82523">
              <w:rPr>
                <w:rFonts w:eastAsiaTheme="minorHAnsi"/>
                <w:spacing w:val="-6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и</w:t>
            </w:r>
            <w:r w:rsidRPr="00C82523">
              <w:rPr>
                <w:rFonts w:eastAsiaTheme="minorHAnsi"/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анализ</w:t>
            </w:r>
            <w:r w:rsidRPr="00C82523">
              <w:rPr>
                <w:rFonts w:eastAsiaTheme="minorHAnsi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82523">
              <w:rPr>
                <w:rFonts w:eastAsiaTheme="minorHAnsi"/>
                <w:sz w:val="24"/>
                <w:lang w:val="ru-RU"/>
              </w:rPr>
              <w:t>общеклассных</w:t>
            </w:r>
            <w:proofErr w:type="spellEnd"/>
            <w:r w:rsidRPr="00C82523">
              <w:rPr>
                <w:rFonts w:eastAsiaTheme="minorHAnsi"/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дел,</w:t>
            </w:r>
            <w:r w:rsidRPr="00C82523">
              <w:rPr>
                <w:rFonts w:eastAsiaTheme="minorHAnsi"/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конкурсов, соревнований,</w:t>
            </w:r>
            <w:r w:rsidRPr="00C82523">
              <w:rPr>
                <w:rFonts w:eastAsiaTheme="minorHAnsi"/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акций;</w:t>
            </w:r>
          </w:p>
          <w:p w:rsidR="000D558C" w:rsidRPr="00C82523" w:rsidRDefault="00DA1FE2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left="300" w:hanging="194"/>
              <w:rPr>
                <w:sz w:val="24"/>
                <w:lang w:val="ru-RU"/>
              </w:rPr>
            </w:pPr>
            <w:r w:rsidRPr="00C82523">
              <w:rPr>
                <w:rFonts w:eastAsiaTheme="minorHAnsi"/>
                <w:sz w:val="24"/>
                <w:lang w:val="ru-RU"/>
              </w:rPr>
              <w:t>Организация</w:t>
            </w:r>
            <w:r w:rsidRPr="00C82523">
              <w:rPr>
                <w:rFonts w:eastAsiaTheme="minorHAnsi"/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дежурства</w:t>
            </w:r>
            <w:r w:rsidRPr="00C82523">
              <w:rPr>
                <w:rFonts w:eastAsiaTheme="minorHAnsi"/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по</w:t>
            </w:r>
            <w:r w:rsidRPr="00C82523">
              <w:rPr>
                <w:rFonts w:eastAsiaTheme="minorHAnsi"/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классу</w:t>
            </w:r>
            <w:r w:rsidRPr="00C82523">
              <w:rPr>
                <w:rFonts w:eastAsiaTheme="minorHAnsi"/>
                <w:spacing w:val="-7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и</w:t>
            </w:r>
            <w:r w:rsidRPr="00C82523">
              <w:rPr>
                <w:rFonts w:eastAsiaTheme="minorHAnsi"/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школе;</w:t>
            </w:r>
          </w:p>
          <w:p w:rsidR="000D558C" w:rsidRPr="00C82523" w:rsidRDefault="00DA1FE2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  <w:lang w:val="ru-RU"/>
              </w:rPr>
            </w:pPr>
            <w:r w:rsidRPr="00C82523">
              <w:rPr>
                <w:rFonts w:eastAsiaTheme="minorHAnsi"/>
                <w:sz w:val="24"/>
                <w:lang w:val="ru-RU"/>
              </w:rPr>
              <w:t>Выпуск</w:t>
            </w:r>
            <w:r w:rsidRPr="00C82523">
              <w:rPr>
                <w:rFonts w:eastAsiaTheme="minorHAnsi"/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и</w:t>
            </w:r>
            <w:r w:rsidRPr="00C82523">
              <w:rPr>
                <w:rFonts w:eastAsiaTheme="minorHAnsi"/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работа</w:t>
            </w:r>
            <w:r w:rsidRPr="00C82523">
              <w:rPr>
                <w:rFonts w:eastAsiaTheme="minorHAnsi"/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классного</w:t>
            </w:r>
            <w:r w:rsidRPr="00C82523">
              <w:rPr>
                <w:rFonts w:eastAsiaTheme="minorHAnsi"/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уголка;</w:t>
            </w:r>
          </w:p>
          <w:p w:rsidR="000D558C" w:rsidRPr="00C82523" w:rsidRDefault="00DA1FE2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right="206" w:firstLine="0"/>
              <w:rPr>
                <w:sz w:val="24"/>
                <w:lang w:val="ru-RU"/>
              </w:rPr>
            </w:pPr>
            <w:r w:rsidRPr="00C82523">
              <w:rPr>
                <w:rFonts w:eastAsiaTheme="minorHAnsi"/>
                <w:sz w:val="24"/>
                <w:lang w:val="ru-RU"/>
              </w:rPr>
              <w:t>Делегирование обучающихся для работы в</w:t>
            </w:r>
            <w:r w:rsidRPr="00C82523">
              <w:rPr>
                <w:rFonts w:eastAsiaTheme="minorHAnsi"/>
                <w:spacing w:val="-58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комитетах,</w:t>
            </w:r>
          </w:p>
          <w:p w:rsidR="000D558C" w:rsidRDefault="00DA1FE2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93" w:lineRule="exact"/>
              <w:ind w:left="300" w:hanging="194"/>
              <w:rPr>
                <w:sz w:val="24"/>
              </w:rPr>
            </w:pPr>
            <w:proofErr w:type="spellStart"/>
            <w:r>
              <w:rPr>
                <w:rFonts w:eastAsiaTheme="minorHAnsi"/>
                <w:sz w:val="24"/>
              </w:rPr>
              <w:t>Участие</w:t>
            </w:r>
            <w:proofErr w:type="spellEnd"/>
            <w:r>
              <w:rPr>
                <w:rFonts w:eastAsiaTheme="minorHAnsi"/>
                <w:spacing w:val="-3"/>
                <w:sz w:val="24"/>
              </w:rPr>
              <w:t xml:space="preserve"> </w:t>
            </w:r>
            <w:r>
              <w:rPr>
                <w:rFonts w:eastAsiaTheme="minorHAnsi"/>
                <w:sz w:val="24"/>
              </w:rPr>
              <w:t>в</w:t>
            </w:r>
            <w:r>
              <w:rPr>
                <w:rFonts w:eastAsiaTheme="minorHAns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</w:rPr>
              <w:t>выпуске</w:t>
            </w:r>
            <w:proofErr w:type="spellEnd"/>
            <w:r>
              <w:rPr>
                <w:rFonts w:eastAsiaTheme="minorHAns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</w:rPr>
              <w:t>школьной</w:t>
            </w:r>
            <w:proofErr w:type="spellEnd"/>
            <w:r>
              <w:rPr>
                <w:rFonts w:eastAsiaTheme="minorHAnsi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</w:rPr>
              <w:t>газеты</w:t>
            </w:r>
            <w:proofErr w:type="spellEnd"/>
          </w:p>
          <w:p w:rsidR="000D558C" w:rsidRDefault="00DA1F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жизнь</w:t>
            </w:r>
            <w:proofErr w:type="spellEnd"/>
            <w:r>
              <w:rPr>
                <w:sz w:val="24"/>
              </w:rPr>
              <w:t>»;</w:t>
            </w:r>
          </w:p>
          <w:p w:rsidR="000D558C" w:rsidRPr="00C82523" w:rsidRDefault="00DA1FE2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40" w:lineRule="auto"/>
              <w:ind w:right="668" w:firstLine="0"/>
              <w:rPr>
                <w:sz w:val="24"/>
                <w:lang w:val="ru-RU"/>
              </w:rPr>
            </w:pPr>
            <w:r w:rsidRPr="00C82523">
              <w:rPr>
                <w:rFonts w:eastAsiaTheme="minorHAnsi"/>
                <w:sz w:val="24"/>
                <w:lang w:val="ru-RU"/>
              </w:rPr>
              <w:t>Активизация</w:t>
            </w:r>
            <w:r w:rsidRPr="00C82523">
              <w:rPr>
                <w:rFonts w:eastAsiaTheme="minorHAnsi"/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обучающихся</w:t>
            </w:r>
            <w:r w:rsidRPr="00C82523">
              <w:rPr>
                <w:rFonts w:eastAsiaTheme="minorHAnsi"/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класса</w:t>
            </w:r>
            <w:r w:rsidRPr="00C82523">
              <w:rPr>
                <w:rFonts w:eastAsiaTheme="minorHAnsi"/>
                <w:spacing w:val="-6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для</w:t>
            </w:r>
            <w:r w:rsidRPr="00C82523">
              <w:rPr>
                <w:rFonts w:eastAsiaTheme="minorHAnsi"/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занятости</w:t>
            </w:r>
            <w:r w:rsidRPr="00C82523">
              <w:rPr>
                <w:rFonts w:eastAsiaTheme="minorHAnsi"/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в</w:t>
            </w:r>
            <w:r w:rsidRPr="00C82523">
              <w:rPr>
                <w:rFonts w:eastAsiaTheme="minorHAnsi"/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свободное</w:t>
            </w:r>
            <w:r w:rsidRPr="00C82523">
              <w:rPr>
                <w:rFonts w:eastAsiaTheme="minorHAnsi"/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время;</w:t>
            </w:r>
          </w:p>
          <w:p w:rsidR="000D558C" w:rsidRPr="00C82523" w:rsidRDefault="00DA1FE2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line="235" w:lineRule="auto"/>
              <w:ind w:right="354" w:firstLine="0"/>
              <w:rPr>
                <w:sz w:val="24"/>
                <w:lang w:val="ru-RU"/>
              </w:rPr>
            </w:pPr>
            <w:r w:rsidRPr="00C82523">
              <w:rPr>
                <w:rFonts w:eastAsiaTheme="minorHAnsi"/>
                <w:sz w:val="24"/>
                <w:lang w:val="ru-RU"/>
              </w:rPr>
              <w:t xml:space="preserve">Представление </w:t>
            </w:r>
            <w:proofErr w:type="gramStart"/>
            <w:r w:rsidRPr="00C82523">
              <w:rPr>
                <w:rFonts w:eastAsiaTheme="minorHAnsi"/>
                <w:sz w:val="24"/>
                <w:lang w:val="ru-RU"/>
              </w:rPr>
              <w:t>кандидатур</w:t>
            </w:r>
            <w:proofErr w:type="gramEnd"/>
            <w:r w:rsidRPr="00C82523">
              <w:rPr>
                <w:rFonts w:eastAsiaTheme="minorHAnsi"/>
                <w:sz w:val="24"/>
                <w:lang w:val="ru-RU"/>
              </w:rPr>
              <w:t xml:space="preserve"> обучающихся</w:t>
            </w:r>
            <w:r w:rsidRPr="00C82523">
              <w:rPr>
                <w:rFonts w:eastAsiaTheme="minorHAnsi"/>
                <w:spacing w:val="-58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для</w:t>
            </w:r>
            <w:r w:rsidRPr="00C82523">
              <w:rPr>
                <w:rFonts w:eastAsiaTheme="minorHAnsi"/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награждения;</w:t>
            </w:r>
          </w:p>
          <w:p w:rsidR="000D558C" w:rsidRPr="00C82523" w:rsidRDefault="00DA1FE2">
            <w:pPr>
              <w:pStyle w:val="TableParagraph"/>
              <w:numPr>
                <w:ilvl w:val="0"/>
                <w:numId w:val="1"/>
              </w:numPr>
              <w:tabs>
                <w:tab w:val="left" w:pos="301"/>
              </w:tabs>
              <w:spacing w:before="12" w:line="276" w:lineRule="exact"/>
              <w:ind w:right="1431" w:firstLine="0"/>
              <w:jc w:val="both"/>
              <w:rPr>
                <w:sz w:val="24"/>
                <w:lang w:val="ru-RU"/>
              </w:rPr>
            </w:pPr>
            <w:r w:rsidRPr="00C82523">
              <w:rPr>
                <w:rFonts w:eastAsiaTheme="minorHAnsi"/>
                <w:sz w:val="24"/>
                <w:lang w:val="ru-RU"/>
              </w:rPr>
              <w:t>Отчетность о работе классного</w:t>
            </w:r>
            <w:r w:rsidRPr="00C82523">
              <w:rPr>
                <w:rFonts w:eastAsiaTheme="minorHAnsi"/>
                <w:spacing w:val="-58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самоуправления на общем сборе</w:t>
            </w:r>
            <w:r w:rsidRPr="00C82523">
              <w:rPr>
                <w:rFonts w:eastAsiaTheme="minorHAnsi"/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rFonts w:eastAsiaTheme="minorHAnsi"/>
                <w:sz w:val="24"/>
                <w:lang w:val="ru-RU"/>
              </w:rPr>
              <w:t>обучающихся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</w:p>
        </w:tc>
      </w:tr>
    </w:tbl>
    <w:p w:rsidR="000D558C" w:rsidRDefault="000D558C">
      <w:pPr>
        <w:sectPr w:rsidR="000D558C">
          <w:headerReference w:type="default" r:id="rId10"/>
          <w:pgSz w:w="11906" w:h="16838"/>
          <w:pgMar w:top="1120" w:right="360" w:bottom="280" w:left="840" w:header="0" w:footer="0" w:gutter="0"/>
          <w:pgBorders>
            <w:top w:val="double" w:sz="24" w:space="23" w:color="000000"/>
            <w:left w:val="double" w:sz="24" w:space="9" w:color="000000"/>
            <w:bottom w:val="double" w:sz="24" w:space="0" w:color="000000"/>
            <w:right w:val="double" w:sz="24" w:space="0" w:color="000000"/>
          </w:pgBorders>
          <w:cols w:space="720"/>
          <w:formProt w:val="0"/>
          <w:docGrid w:linePitch="100"/>
        </w:sectPr>
      </w:pPr>
    </w:p>
    <w:tbl>
      <w:tblPr>
        <w:tblStyle w:val="TableNormal"/>
        <w:tblW w:w="10656" w:type="dxa"/>
        <w:tblInd w:w="12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850"/>
        <w:gridCol w:w="2143"/>
        <w:gridCol w:w="1130"/>
        <w:gridCol w:w="2533"/>
      </w:tblGrid>
      <w:tr w:rsidR="000D558C">
        <w:trPr>
          <w:trHeight w:val="830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lastRenderedPageBreak/>
              <w:t>Организация</w:t>
            </w:r>
            <w:r w:rsidRPr="00C82523">
              <w:rPr>
                <w:spacing w:val="-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дежурства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школе,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классе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  <w:p w:rsidR="000D558C" w:rsidRDefault="00DA1FE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>
        <w:trPr>
          <w:trHeight w:val="56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Выпуск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работа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классного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уголка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>
        <w:trPr>
          <w:trHeight w:val="280"/>
        </w:trPr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0" w:lineRule="exact"/>
              <w:ind w:left="1798" w:right="1793"/>
              <w:jc w:val="center"/>
              <w:rPr>
                <w:b/>
                <w:sz w:val="24"/>
                <w:highlight w:val="cyan"/>
              </w:rPr>
            </w:pPr>
            <w:proofErr w:type="spellStart"/>
            <w:r>
              <w:rPr>
                <w:b/>
                <w:sz w:val="24"/>
                <w:highlight w:val="cyan"/>
              </w:rPr>
              <w:t>Профориентация</w:t>
            </w:r>
            <w:proofErr w:type="spellEnd"/>
          </w:p>
        </w:tc>
      </w:tr>
      <w:tr w:rsidR="000D558C">
        <w:trPr>
          <w:trHeight w:val="282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0D558C">
        <w:trPr>
          <w:trHeight w:val="56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847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Классный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часы,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беседы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«Знакомство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профессиями»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>
        <w:trPr>
          <w:trHeight w:val="565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Защита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проектов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презентации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профессий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>
        <w:trPr>
          <w:trHeight w:val="56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1026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Конкурс</w:t>
            </w:r>
            <w:r w:rsidRPr="00C82523">
              <w:rPr>
                <w:spacing w:val="-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рисунков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«Профессия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моих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родителей»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>
        <w:trPr>
          <w:trHeight w:val="277"/>
        </w:trPr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8" w:lineRule="exact"/>
              <w:ind w:left="1798" w:right="17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shd w:val="clear" w:color="auto" w:fill="FFFF00"/>
              </w:rPr>
              <w:t>Профилактика</w:t>
            </w:r>
            <w:proofErr w:type="spellEnd"/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и</w:t>
            </w:r>
            <w:r>
              <w:rPr>
                <w:b/>
                <w:spacing w:val="-1"/>
                <w:sz w:val="24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z w:val="24"/>
                <w:shd w:val="clear" w:color="auto" w:fill="FFFF00"/>
              </w:rPr>
              <w:t>безопасность</w:t>
            </w:r>
            <w:proofErr w:type="spellEnd"/>
          </w:p>
        </w:tc>
      </w:tr>
      <w:tr w:rsidR="000D558C">
        <w:trPr>
          <w:trHeight w:val="386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0D558C">
        <w:trPr>
          <w:trHeight w:val="82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100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ПДД,</w:t>
            </w:r>
            <w:r w:rsidRPr="00C82523">
              <w:rPr>
                <w:spacing w:val="48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«Азбука</w:t>
            </w:r>
            <w:r w:rsidRPr="00C82523">
              <w:rPr>
                <w:spacing w:val="4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здоровья»,</w:t>
            </w:r>
            <w:r w:rsidRPr="00C82523">
              <w:rPr>
                <w:spacing w:val="49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«Всероссийский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Интернет-урок»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0D558C">
        <w:trPr>
          <w:trHeight w:val="827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0D558C">
        <w:trPr>
          <w:trHeight w:val="1103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 w:rsidRPr="00C82523">
              <w:rPr>
                <w:sz w:val="24"/>
                <w:lang w:val="ru-RU"/>
              </w:rPr>
              <w:t>Беседы,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конкурсы,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игровые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программы,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профилактические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программы,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классные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часы.</w:t>
            </w:r>
            <w:r w:rsidRPr="00C82523">
              <w:rPr>
                <w:spacing w:val="5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интересными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людьми</w:t>
            </w:r>
            <w:proofErr w:type="spellEnd"/>
            <w:r>
              <w:rPr>
                <w:sz w:val="24"/>
              </w:rPr>
              <w:t>:</w:t>
            </w:r>
          </w:p>
          <w:p w:rsidR="000D558C" w:rsidRDefault="00DA1FE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врачами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инспекторами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УУП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 w:rsidP="00E5097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0D558C">
        <w:trPr>
          <w:trHeight w:val="827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tabs>
                <w:tab w:val="left" w:pos="1597"/>
                <w:tab w:val="left" w:pos="2247"/>
                <w:tab w:val="left" w:pos="3259"/>
                <w:tab w:val="left" w:pos="3561"/>
                <w:tab w:val="left" w:pos="3648"/>
              </w:tabs>
              <w:spacing w:line="240" w:lineRule="auto"/>
              <w:ind w:right="97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Информационные</w:t>
            </w:r>
            <w:r w:rsidRPr="00C82523">
              <w:rPr>
                <w:sz w:val="24"/>
                <w:lang w:val="ru-RU"/>
              </w:rPr>
              <w:tab/>
              <w:t>стенды</w:t>
            </w:r>
            <w:r w:rsidRPr="00C82523">
              <w:rPr>
                <w:sz w:val="24"/>
                <w:lang w:val="ru-RU"/>
              </w:rPr>
              <w:tab/>
              <w:t>с</w:t>
            </w:r>
            <w:r w:rsidRPr="00C82523">
              <w:rPr>
                <w:sz w:val="24"/>
                <w:lang w:val="ru-RU"/>
              </w:rPr>
              <w:tab/>
            </w:r>
            <w:r w:rsidRPr="00C82523">
              <w:rPr>
                <w:sz w:val="24"/>
                <w:lang w:val="ru-RU"/>
              </w:rPr>
              <w:tab/>
            </w:r>
            <w:r w:rsidRPr="00C82523">
              <w:rPr>
                <w:spacing w:val="-1"/>
                <w:sz w:val="24"/>
                <w:lang w:val="ru-RU"/>
              </w:rPr>
              <w:t>правилами,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82523">
              <w:rPr>
                <w:sz w:val="24"/>
                <w:lang w:val="ru-RU"/>
              </w:rPr>
              <w:t>нормами,</w:t>
            </w:r>
            <w:r w:rsidRPr="00C82523">
              <w:rPr>
                <w:sz w:val="24"/>
                <w:lang w:val="ru-RU"/>
              </w:rPr>
              <w:tab/>
            </w:r>
            <w:proofErr w:type="gramEnd"/>
            <w:r w:rsidRPr="00C82523">
              <w:rPr>
                <w:sz w:val="24"/>
                <w:lang w:val="ru-RU"/>
              </w:rPr>
              <w:t>требованиями</w:t>
            </w:r>
            <w:r w:rsidRPr="00C82523">
              <w:rPr>
                <w:sz w:val="24"/>
                <w:lang w:val="ru-RU"/>
              </w:rPr>
              <w:tab/>
            </w:r>
            <w:r w:rsidRPr="00C82523">
              <w:rPr>
                <w:sz w:val="24"/>
                <w:lang w:val="ru-RU"/>
              </w:rPr>
              <w:tab/>
            </w:r>
            <w:r w:rsidRPr="00C82523">
              <w:rPr>
                <w:spacing w:val="-1"/>
                <w:sz w:val="24"/>
                <w:lang w:val="ru-RU"/>
              </w:rPr>
              <w:t>безопасного</w:t>
            </w:r>
          </w:p>
          <w:p w:rsidR="000D558C" w:rsidRDefault="00DA1FE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поведения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B16D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B16D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70" w:lineRule="atLeast"/>
              <w:ind w:left="106" w:right="27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0D558C">
        <w:trPr>
          <w:trHeight w:val="1655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tabs>
                <w:tab w:val="left" w:pos="1619"/>
                <w:tab w:val="left" w:pos="2487"/>
                <w:tab w:val="left" w:pos="4223"/>
              </w:tabs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Обследование материально-бытовых условий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учащихся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из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многодетных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семей,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«группы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риска». Сбор информации о детях и семьях,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стоящих</w:t>
            </w:r>
            <w:r w:rsidRPr="00C82523">
              <w:rPr>
                <w:sz w:val="24"/>
                <w:lang w:val="ru-RU"/>
              </w:rPr>
              <w:tab/>
              <w:t>на</w:t>
            </w:r>
            <w:r w:rsidRPr="00C82523">
              <w:rPr>
                <w:sz w:val="24"/>
                <w:lang w:val="ru-RU"/>
              </w:rPr>
              <w:tab/>
              <w:t>различных</w:t>
            </w:r>
            <w:r w:rsidRPr="00C82523">
              <w:rPr>
                <w:sz w:val="24"/>
                <w:lang w:val="ru-RU"/>
              </w:rPr>
              <w:tab/>
            </w:r>
            <w:r w:rsidRPr="00C82523">
              <w:rPr>
                <w:spacing w:val="-1"/>
                <w:sz w:val="24"/>
                <w:lang w:val="ru-RU"/>
              </w:rPr>
              <w:t>видах</w:t>
            </w:r>
          </w:p>
          <w:p w:rsidR="000D558C" w:rsidRPr="00C82523" w:rsidRDefault="00DA1FE2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профилактического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учета,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формирование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банка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данных.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8B3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8B35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0D558C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</w:p>
        </w:tc>
      </w:tr>
      <w:tr w:rsidR="000D558C">
        <w:trPr>
          <w:trHeight w:val="566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Вручение</w:t>
            </w:r>
            <w:r w:rsidRPr="00C82523">
              <w:rPr>
                <w:spacing w:val="4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буклетов,</w:t>
            </w:r>
            <w:r w:rsidRPr="00C82523">
              <w:rPr>
                <w:spacing w:val="4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памяток</w:t>
            </w:r>
            <w:r w:rsidRPr="00C82523">
              <w:rPr>
                <w:spacing w:val="4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для</w:t>
            </w:r>
            <w:r w:rsidRPr="00C82523">
              <w:rPr>
                <w:spacing w:val="4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детей</w:t>
            </w:r>
            <w:r w:rsidRPr="00C82523">
              <w:rPr>
                <w:spacing w:val="4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родителей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</w:t>
            </w:r>
            <w:r w:rsidRPr="00C82523">
              <w:rPr>
                <w:spacing w:val="-6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профилактике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01.09.20</w:t>
            </w:r>
            <w:r w:rsidR="008B35FB">
              <w:rPr>
                <w:sz w:val="24"/>
              </w:rPr>
              <w:t>24</w:t>
            </w:r>
            <w:r>
              <w:rPr>
                <w:sz w:val="24"/>
              </w:rPr>
              <w:t>-</w:t>
            </w:r>
          </w:p>
          <w:p w:rsidR="000D558C" w:rsidRDefault="008B35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7-9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0D558C">
        <w:trPr>
          <w:trHeight w:val="82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tabs>
                <w:tab w:val="left" w:pos="1172"/>
                <w:tab w:val="left" w:pos="1867"/>
                <w:tab w:val="left" w:pos="2659"/>
                <w:tab w:val="left" w:pos="2709"/>
                <w:tab w:val="left" w:pos="3117"/>
                <w:tab w:val="left" w:pos="3867"/>
                <w:tab w:val="left" w:pos="3935"/>
              </w:tabs>
              <w:spacing w:line="240" w:lineRule="auto"/>
              <w:ind w:right="100"/>
              <w:rPr>
                <w:sz w:val="24"/>
                <w:lang w:val="ru-RU"/>
              </w:rPr>
            </w:pPr>
            <w:proofErr w:type="gramStart"/>
            <w:r w:rsidRPr="00C82523">
              <w:rPr>
                <w:sz w:val="24"/>
                <w:lang w:val="ru-RU"/>
              </w:rPr>
              <w:t>Акции,</w:t>
            </w:r>
            <w:r w:rsidRPr="00C82523">
              <w:rPr>
                <w:sz w:val="24"/>
                <w:lang w:val="ru-RU"/>
              </w:rPr>
              <w:tab/>
            </w:r>
            <w:proofErr w:type="gramEnd"/>
            <w:r w:rsidRPr="00C82523">
              <w:rPr>
                <w:sz w:val="24"/>
                <w:lang w:val="ru-RU"/>
              </w:rPr>
              <w:t>Месячники</w:t>
            </w:r>
            <w:r w:rsidRPr="00C82523">
              <w:rPr>
                <w:sz w:val="24"/>
                <w:lang w:val="ru-RU"/>
              </w:rPr>
              <w:tab/>
              <w:t>и</w:t>
            </w:r>
            <w:r w:rsidRPr="00C82523">
              <w:rPr>
                <w:sz w:val="24"/>
                <w:lang w:val="ru-RU"/>
              </w:rPr>
              <w:tab/>
              <w:t>Дни</w:t>
            </w:r>
            <w:r w:rsidRPr="00C82523">
              <w:rPr>
                <w:sz w:val="24"/>
                <w:lang w:val="ru-RU"/>
              </w:rPr>
              <w:tab/>
            </w:r>
            <w:r w:rsidRPr="00C82523">
              <w:rPr>
                <w:spacing w:val="-1"/>
                <w:sz w:val="24"/>
                <w:lang w:val="ru-RU"/>
              </w:rPr>
              <w:t>активной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профилактики:</w:t>
            </w:r>
            <w:r w:rsidRPr="00C82523">
              <w:rPr>
                <w:sz w:val="24"/>
                <w:lang w:val="ru-RU"/>
              </w:rPr>
              <w:tab/>
              <w:t>«День</w:t>
            </w:r>
            <w:r w:rsidRPr="00C82523">
              <w:rPr>
                <w:sz w:val="24"/>
                <w:lang w:val="ru-RU"/>
              </w:rPr>
              <w:tab/>
            </w:r>
            <w:r w:rsidRPr="00C82523">
              <w:rPr>
                <w:sz w:val="24"/>
                <w:lang w:val="ru-RU"/>
              </w:rPr>
              <w:tab/>
              <w:t>открытых</w:t>
            </w:r>
            <w:r w:rsidRPr="00C82523">
              <w:rPr>
                <w:sz w:val="24"/>
                <w:lang w:val="ru-RU"/>
              </w:rPr>
              <w:tab/>
            </w:r>
            <w:r w:rsidRPr="00C82523">
              <w:rPr>
                <w:sz w:val="24"/>
                <w:lang w:val="ru-RU"/>
              </w:rPr>
              <w:tab/>
            </w:r>
            <w:r w:rsidRPr="00C82523">
              <w:rPr>
                <w:spacing w:val="-1"/>
                <w:sz w:val="24"/>
                <w:lang w:val="ru-RU"/>
              </w:rPr>
              <w:t>дверей»,</w:t>
            </w:r>
          </w:p>
          <w:p w:rsidR="000D558C" w:rsidRDefault="00DA1FE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Правовая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8B3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8B35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7-9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76" w:lineRule="exact"/>
              <w:ind w:left="106" w:right="278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0D558C">
        <w:trPr>
          <w:trHeight w:val="1379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337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Мероприятия направленные на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профилактику</w:t>
            </w:r>
            <w:r w:rsidRPr="00C82523">
              <w:rPr>
                <w:spacing w:val="-1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потребления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наркотических,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токсических и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других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82523">
              <w:rPr>
                <w:sz w:val="24"/>
                <w:lang w:val="ru-RU"/>
              </w:rPr>
              <w:t>психоактивных</w:t>
            </w:r>
            <w:proofErr w:type="spellEnd"/>
          </w:p>
          <w:p w:rsidR="000D558C" w:rsidRPr="00C82523" w:rsidRDefault="00DA1FE2">
            <w:pPr>
              <w:pStyle w:val="TableParagraph"/>
              <w:spacing w:line="270" w:lineRule="atLeast"/>
              <w:ind w:right="584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веществ (ПАВ), алкогольной продукции,</w:t>
            </w:r>
            <w:r w:rsidRPr="00C8252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82523">
              <w:rPr>
                <w:sz w:val="24"/>
                <w:lang w:val="ru-RU"/>
              </w:rPr>
              <w:t>табакокурения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8B3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8B35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7-9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8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</w:tr>
      <w:tr w:rsidR="000D558C">
        <w:trPr>
          <w:trHeight w:val="275"/>
        </w:trPr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0D558C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</w:rPr>
            </w:pPr>
          </w:p>
          <w:p w:rsidR="000D558C" w:rsidRDefault="000D558C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</w:rPr>
            </w:pPr>
          </w:p>
          <w:p w:rsidR="000D558C" w:rsidRDefault="000D558C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</w:rPr>
            </w:pPr>
          </w:p>
          <w:p w:rsidR="000D558C" w:rsidRDefault="000D558C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</w:rPr>
            </w:pPr>
          </w:p>
          <w:p w:rsidR="000D558C" w:rsidRDefault="000D558C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</w:rPr>
            </w:pPr>
          </w:p>
          <w:p w:rsidR="000D558C" w:rsidRDefault="000D558C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</w:rPr>
            </w:pPr>
          </w:p>
          <w:p w:rsidR="000D558C" w:rsidRDefault="000D558C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</w:rPr>
            </w:pPr>
          </w:p>
          <w:p w:rsidR="000D558C" w:rsidRDefault="000D558C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</w:rPr>
            </w:pPr>
          </w:p>
          <w:p w:rsidR="000D558C" w:rsidRDefault="000D558C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</w:rPr>
            </w:pPr>
          </w:p>
          <w:p w:rsidR="000D558C" w:rsidRDefault="000D558C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</w:rPr>
            </w:pPr>
          </w:p>
          <w:p w:rsidR="000D558C" w:rsidRDefault="000D558C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</w:rPr>
            </w:pPr>
          </w:p>
          <w:p w:rsidR="000D558C" w:rsidRDefault="000D558C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</w:rPr>
            </w:pPr>
          </w:p>
          <w:p w:rsidR="000D558C" w:rsidRDefault="00DA1FE2">
            <w:pPr>
              <w:pStyle w:val="TableParagraph"/>
              <w:spacing w:line="255" w:lineRule="exact"/>
              <w:ind w:left="1798" w:right="17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highlight w:val="cyan"/>
              </w:rPr>
              <w:t>Организация</w:t>
            </w:r>
            <w:proofErr w:type="spellEnd"/>
            <w:r>
              <w:rPr>
                <w:b/>
                <w:spacing w:val="-7"/>
                <w:sz w:val="24"/>
                <w:highlight w:val="cyan"/>
              </w:rPr>
              <w:t xml:space="preserve"> </w:t>
            </w:r>
            <w:proofErr w:type="spellStart"/>
            <w:r>
              <w:rPr>
                <w:b/>
                <w:sz w:val="24"/>
                <w:highlight w:val="cyan"/>
              </w:rPr>
              <w:t>предметно-пространственной</w:t>
            </w:r>
            <w:proofErr w:type="spellEnd"/>
            <w:r>
              <w:rPr>
                <w:b/>
                <w:spacing w:val="-6"/>
                <w:sz w:val="24"/>
                <w:highlight w:val="cyan"/>
              </w:rPr>
              <w:t xml:space="preserve"> </w:t>
            </w:r>
            <w:proofErr w:type="spellStart"/>
            <w:r>
              <w:rPr>
                <w:b/>
                <w:sz w:val="24"/>
                <w:highlight w:val="cyan"/>
              </w:rPr>
              <w:t>среды</w:t>
            </w:r>
            <w:proofErr w:type="spellEnd"/>
          </w:p>
        </w:tc>
      </w:tr>
      <w:tr w:rsidR="000D558C">
        <w:trPr>
          <w:trHeight w:val="278"/>
        </w:trPr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</w:t>
            </w:r>
            <w:bookmarkStart w:id="0" w:name="_GoBack"/>
            <w:bookmarkEnd w:id="0"/>
            <w:r>
              <w:rPr>
                <w:b/>
                <w:sz w:val="24"/>
              </w:rPr>
              <w:t>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404"/>
        <w:tblW w:w="1046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788"/>
        <w:gridCol w:w="2126"/>
        <w:gridCol w:w="1126"/>
        <w:gridCol w:w="2422"/>
      </w:tblGrid>
      <w:tr w:rsidR="000D558C">
        <w:trPr>
          <w:trHeight w:val="565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библиотеке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8B35F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8B35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>
        <w:trPr>
          <w:trHeight w:val="56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659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Размещение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на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стенах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школы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регулярно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сменяемых экспозиций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8B35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8B35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>
        <w:trPr>
          <w:trHeight w:val="827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199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Благоустройство классных кабинетов,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осуществляемое</w:t>
            </w:r>
            <w:r w:rsidRPr="00C82523">
              <w:rPr>
                <w:spacing w:val="-10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классными</w:t>
            </w:r>
            <w:r w:rsidRPr="00C82523">
              <w:rPr>
                <w:spacing w:val="-8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руководителями</w:t>
            </w:r>
          </w:p>
          <w:p w:rsidR="000D558C" w:rsidRPr="00C82523" w:rsidRDefault="00DA1FE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вместе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со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школьниками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своих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классов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8B3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8B35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>
        <w:trPr>
          <w:trHeight w:val="1379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177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Событийный дизайн – оформление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пространства проведения конкретных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школьных событий (праздников, церемоний,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торжественных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линеек,</w:t>
            </w:r>
            <w:r w:rsidRPr="00C82523">
              <w:rPr>
                <w:spacing w:val="-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творческих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вечеров,</w:t>
            </w:r>
          </w:p>
          <w:p w:rsidR="000D558C" w:rsidRPr="00C82523" w:rsidRDefault="00DA1FE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выставок,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собраний,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конференций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т.п.)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8B3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8B35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>
        <w:trPr>
          <w:trHeight w:val="565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160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Популяризация особой школьной символики</w:t>
            </w:r>
            <w:r w:rsidRPr="00C82523">
              <w:rPr>
                <w:spacing w:val="-58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(флаг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школы,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гимн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школы,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эмблема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школы)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8B3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8B35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>
        <w:trPr>
          <w:trHeight w:val="138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611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Акцентирование внимания школьников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посредством элементов предметно-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эстетической среды (стенды, плакаты,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инсталляции)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на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важных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для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воспитания</w:t>
            </w:r>
          </w:p>
          <w:p w:rsidR="000D558C" w:rsidRPr="00C82523" w:rsidRDefault="00DA1FE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ценностях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школы,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ее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традициях,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правилах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8B3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8B35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>
        <w:trPr>
          <w:trHeight w:val="275"/>
        </w:trPr>
        <w:tc>
          <w:tcPr>
            <w:tcW w:w="10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6" w:lineRule="exact"/>
              <w:ind w:left="1798" w:right="179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highlight w:val="cyan"/>
              </w:rPr>
              <w:t>Детские</w:t>
            </w:r>
            <w:proofErr w:type="spellEnd"/>
            <w:r>
              <w:rPr>
                <w:b/>
                <w:spacing w:val="-4"/>
                <w:sz w:val="24"/>
                <w:highlight w:val="cyan"/>
              </w:rPr>
              <w:t xml:space="preserve"> </w:t>
            </w:r>
            <w:proofErr w:type="spellStart"/>
            <w:r>
              <w:rPr>
                <w:b/>
                <w:sz w:val="24"/>
                <w:highlight w:val="cyan"/>
              </w:rPr>
              <w:t>общественные</w:t>
            </w:r>
            <w:proofErr w:type="spellEnd"/>
            <w:r>
              <w:rPr>
                <w:b/>
                <w:spacing w:val="-4"/>
                <w:sz w:val="24"/>
                <w:highlight w:val="cyan"/>
              </w:rPr>
              <w:t xml:space="preserve"> </w:t>
            </w:r>
            <w:proofErr w:type="spellStart"/>
            <w:r>
              <w:rPr>
                <w:b/>
                <w:sz w:val="24"/>
                <w:highlight w:val="cyan"/>
              </w:rPr>
              <w:t>объединения</w:t>
            </w:r>
            <w:proofErr w:type="spellEnd"/>
          </w:p>
        </w:tc>
      </w:tr>
      <w:tr w:rsidR="000D558C">
        <w:trPr>
          <w:trHeight w:val="275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0D558C">
        <w:trPr>
          <w:trHeight w:val="565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147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Участие в волонтерских акциях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по плану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волонтерского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движения</w:t>
            </w:r>
            <w:r w:rsidRPr="00C82523">
              <w:rPr>
                <w:spacing w:val="-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«Волонтеры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добра»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8B3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8B35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>
        <w:trPr>
          <w:trHeight w:val="275"/>
        </w:trPr>
        <w:tc>
          <w:tcPr>
            <w:tcW w:w="10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56" w:lineRule="exact"/>
              <w:ind w:left="1798" w:right="17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highlight w:val="cyan"/>
              </w:rPr>
              <w:t>Социальное</w:t>
            </w:r>
            <w:proofErr w:type="spellEnd"/>
            <w:r>
              <w:rPr>
                <w:b/>
                <w:spacing w:val="-4"/>
                <w:sz w:val="24"/>
                <w:highlight w:val="cyan"/>
              </w:rPr>
              <w:t xml:space="preserve"> </w:t>
            </w:r>
            <w:proofErr w:type="spellStart"/>
            <w:r>
              <w:rPr>
                <w:b/>
                <w:sz w:val="24"/>
                <w:highlight w:val="cyan"/>
              </w:rPr>
              <w:t>партнерство</w:t>
            </w:r>
            <w:proofErr w:type="spellEnd"/>
          </w:p>
        </w:tc>
      </w:tr>
      <w:tr w:rsidR="000D558C">
        <w:trPr>
          <w:trHeight w:val="32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0D558C">
        <w:trPr>
          <w:trHeight w:val="839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197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Участие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совещаниях,</w:t>
            </w:r>
            <w:r w:rsidRPr="00C82523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C82523">
              <w:rPr>
                <w:sz w:val="24"/>
                <w:lang w:val="ru-RU"/>
              </w:rPr>
              <w:t>вебинарах</w:t>
            </w:r>
            <w:proofErr w:type="spellEnd"/>
            <w:r w:rsidRPr="00C82523">
              <w:rPr>
                <w:sz w:val="24"/>
                <w:lang w:val="ru-RU"/>
              </w:rPr>
              <w:t>,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районных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конференциях,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круглых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столах,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семинарах</w:t>
            </w:r>
          </w:p>
          <w:p w:rsidR="000D558C" w:rsidRDefault="00DA1FE2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8B35F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8B35F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>
        <w:trPr>
          <w:trHeight w:val="827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Участие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</w:t>
            </w:r>
            <w:r w:rsidRPr="00C82523">
              <w:rPr>
                <w:spacing w:val="-4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районных,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окружных,</w:t>
            </w:r>
          </w:p>
          <w:p w:rsidR="000D558C" w:rsidRPr="00C82523" w:rsidRDefault="00DA1FE2">
            <w:pPr>
              <w:pStyle w:val="TableParagraph"/>
              <w:spacing w:line="270" w:lineRule="atLeast"/>
              <w:ind w:right="705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Всероссийских конкурсах, олимпиадах,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выставках, соревнованиях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8B3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DA1F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</w:t>
            </w:r>
            <w:r w:rsidR="008B35FB">
              <w:rPr>
                <w:sz w:val="24"/>
              </w:rPr>
              <w:t>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0D558C">
        <w:trPr>
          <w:trHeight w:val="551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t>Спортивные</w:t>
            </w:r>
            <w:r w:rsidRPr="00C82523">
              <w:rPr>
                <w:spacing w:val="-5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соревнования,</w:t>
            </w:r>
            <w:r w:rsidRPr="00C82523">
              <w:rPr>
                <w:spacing w:val="-2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сдача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норм</w:t>
            </w:r>
            <w:r w:rsidRPr="00C82523">
              <w:rPr>
                <w:spacing w:val="-3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ГТО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8B3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  <w:r w:rsidR="00DA1FE2">
              <w:rPr>
                <w:sz w:val="24"/>
              </w:rPr>
              <w:t>-</w:t>
            </w:r>
          </w:p>
          <w:p w:rsidR="000D558C" w:rsidRDefault="008B35F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25.05.2025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0D558C" w:rsidRDefault="00DA1FE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0D558C">
        <w:trPr>
          <w:trHeight w:val="1381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Pr="00C82523" w:rsidRDefault="00DA1FE2">
            <w:pPr>
              <w:pStyle w:val="TableParagraph"/>
              <w:spacing w:line="240" w:lineRule="auto"/>
              <w:ind w:right="121"/>
              <w:rPr>
                <w:sz w:val="24"/>
                <w:lang w:val="ru-RU"/>
              </w:rPr>
            </w:pPr>
            <w:r w:rsidRPr="00C82523">
              <w:rPr>
                <w:sz w:val="24"/>
                <w:lang w:val="ru-RU"/>
              </w:rPr>
              <w:lastRenderedPageBreak/>
              <w:t>Взаимодействие с музеями, школьной сельской библиотекой,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сельским клубом</w:t>
            </w:r>
            <w:r w:rsidRPr="00C82523">
              <w:rPr>
                <w:spacing w:val="1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для проведения совместных</w:t>
            </w:r>
            <w:r w:rsidRPr="00C82523">
              <w:rPr>
                <w:spacing w:val="-57"/>
                <w:sz w:val="24"/>
                <w:lang w:val="ru-RU"/>
              </w:rPr>
              <w:t xml:space="preserve"> </w:t>
            </w:r>
            <w:r w:rsidRPr="00C82523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8B35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01.09.2024</w:t>
            </w:r>
          </w:p>
          <w:p w:rsidR="000D558C" w:rsidRDefault="00DA1F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25.05.202</w:t>
            </w:r>
            <w:r w:rsidR="008B35FB">
              <w:rPr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58C" w:rsidRDefault="00DA1FE2">
            <w:pPr>
              <w:pStyle w:val="TableParagraph"/>
              <w:spacing w:line="240" w:lineRule="auto"/>
              <w:ind w:left="106"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</w:tbl>
    <w:p w:rsidR="000D558C" w:rsidRDefault="000D558C">
      <w:pPr>
        <w:spacing w:line="258" w:lineRule="exact"/>
        <w:sectPr w:rsidR="000D558C">
          <w:headerReference w:type="default" r:id="rId11"/>
          <w:pgSz w:w="11906" w:h="16838"/>
          <w:pgMar w:top="1120" w:right="360" w:bottom="280" w:left="840" w:header="0" w:footer="0" w:gutter="0"/>
          <w:pgBorders>
            <w:top w:val="double" w:sz="24" w:space="23" w:color="000000"/>
            <w:left w:val="double" w:sz="24" w:space="9" w:color="000000"/>
            <w:bottom w:val="double" w:sz="24" w:space="0" w:color="000000"/>
            <w:right w:val="double" w:sz="24" w:space="0" w:color="000000"/>
          </w:pgBorders>
          <w:cols w:space="720"/>
          <w:formProt w:val="0"/>
          <w:docGrid w:linePitch="100"/>
        </w:sectPr>
      </w:pPr>
    </w:p>
    <w:p w:rsidR="000D558C" w:rsidRDefault="000D558C">
      <w:pPr>
        <w:sectPr w:rsidR="000D558C">
          <w:headerReference w:type="default" r:id="rId12"/>
          <w:pgSz w:w="11906" w:h="16838"/>
          <w:pgMar w:top="1120" w:right="360" w:bottom="280" w:left="840" w:header="0" w:footer="0" w:gutter="0"/>
          <w:pgBorders>
            <w:top w:val="double" w:sz="24" w:space="23" w:color="000000"/>
            <w:left w:val="double" w:sz="24" w:space="9" w:color="000000"/>
            <w:bottom w:val="double" w:sz="24" w:space="0" w:color="000000"/>
            <w:right w:val="double" w:sz="24" w:space="0" w:color="000000"/>
          </w:pgBorders>
          <w:cols w:space="720"/>
          <w:formProt w:val="0"/>
          <w:docGrid w:linePitch="100"/>
        </w:sectPr>
      </w:pPr>
    </w:p>
    <w:p w:rsidR="000D558C" w:rsidRDefault="000D558C" w:rsidP="008B35FB">
      <w:pPr>
        <w:spacing w:after="0" w:line="259" w:lineRule="auto"/>
        <w:ind w:left="-720" w:right="13" w:firstLine="0"/>
      </w:pPr>
    </w:p>
    <w:sectPr w:rsidR="000D558C">
      <w:headerReference w:type="default" r:id="rId13"/>
      <w:pgSz w:w="11906" w:h="16838"/>
      <w:pgMar w:top="723" w:right="683" w:bottom="737" w:left="720" w:header="0" w:footer="0" w:gutter="0"/>
      <w:pgBorders>
        <w:top w:val="double" w:sz="24" w:space="3" w:color="000000"/>
        <w:left w:val="double" w:sz="24" w:space="3" w:color="000000"/>
        <w:bottom w:val="double" w:sz="24" w:space="3" w:color="000000"/>
        <w:right w:val="double" w:sz="24" w:space="1" w:color="000000"/>
      </w:pgBorders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7D" w:rsidRDefault="00DB097D">
      <w:pPr>
        <w:spacing w:after="0" w:line="240" w:lineRule="auto"/>
      </w:pPr>
      <w:r>
        <w:separator/>
      </w:r>
    </w:p>
  </w:endnote>
  <w:endnote w:type="continuationSeparator" w:id="0">
    <w:p w:rsidR="00DB097D" w:rsidRDefault="00DB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7D" w:rsidRDefault="00DB097D">
      <w:pPr>
        <w:spacing w:after="0" w:line="240" w:lineRule="auto"/>
      </w:pPr>
      <w:r>
        <w:separator/>
      </w:r>
    </w:p>
  </w:footnote>
  <w:footnote w:type="continuationSeparator" w:id="0">
    <w:p w:rsidR="00DB097D" w:rsidRDefault="00DB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DFB" w:rsidRDefault="00B16DF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DFB" w:rsidRDefault="00B16DF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DFB" w:rsidRDefault="00B16DF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DFB" w:rsidRDefault="00B16DF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DFB" w:rsidRDefault="00B16DF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DFB" w:rsidRDefault="00B16D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6274"/>
    <w:multiLevelType w:val="multilevel"/>
    <w:tmpl w:val="8480A1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9004D"/>
    <w:multiLevelType w:val="multilevel"/>
    <w:tmpl w:val="74C2BCD2"/>
    <w:lvl w:ilvl="0">
      <w:numFmt w:val="bullet"/>
      <w:lvlText w:val=""/>
      <w:lvlJc w:val="left"/>
      <w:pPr>
        <w:tabs>
          <w:tab w:val="num" w:pos="0"/>
        </w:tabs>
        <w:ind w:left="107" w:hanging="193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81" w:hanging="19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62" w:hanging="19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544" w:hanging="19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025" w:hanging="19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07" w:hanging="19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988" w:hanging="19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469" w:hanging="19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951" w:hanging="19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8C"/>
    <w:rsid w:val="000D558C"/>
    <w:rsid w:val="00330D91"/>
    <w:rsid w:val="00452181"/>
    <w:rsid w:val="005F23F7"/>
    <w:rsid w:val="008B35FB"/>
    <w:rsid w:val="008C2ED5"/>
    <w:rsid w:val="008D3C03"/>
    <w:rsid w:val="00932773"/>
    <w:rsid w:val="00AD6018"/>
    <w:rsid w:val="00B16DFB"/>
    <w:rsid w:val="00C82523"/>
    <w:rsid w:val="00DA1FE2"/>
    <w:rsid w:val="00DB097D"/>
    <w:rsid w:val="00E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EDC74-1895-495F-9771-B612F588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F6A"/>
    <w:pPr>
      <w:spacing w:after="19" w:line="271" w:lineRule="auto"/>
      <w:ind w:left="10" w:right="1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7A3F6A"/>
    <w:pPr>
      <w:keepNext/>
      <w:keepLines/>
      <w:spacing w:after="11" w:line="259" w:lineRule="auto"/>
      <w:ind w:left="132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7A3F6A"/>
    <w:pPr>
      <w:keepNext/>
      <w:keepLines/>
      <w:spacing w:after="25" w:line="259" w:lineRule="auto"/>
      <w:ind w:left="10" w:right="1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7A3F6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qFormat/>
    <w:rsid w:val="007A3F6A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3">
    <w:name w:val="Основной текст Знак"/>
    <w:basedOn w:val="a0"/>
    <w:uiPriority w:val="1"/>
    <w:qFormat/>
    <w:rsid w:val="006602DA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uiPriority w:val="1"/>
    <w:qFormat/>
    <w:rsid w:val="006602DA"/>
    <w:pPr>
      <w:widowControl w:val="0"/>
      <w:spacing w:before="4" w:after="0" w:line="240" w:lineRule="auto"/>
      <w:ind w:left="0" w:right="0" w:firstLine="0"/>
    </w:pPr>
    <w:rPr>
      <w:color w:val="auto"/>
      <w:sz w:val="26"/>
      <w:szCs w:val="26"/>
      <w:lang w:eastAsia="en-US"/>
    </w:r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rsid w:val="006602DA"/>
    <w:pPr>
      <w:widowControl w:val="0"/>
      <w:spacing w:after="0" w:line="240" w:lineRule="auto"/>
      <w:ind w:left="0" w:right="0" w:firstLine="0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602DA"/>
    <w:pPr>
      <w:widowControl w:val="0"/>
      <w:spacing w:after="0" w:line="262" w:lineRule="exact"/>
      <w:ind w:left="107" w:right="0" w:firstLine="0"/>
    </w:pPr>
    <w:rPr>
      <w:color w:val="auto"/>
      <w:sz w:val="22"/>
      <w:lang w:eastAsia="en-US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5623"/>
        <w:tab w:val="right" w:pos="11246"/>
      </w:tabs>
    </w:pPr>
  </w:style>
  <w:style w:type="paragraph" w:styleId="ad">
    <w:name w:val="header"/>
    <w:basedOn w:val="ac"/>
  </w:style>
  <w:style w:type="table" w:customStyle="1" w:styleId="TableGrid">
    <w:name w:val="TableGrid"/>
    <w:rsid w:val="007A3F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602DA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https://orlyatarussia.ru/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3710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№3</dc:creator>
  <cp:keywords/>
  <dc:description/>
  <cp:lastModifiedBy>Windows User</cp:lastModifiedBy>
  <cp:revision>3</cp:revision>
  <dcterms:created xsi:type="dcterms:W3CDTF">2024-09-29T19:23:00Z</dcterms:created>
  <dcterms:modified xsi:type="dcterms:W3CDTF">2024-09-29T19:23:00Z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